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3CA" w:rsidRDefault="00A753CA">
      <w:pPr>
        <w:spacing w:after="0"/>
        <w:ind w:left="-1440" w:right="15401"/>
      </w:pPr>
    </w:p>
    <w:tbl>
      <w:tblPr>
        <w:tblStyle w:val="TableGrid"/>
        <w:tblW w:w="15761" w:type="dxa"/>
        <w:tblInd w:w="-899" w:type="dxa"/>
        <w:tblCellMar>
          <w:top w:w="56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736"/>
        <w:gridCol w:w="5007"/>
        <w:gridCol w:w="3068"/>
        <w:gridCol w:w="1944"/>
        <w:gridCol w:w="5006"/>
      </w:tblGrid>
      <w:tr w:rsidR="00A753CA" w:rsidRPr="00A81C36">
        <w:trPr>
          <w:trHeight w:val="425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3CA" w:rsidRPr="00A81C36" w:rsidRDefault="005D26D2">
            <w:pPr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b/>
              </w:rPr>
              <w:t xml:space="preserve"> 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33"/>
          </w:tcPr>
          <w:p w:rsidR="00A753CA" w:rsidRPr="00A81C36" w:rsidRDefault="000F368A">
            <w:pPr>
              <w:ind w:right="46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b/>
                <w:color w:val="FFFFFF"/>
              </w:rPr>
              <w:t>The Frozen Planet</w:t>
            </w: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A753CA" w:rsidRPr="00A81C36" w:rsidRDefault="005D26D2">
            <w:pPr>
              <w:ind w:right="46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b/>
                <w:color w:val="FFFFFF"/>
              </w:rPr>
              <w:t xml:space="preserve">THE EGYPTIANS 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33"/>
          </w:tcPr>
          <w:p w:rsidR="00A753CA" w:rsidRPr="00A81C36" w:rsidRDefault="005D26D2">
            <w:pPr>
              <w:ind w:right="41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b/>
                <w:color w:val="FFFFFF"/>
              </w:rPr>
              <w:t xml:space="preserve">RAINFORESTS </w:t>
            </w:r>
          </w:p>
        </w:tc>
      </w:tr>
      <w:tr w:rsidR="00A753CA" w:rsidRPr="00A81C36">
        <w:trPr>
          <w:trHeight w:val="4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3CA" w:rsidRPr="00A81C36" w:rsidRDefault="00A753CA">
            <w:pPr>
              <w:rPr>
                <w:rFonts w:asciiTheme="minorHAnsi" w:hAnsiTheme="minorHAnsi" w:cstheme="majorHAnsi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33"/>
          </w:tcPr>
          <w:p w:rsidR="00A753CA" w:rsidRPr="00A81C36" w:rsidRDefault="005D26D2">
            <w:pPr>
              <w:ind w:right="44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b/>
                <w:color w:val="FFFFFF"/>
              </w:rPr>
              <w:t xml:space="preserve"> </w:t>
            </w: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A753CA" w:rsidRPr="00A81C36" w:rsidRDefault="005D26D2">
            <w:pPr>
              <w:ind w:right="46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b/>
                <w:color w:val="FFFFFF"/>
              </w:rPr>
              <w:t xml:space="preserve">What was life like in Ancient Egypt? 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33"/>
          </w:tcPr>
          <w:p w:rsidR="00A753CA" w:rsidRPr="00A81C36" w:rsidRDefault="005D26D2">
            <w:pPr>
              <w:ind w:right="44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b/>
                <w:color w:val="FFFFFF"/>
              </w:rPr>
              <w:t xml:space="preserve">Why are rainforests important? </w:t>
            </w:r>
          </w:p>
        </w:tc>
      </w:tr>
      <w:tr w:rsidR="00A753CA" w:rsidRPr="00A81C36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CA" w:rsidRPr="00A81C36" w:rsidRDefault="00A753CA">
            <w:pPr>
              <w:rPr>
                <w:rFonts w:asciiTheme="minorHAnsi" w:hAnsiTheme="minorHAnsi" w:cstheme="majorHAnsi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CA" w:rsidRPr="00A81C36" w:rsidRDefault="005D26D2">
            <w:pPr>
              <w:ind w:right="43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28"/>
              </w:rPr>
              <w:t xml:space="preserve">AUTUMN </w:t>
            </w: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CA" w:rsidRPr="00A81C36" w:rsidRDefault="005D26D2">
            <w:pPr>
              <w:ind w:right="46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28"/>
              </w:rPr>
              <w:t xml:space="preserve">SPRING 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CA" w:rsidRPr="00A81C36" w:rsidRDefault="005D26D2">
            <w:pPr>
              <w:ind w:right="39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28"/>
              </w:rPr>
              <w:t xml:space="preserve">SUMMER </w:t>
            </w:r>
          </w:p>
        </w:tc>
      </w:tr>
      <w:tr w:rsidR="00A753CA" w:rsidRPr="00A81C36">
        <w:trPr>
          <w:trHeight w:val="762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753CA" w:rsidRPr="00A81C36" w:rsidRDefault="005D26D2">
            <w:pPr>
              <w:ind w:left="61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hAnsiTheme="minorHAnsi" w:cstheme="majorHAnsi"/>
                <w:noProof/>
              </w:rPr>
              <mc:AlternateContent>
                <mc:Choice Requires="wpg">
                  <w:drawing>
                    <wp:inline distT="0" distB="0" distL="0" distR="0">
                      <wp:extent cx="319398" cy="695358"/>
                      <wp:effectExtent l="0" t="0" r="0" b="0"/>
                      <wp:docPr id="12956" name="Group 129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398" cy="695358"/>
                                <a:chOff x="0" y="0"/>
                                <a:chExt cx="319398" cy="695358"/>
                              </a:xfrm>
                            </wpg:grpSpPr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332488" y="179274"/>
                                  <a:ext cx="848574" cy="1835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53CA" w:rsidRDefault="005D26D2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20"/>
                                      </w:rPr>
                                      <w:t>LITERACY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55291" y="-73406"/>
                                  <a:ext cx="73014" cy="1835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53CA" w:rsidRDefault="005D26D2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248003" y="222937"/>
                                  <a:ext cx="50302" cy="1835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53CA" w:rsidRDefault="005D26D2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956" o:spid="_x0000_s1026" style="width:25.15pt;height:54.75pt;mso-position-horizontal-relative:char;mso-position-vertical-relative:line" coordsize="3193,6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OZ3EhwIAAFYIAAAOAAAAZHJzL2Uyb0RvYy54bWzkltuK2zAQhu8LfQeh+8SnOIlNnKV0u6FQ&#13;&#10;ustu+wCKLB/AloSkxEmfviP5kLJbCk1h96K5UOSRPJr5/hnbm5tT26AjU7oWPMPB3MeIcSrympcZ&#13;&#10;/v7tbrbGSBvCc9IIzjJ8ZhrfbN+/23QyZaGoRJMzhcAJ12knM1wZI1PP07RiLdFzIRmHxUKolhi4&#13;&#10;VKWXK9KB97bxQt9fep1QuVSCMq3Betsv4q3zXxSMmvui0MygJsMQm3GjcuPejt52Q9JSEVnVdAiD&#13;&#10;XBFFS2oOh06ubokh6KDqF67amiqhRWHmVLSeKIqaMpcDZBP4z7LZKXGQLpcy7Uo5YQK0zzhd7ZZ+&#13;&#10;PT4oVOegXZjES4w4aUEmdzLqTYCok2UKO3dKPskHNRjK/spmfSpUa/8hH3RycM8TXHYyiIIxCpIo&#13;&#10;gWqgsLRM4ihe9/BpBQq9uItWn/54nzce6tnYplA6CWWkL6T0v5F6qohkTgBt8x9IJcmI6RHqi/Cy&#13;&#10;YQhsDovbN0HSqQZeIyGkBNTfLI4S+3PlMgCbRVG4WAMcYBOsknC16NmM7NaLdQw2xy5YR3GytOsT&#13;&#10;A5JKpc2OiRbZSYYVxOX8k+MXbfqt4xYbTcPtyMVd3TT9qrUAyjFgOzOn/WnIaS/yMyRfCfXjHpq9&#13;&#10;aESXYTHMsO1/ONSuYtR85gDdtto4UeNkP06UaT4K15B9GB8ORhS1i9Me3J82xANq2vp7BVkDH6Lu&#13;&#10;y/+iqzUOEKAA/lrYOA6TwMk6W0UL38lG0lHWVeQHb6Fq3+9jXv+JuOHvxA1HCNeICy3r+5FTNwzD&#13;&#10;JFpZZxd1Yz/y4VD7vHvVnnXqTom9tbru+QwvL/e4Gl609u3467Vr9cvnwPYnAAAA//8DAFBLAwQU&#13;&#10;AAYACAAAACEAcKri/d8AAAAJAQAADwAAAGRycy9kb3ducmV2LnhtbEyPT0vDQBDF74LfYRnBm92N&#13;&#10;JaJpNqXUP6citBXE2zY7TUKzsyG7TdJv7+hFLw+GN/Pm/fLl5FoxYB8aTxqSmQKBVHrbUKXhY/96&#13;&#10;9wgiREPWtJ5QwwUDLIvrq9xk1o+0xWEXK8EhFDKjoY6xy6QMZY3OhJnvkNg7+t6ZyGNfSdubkcNd&#13;&#10;K++VepDONMQfatPhusbytDs7DW+jGVfz5GXYnI7ry9c+ff/cJKj17c30vGBZLUBEnOLfBfwwcH8o&#13;&#10;uNjBn8kG0Wpgmvir7KVqDuLAO+opBVnk8j9B8Q0AAP//AwBQSwECLQAUAAYACAAAACEAtoM4kv4A&#13;&#10;AADhAQAAEwAAAAAAAAAAAAAAAAAAAAAAW0NvbnRlbnRfVHlwZXNdLnhtbFBLAQItABQABgAIAAAA&#13;&#10;IQA4/SH/1gAAAJQBAAALAAAAAAAAAAAAAAAAAC8BAABfcmVscy8ucmVsc1BLAQItABQABgAIAAAA&#13;&#10;IQDCOZ3EhwIAAFYIAAAOAAAAAAAAAAAAAAAAAC4CAABkcnMvZTJvRG9jLnhtbFBLAQItABQABgAI&#13;&#10;AAAAIQBwquL93wAAAAkBAAAPAAAAAAAAAAAAAAAAAOEEAABkcnMvZG93bnJldi54bWxQSwUGAAAA&#13;&#10;AAQABADzAAAA7QUAAAAA&#13;&#10;">
                      <v:rect id="Rectangle 99" o:spid="_x0000_s1027" style="position:absolute;left:-3325;top:1793;width:8485;height:1835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PRUgyAAAAOAAAAAPAAAAZHJzL2Rvd25yZXYueG1sRI9LawJB&#13;&#10;EITvgfyHoQVvcdYgSVwdRQyyuSj4xGO70/sgOz3rzqjrv3eEQC4FRVFfUeNpaypxpcaVlhX0exEI&#13;&#10;4tTqknMFu+3i7QuE88gaK8uk4E4OppPXlzHG2t54TdeNz0WAsItRQeF9HUvp0oIMup6tiUOW2cag&#13;&#10;D7bJpW7wFuCmku9R9CENlhwWCqxpXlD6u7kYBfv+9nJI3OrEx+z8OVj6ZJXliVLdTvs9CjIbgfDU&#13;&#10;+v/GH+JHKxgO4XkonAE5eQAAAP//AwBQSwECLQAUAAYACAAAACEA2+H2y+4AAACFAQAAEwAAAAAA&#13;&#10;AAAAAAAAAAAAAAAAW0NvbnRlbnRfVHlwZXNdLnhtbFBLAQItABQABgAIAAAAIQBa9CxbvwAAABUB&#13;&#10;AAALAAAAAAAAAAAAAAAAAB8BAABfcmVscy8ucmVsc1BLAQItABQABgAIAAAAIQC+PRUgyAAAAOAA&#13;&#10;AAAPAAAAAAAAAAAAAAAAAAcCAABkcnMvZG93bnJldi54bWxQSwUGAAAAAAMAAwC3AAAA/AIAAAAA&#13;&#10;" filled="f" stroked="f">
                        <v:textbox inset="0,0,0,0">
                          <w:txbxContent>
                            <w:p w:rsidR="00A753CA" w:rsidRDefault="005D26D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0"/>
                                </w:rPr>
                                <w:t>LITERACY</w:t>
                              </w:r>
                            </w:p>
                          </w:txbxContent>
                        </v:textbox>
                      </v:rect>
                      <v:rect id="Rectangle 100" o:spid="_x0000_s1028" style="position:absolute;left:553;top:-734;width:729;height:1835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Bw4ayQAAAOEAAAAPAAAAZHJzL2Rvd25yZXYueG1sRI9NawJB&#13;&#10;DIbvhf6HIYK3OmsRK6ujSItsLxXqR+kx3cl+0J3MujPq+u+bQ8FLeEPI8/IsVr1r1IW6UHs2MB4l&#13;&#10;oIhzb2suDRz2m6cZqBCRLTaeycCNAqyWjw8LTK2/8idddrFUAuGQooEqxjbVOuQVOQwj3xLLrfCd&#13;&#10;wyhrV2rb4VXgrtHPSTLVDmuWhgpbeq0o/92dnYHjeH/+ysL2h7+L08vkI2bbosyMGQ76t7mM9RxU&#13;&#10;pD7eP/4R71YcEnEQI0mgl38AAAD//wMAUEsBAi0AFAAGAAgAAAAhANvh9svuAAAAhQEAABMAAAAA&#13;&#10;AAAAAAAAAAAAAAAAAFtDb250ZW50X1R5cGVzXS54bWxQSwECLQAUAAYACAAAACEAWvQsW78AAAAV&#13;&#10;AQAACwAAAAAAAAAAAAAAAAAfAQAAX3JlbHMvLnJlbHNQSwECLQAUAAYACAAAACEA2wcOGskAAADh&#13;&#10;AAAADwAAAAAAAAAAAAAAAAAHAgAAZHJzL2Rvd25yZXYueG1sUEsFBgAAAAADAAMAtwAAAP0CAAAA&#13;&#10;AA==&#13;&#10;" filled="f" stroked="f">
                        <v:textbox inset="0,0,0,0">
                          <w:txbxContent>
                            <w:p w:rsidR="00A753CA" w:rsidRDefault="005D26D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" o:spid="_x0000_s1029" style="position:absolute;left:2479;top:2229;width:503;height:1836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mTX2yQAAAOEAAAAPAAAAZHJzL2Rvd25yZXYueG1sRI9Na8JA&#13;&#10;EIbvBf/DMkJvzUYprUQ3QZSSXipUbfE4ZicfmJ1Ns6um/75bELwMM7y8z/AsssG04kK9aywrmEQx&#13;&#10;COLC6oYrBfvd29MMhPPIGlvLpOCXHGTp6GGBibZX/qTL1lciQNglqKD2vkukdEVNBl1kO+KQlbY3&#13;&#10;6MPZV1L3eA1w08ppHL9Igw2HDzV2tKqpOG3PRsHXZHf+zt3myIfy5/X5w+ebssqVehwP63kYyzkI&#13;&#10;T4O/N26Idx0c4in8G4UNZPoHAAD//wMAUEsBAi0AFAAGAAgAAAAhANvh9svuAAAAhQEAABMAAAAA&#13;&#10;AAAAAAAAAAAAAAAAAFtDb250ZW50X1R5cGVzXS54bWxQSwECLQAUAAYACAAAACEAWvQsW78AAAAV&#13;&#10;AQAACwAAAAAAAAAAAAAAAAAfAQAAX3JlbHMvLnJlbHNQSwECLQAUAAYACAAAACEARJk19skAAADh&#13;&#10;AAAADwAAAAAAAAAAAAAAAAAHAgAAZHJzL2Rvd25yZXYueG1sUEsFBgAAAAADAAMAtwAAAP0CAAAA&#13;&#10;AA==&#13;&#10;" filled="f" stroked="f">
                        <v:textbox inset="0,0,0,0">
                          <w:txbxContent>
                            <w:p w:rsidR="00A753CA" w:rsidRDefault="005D26D2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CA" w:rsidRPr="00A81C36" w:rsidRDefault="005D26D2">
            <w:pPr>
              <w:ind w:right="49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Narrative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</w:p>
          <w:p w:rsidR="00A753CA" w:rsidRPr="00A81C36" w:rsidRDefault="005D26D2">
            <w:pPr>
              <w:ind w:left="1585" w:right="1575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Stig of the Dump (4 weeks) </w:t>
            </w: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CA" w:rsidRPr="00A81C36" w:rsidRDefault="005D26D2">
            <w:pPr>
              <w:ind w:right="46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Myths and Legends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 </w:t>
            </w:r>
          </w:p>
          <w:p w:rsidR="00A753CA" w:rsidRPr="00A81C36" w:rsidRDefault="005D26D2">
            <w:pPr>
              <w:ind w:right="49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Egyptian Gods </w:t>
            </w:r>
          </w:p>
          <w:p w:rsidR="00A753CA" w:rsidRPr="00A81C36" w:rsidRDefault="005D26D2">
            <w:pPr>
              <w:ind w:right="47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(4 weeks) 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CA" w:rsidRPr="00A81C36" w:rsidRDefault="005D26D2">
            <w:pPr>
              <w:ind w:right="43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Narrative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</w:p>
          <w:p w:rsidR="00A753CA" w:rsidRPr="00A81C36" w:rsidRDefault="005D26D2">
            <w:pPr>
              <w:ind w:left="1378" w:right="1310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The Great Kapok Tree  (4 weeks) </w:t>
            </w:r>
          </w:p>
        </w:tc>
      </w:tr>
      <w:tr w:rsidR="00A753CA" w:rsidRPr="00A81C36">
        <w:trPr>
          <w:trHeight w:val="7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3CA" w:rsidRPr="00A81C36" w:rsidRDefault="00A753CA">
            <w:pPr>
              <w:rPr>
                <w:rFonts w:asciiTheme="minorHAnsi" w:hAnsiTheme="minorHAnsi" w:cstheme="majorHAnsi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3CA" w:rsidRPr="00A81C36" w:rsidRDefault="005D26D2">
            <w:pPr>
              <w:ind w:left="1057" w:right="1047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Explanations and Instructions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(4 weeks) </w:t>
            </w: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3CA" w:rsidRPr="00A81C36" w:rsidRDefault="005D26D2">
            <w:pPr>
              <w:ind w:left="1940" w:right="1430" w:hanging="386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Information Texts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 (3 weeks) 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CA" w:rsidRPr="00A81C36" w:rsidRDefault="005D26D2">
            <w:pPr>
              <w:ind w:right="158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Fairy Tales and Play Scripts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</w:p>
          <w:p w:rsidR="00A753CA" w:rsidRPr="00A81C36" w:rsidRDefault="005D26D2">
            <w:pPr>
              <w:ind w:left="1941" w:right="743" w:hanging="1124"/>
              <w:jc w:val="both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Hansel and Gretel – Anthony Browne (3 weeks) </w:t>
            </w:r>
          </w:p>
        </w:tc>
      </w:tr>
      <w:tr w:rsidR="00A753CA" w:rsidRPr="00A81C36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3CA" w:rsidRPr="00A81C36" w:rsidRDefault="00A753CA">
            <w:pPr>
              <w:rPr>
                <w:rFonts w:asciiTheme="minorHAnsi" w:hAnsiTheme="minorHAnsi" w:cstheme="majorHAnsi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CA" w:rsidRPr="00A81C36" w:rsidRDefault="005D26D2">
            <w:pPr>
              <w:ind w:right="48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Visual Literacy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</w:p>
          <w:p w:rsidR="00A753CA" w:rsidRPr="00A81C36" w:rsidRDefault="005D26D2">
            <w:pPr>
              <w:ind w:right="50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Ice Age </w:t>
            </w:r>
          </w:p>
          <w:p w:rsidR="00A753CA" w:rsidRPr="00A81C36" w:rsidRDefault="005D26D2">
            <w:pPr>
              <w:ind w:right="47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(3 weeks) </w:t>
            </w: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3CA" w:rsidRPr="00A81C36" w:rsidRDefault="005D26D2">
            <w:pPr>
              <w:ind w:left="1940" w:right="1377" w:hanging="379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Performance Poetry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(2 weeks) 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3CA" w:rsidRPr="00A81C36" w:rsidRDefault="005D26D2">
            <w:pPr>
              <w:ind w:left="1941" w:right="1480" w:hanging="386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Information Texts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(3 weeks) </w:t>
            </w:r>
          </w:p>
        </w:tc>
      </w:tr>
      <w:tr w:rsidR="00A753CA" w:rsidRPr="00A81C36">
        <w:trPr>
          <w:trHeight w:val="7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CA" w:rsidRPr="00A81C36" w:rsidRDefault="00A753CA">
            <w:pPr>
              <w:rPr>
                <w:rFonts w:asciiTheme="minorHAnsi" w:hAnsiTheme="minorHAnsi" w:cstheme="majorHAnsi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53CA" w:rsidRPr="00A81C36" w:rsidRDefault="005D26D2">
            <w:pPr>
              <w:ind w:left="9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CA" w:rsidRPr="00A81C36" w:rsidRDefault="005D26D2">
            <w:pPr>
              <w:ind w:right="49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Adventure Stories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</w:p>
          <w:p w:rsidR="00A753CA" w:rsidRPr="00A81C36" w:rsidRDefault="005D26D2">
            <w:pPr>
              <w:ind w:left="1320" w:right="1313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The Gold and the Grave (3 weeks) 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53CA" w:rsidRPr="00A81C36" w:rsidRDefault="005D26D2">
            <w:pPr>
              <w:ind w:left="11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</w:p>
        </w:tc>
      </w:tr>
      <w:tr w:rsidR="00A753CA" w:rsidRPr="00A81C36">
        <w:trPr>
          <w:trHeight w:val="176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753CA" w:rsidRPr="00A81C36" w:rsidRDefault="005D26D2">
            <w:pPr>
              <w:ind w:left="64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hAnsiTheme="minorHAnsi" w:cstheme="majorHAnsi"/>
                <w:noProof/>
              </w:rPr>
              <mc:AlternateContent>
                <mc:Choice Requires="wpg">
                  <w:drawing>
                    <wp:inline distT="0" distB="0" distL="0" distR="0">
                      <wp:extent cx="283334" cy="852289"/>
                      <wp:effectExtent l="0" t="0" r="0" b="0"/>
                      <wp:docPr id="13318" name="Group 13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334" cy="852289"/>
                                <a:chOff x="0" y="0"/>
                                <a:chExt cx="283334" cy="852289"/>
                              </a:xfrm>
                            </wpg:grpSpPr>
                            <wps:wsp>
                              <wps:cNvPr id="268" name="Rectangle 268"/>
                              <wps:cNvSpPr/>
                              <wps:spPr>
                                <a:xfrm rot="-5399999">
                                  <a:off x="-270830" y="268322"/>
                                  <a:ext cx="725258" cy="1835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53CA" w:rsidRDefault="005D26D2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20"/>
                                      </w:rPr>
                                      <w:t>Grammar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" name="Rectangle 269"/>
                              <wps:cNvSpPr/>
                              <wps:spPr>
                                <a:xfrm rot="-5399999">
                                  <a:off x="55291" y="47074"/>
                                  <a:ext cx="73014" cy="1835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53CA" w:rsidRDefault="005D26D2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77" name="Rectangle 10877"/>
                              <wps:cNvSpPr/>
                              <wps:spPr>
                                <a:xfrm rot="-5399999">
                                  <a:off x="93968" y="626151"/>
                                  <a:ext cx="1074886" cy="1482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53CA" w:rsidRDefault="005D26D2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16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78" name="Rectangle 10878"/>
                              <wps:cNvSpPr/>
                              <wps:spPr>
                                <a:xfrm rot="-5399999">
                                  <a:off x="-676844" y="-144661"/>
                                  <a:ext cx="1074886" cy="1482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53CA" w:rsidRDefault="005D26D2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79" name="Rectangle 10879"/>
                              <wps:cNvSpPr/>
                              <wps:spPr>
                                <a:xfrm rot="-5399999">
                                  <a:off x="-291744" y="240438"/>
                                  <a:ext cx="1074886" cy="1482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53CA" w:rsidRDefault="005D26D2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16"/>
                                      </w:rPr>
                                      <w:t>within Literacy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2" name="Rectangle 272"/>
                              <wps:cNvSpPr/>
                              <wps:spPr>
                                <a:xfrm rot="-5399999">
                                  <a:off x="216535" y="-59255"/>
                                  <a:ext cx="58939" cy="1482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53CA" w:rsidRDefault="005D26D2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318" o:spid="_x0000_s1030" style="width:22.3pt;height:67.1pt;mso-position-horizontal-relative:char;mso-position-vertical-relative:line" coordsize="2833,85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PooJ9AIAAAwOAAAOAAAAZHJzL2Uyb0RvYy54bWzkV9tq3DAQfS/0H4TfN7Yl34k3lKYJhdKE&#13;&#10;pv0ArS1fwLaMpMSbfn1H8mW32dDSLGyg2QetPJKlmXPmjKXzi23boAcmZM271HLPHAuxLuN53ZWp&#13;&#10;9eP71SqykFS0y2nDO5Zaj0xaF+v3786HPmGYV7zJmUCwSCeToU+tSqk+sW2ZVayl8oz3rIPBgouW&#13;&#10;KngUpZ0LOsDqbWNjxwnsgYu8FzxjUoL1chy01mb9omCZuikKyRRqUgt8U6YVpt3o1l6f06QUtK/q&#13;&#10;bHKDvsCLltYdbLosdUkVRfeiPliqrTPBJS/UWcZbmxdFnTETA0TjOk+iuRb8vjexlMlQ9gtMAO0T&#13;&#10;nF68bPb14VagOgfuCHGBrI62QJPZGY0mgGjoywRmXov+rr8Vk6Ecn3TU20K0+h/iQVsD7uMCLtsq&#13;&#10;lIERR4QQz0IZDEU+xlE8gp9VwNDBW1n16Y/v2fOmtvZtcWXoIY3kDil5HFJ3Fe2ZIUDq+CekcLDg&#13;&#10;9A0SjHZlw5A2GmDMzAUmmUhAbMYICQ4ZuPJJrH8mYSbIVjh0IgIZCujAUgTjEZ0ZvRD72IdtNXpu&#13;&#10;RPw40OMLCjTphVTXjLdId1JLgGNmffrwRapx6jxFe9N0uu34Vd0046i2AJizw7qntputyQ0yh7bh&#13;&#10;+SOgUHHx8wZUXzR8SC0+9SxdCGBvPWqh5nMH6GvNzR0xdzZzR6jmIzfKHL35cK94URt39f7jbpNb&#13;&#10;QKtOxJPwG8862OfX5Kt2ADLhn/n1fRy7hl0vdELvCbnEcSdlnJ5b48sO7f+cW9eJwvCQ3dF8hH5j&#13;&#10;EuuqAOoMcOD67u8Eu0B5FAWTfL0IOwb1U8nXf1Py1Vw+U6BH8xEUr4IwiDzQKZC8cj0vCP7Ksqmb&#13;&#10;p2LZfBHelJCfKdOa5aMK9QrqdDixjD3HI+azTpP5Q/zKUg7flJRxiA9rtTYeIWPsBj7xRxX7MfZN&#13;&#10;cdzx60dQyvcK9UklvBwhX/ucZU7VcOUwR8zpeqTvNPvP5ly2u8StfwEAAP//AwBQSwMEFAAGAAgA&#13;&#10;AAAhAMUt/xbgAAAACQEAAA8AAABkcnMvZG93bnJldi54bWxMj09rwkAQxe+FfodlhN7qJppKidmI&#13;&#10;2D8nKaiF4m3NjkkwOxuyaxK/fae9tJcHw5t5837ZarSN6LHztSMF8TQCgVQ4U1Op4PPw9vgMwgdN&#13;&#10;RjeOUMENPazy+7tMp8YNtMN+H0rBIeRTraAKoU2l9EWFVvupa5HYO7vO6sBjV0rT6YHDbSNnUbSQ&#13;&#10;VtfEHyrd4qbC4rK/WgXvgx7W8/i1317Om9vx8PTxtY1RqYfJ+LJkWS9BBBzD3wX8MHB/yLnYyV3J&#13;&#10;eNEoYJrwq+wlyQLEiXfmyQxknsn/BPk3AAAA//8DAFBLAQItABQABgAIAAAAIQC2gziS/gAAAOEB&#13;&#10;AAATAAAAAAAAAAAAAAAAAAAAAABbQ29udGVudF9UeXBlc10ueG1sUEsBAi0AFAAGAAgAAAAhADj9&#13;&#10;If/WAAAAlAEAAAsAAAAAAAAAAAAAAAAALwEAAF9yZWxzLy5yZWxzUEsBAi0AFAAGAAgAAAAhAAo+&#13;&#10;ign0AgAADA4AAA4AAAAAAAAAAAAAAAAALgIAAGRycy9lMm9Eb2MueG1sUEsBAi0AFAAGAAgAAAAh&#13;&#10;AMUt/xbgAAAACQEAAA8AAAAAAAAAAAAAAAAATgUAAGRycy9kb3ducmV2LnhtbFBLBQYAAAAABAAE&#13;&#10;APMAAABbBgAAAAA=&#13;&#10;">
                      <v:rect id="Rectangle 268" o:spid="_x0000_s1031" style="position:absolute;left:-2708;top:2683;width:7252;height:1835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i4bAygAAAOEAAAAPAAAAZHJzL2Rvd25yZXYueG1sRI9NawJB&#13;&#10;DIbvQv/DEKE3nVWKldVRpKVsLxWqrXiMO9kP3Mlsd0bd/vvmUPASeAnvkzzLde8adaUu1J4NTMYJ&#13;&#10;KOLc25pLA1/7t9EcVIjIFhvPZOCXAqxXD4Mlptbf+JOuu1gqgXBI0UAVY5tqHfKKHIaxb4llV/jO&#13;&#10;YZTYldp2eBO4a/Q0SWbaYc1yocKWXirKz7uLM/A92V8OWdie+Fj8PD99xGxblJkxj8P+dSFjswAV&#13;&#10;qY/3xj/i3RqYzuRlMRIb0Ks/AAAA//8DAFBLAQItABQABgAIAAAAIQDb4fbL7gAAAIUBAAATAAAA&#13;&#10;AAAAAAAAAAAAAAAAAABbQ29udGVudF9UeXBlc10ueG1sUEsBAi0AFAAGAAgAAAAhAFr0LFu/AAAA&#13;&#10;FQEAAAsAAAAAAAAAAAAAAAAAHwEAAF9yZWxzLy5yZWxzUEsBAi0AFAAGAAgAAAAhACOLhsDKAAAA&#13;&#10;4QAAAA8AAAAAAAAAAAAAAAAABwIAAGRycy9kb3ducmV2LnhtbFBLBQYAAAAAAwADALcAAAD+AgAA&#13;&#10;AAA=&#13;&#10;" filled="f" stroked="f">
                        <v:textbox inset="0,0,0,0">
                          <w:txbxContent>
                            <w:p w:rsidR="00A753CA" w:rsidRDefault="005D26D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0"/>
                                </w:rPr>
                                <w:t>Grammar</w:t>
                              </w:r>
                            </w:p>
                          </w:txbxContent>
                        </v:textbox>
                      </v:rect>
                      <v:rect id="Rectangle 269" o:spid="_x0000_s1032" style="position:absolute;left:553;top:470;width:730;height:1835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xyNbygAAAOEAAAAPAAAAZHJzL2Rvd25yZXYueG1sRI9Pa8JA&#13;&#10;FMTvQr/D8gredKMUrTEbKS0lXiqoVTy+Zl/+0OzbNLtq+u27BcHLwDDMb5hk1ZtGXKhztWUFk3EE&#13;&#10;gji3uuZSwef+ffQMwnlkjY1lUvBLDlbpwyDBWNsrb+my86UIEHYxKqi8b2MpXV6RQTe2LXHICtsZ&#13;&#10;9MF2pdQdXgPcNHIaRTNpsOawUGFLrxXl37uzUXCY7M/HzG2++FT8zJ8+fLYpykyp4WP/tgzysgTh&#13;&#10;qff3xg2x1gqmswX8PwpvQKZ/AAAA//8DAFBLAQItABQABgAIAAAAIQDb4fbL7gAAAIUBAAATAAAA&#13;&#10;AAAAAAAAAAAAAAAAAABbQ29udGVudF9UeXBlc10ueG1sUEsBAi0AFAAGAAgAAAAhAFr0LFu/AAAA&#13;&#10;FQEAAAsAAAAAAAAAAAAAAAAAHwEAAF9yZWxzLy5yZWxzUEsBAi0AFAAGAAgAAAAhAEzHI1vKAAAA&#13;&#10;4QAAAA8AAAAAAAAAAAAAAAAABwIAAGRycy9kb3ducmV2LnhtbFBLBQYAAAAAAwADALcAAAD+AgAA&#13;&#10;AAA=&#13;&#10;" filled="f" stroked="f">
                        <v:textbox inset="0,0,0,0">
                          <w:txbxContent>
                            <w:p w:rsidR="00A753CA" w:rsidRDefault="005D26D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877" o:spid="_x0000_s1033" style="position:absolute;left:940;top:6261;width:10748;height:1482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I8sWygAAAOMAAAAPAAAAZHJzL2Rvd25yZXYueG1sRI9Na8JA&#13;&#10;EIbvBf/DMoK3ulHESHSVoki8KFTb4nHMTj5odjZmV03/fbcg9DLM8PI+w7NYdaYWd2pdZVnBaBiB&#13;&#10;IM6srrhQ8HHavs5AOI+ssbZMCn7IwWrZe1lgou2D3+l+9IUIEHYJKii9bxIpXVaSQTe0DXHIctsa&#13;&#10;9OFsC6lbfAS4qeU4iqbSYMXhQ4kNrUvKvo83o+BzdLp9pe5w4XN+jSd7nx7yIlVq0O828zDe5iA8&#13;&#10;df6/8UTsdHCIZnEMf05hB7n8BQAA//8DAFBLAQItABQABgAIAAAAIQDb4fbL7gAAAIUBAAATAAAA&#13;&#10;AAAAAAAAAAAAAAAAAABbQ29udGVudF9UeXBlc10ueG1sUEsBAi0AFAAGAAgAAAAhAFr0LFu/AAAA&#13;&#10;FQEAAAsAAAAAAAAAAAAAAAAAHwEAAF9yZWxzLy5yZWxzUEsBAi0AFAAGAAgAAAAhAIUjyxbKAAAA&#13;&#10;4wAAAA8AAAAAAAAAAAAAAAAABwIAAGRycy9kb3ducmV2LnhtbFBLBQYAAAAAAwADALcAAAD+AgAA&#13;&#10;AAA=&#13;&#10;" filled="f" stroked="f">
                        <v:textbox inset="0,0,0,0">
                          <w:txbxContent>
                            <w:p w:rsidR="00A753CA" w:rsidRDefault="005D26D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0878" o:spid="_x0000_s1034" style="position:absolute;left:-6768;top:-1447;width:10748;height:1482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F9kywAAAOMAAAAPAAAAZHJzL2Rvd25yZXYueG1sRI9PawJB&#13;&#10;DMXvQr/DkEJvOmspVVZHKS2yXhSqrXhMd7J/6E5m3Rl1++2bg+Dlkccjv+TNl71r1IW6UHs2MB4l&#13;&#10;oIhzb2suDXztV8MpqBCRLTaeycAfBVguHgZzTK2/8idddrFUAuGQooEqxjbVOuQVOQwj3xJLVvjO&#13;&#10;YRTbldp2eBW4a/RzkrxqhzXLhQpbeq8o/92dnYHv8f58yML2h4/FafKyidm2KDNjnh77j5nI2wxU&#13;&#10;pD7eN26ItZUOyXQiT0snmUEv/gEAAP//AwBQSwECLQAUAAYACAAAACEA2+H2y+4AAACFAQAAEwAA&#13;&#10;AAAAAAAAAAAAAAAAAAAAW0NvbnRlbnRfVHlwZXNdLnhtbFBLAQItABQABgAIAAAAIQBa9CxbvwAA&#13;&#10;ABUBAAALAAAAAAAAAAAAAAAAAB8BAABfcmVscy8ucmVsc1BLAQItABQABgAIAAAAIQD0vF9kywAA&#13;&#10;AOMAAAAPAAAAAAAAAAAAAAAAAAcCAABkcnMvZG93bnJldi54bWxQSwUGAAAAAAMAAwC3AAAA/wIA&#13;&#10;AAAA&#13;&#10;" filled="f" stroked="f">
                        <v:textbox inset="0,0,0,0">
                          <w:txbxContent>
                            <w:p w:rsidR="00A753CA" w:rsidRDefault="005D26D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10879" o:spid="_x0000_s1035" style="position:absolute;left:-2917;top:2403;width:10748;height:1483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8Pr/ywAAAOMAAAAPAAAAZHJzL2Rvd25yZXYueG1sRI9Na8JA&#13;&#10;EIbvQv/DMgVvulFEbcxGRJF4qVBtS4/T7OSDZmdjdtX033cLhV6GGV7eZ3iSdW8acaPO1ZYVTMYR&#13;&#10;COLc6ppLBa/n/WgJwnlkjY1lUvBNDtbpwyDBWNs7v9Dt5EsRIOxiVFB538ZSurwig25sW+KQFbYz&#13;&#10;6MPZlVJ3eA9w08hpFM2lwZrDhwpb2laUf52uRsHb5Hx9z9zxkz+Ky2L27LNjUWZKDR/73SqMzQqE&#13;&#10;p97/N/4QBx0couXiCX6dwg4y/QEAAP//AwBQSwECLQAUAAYACAAAACEA2+H2y+4AAACFAQAAEwAA&#13;&#10;AAAAAAAAAAAAAAAAAAAAW0NvbnRlbnRfVHlwZXNdLnhtbFBLAQItABQABgAIAAAAIQBa9CxbvwAA&#13;&#10;ABUBAAALAAAAAAAAAAAAAAAAAB8BAABfcmVscy8ucmVsc1BLAQItABQABgAIAAAAIQCb8Pr/ywAA&#13;&#10;AOMAAAAPAAAAAAAAAAAAAAAAAAcCAABkcnMvZG93bnJldi54bWxQSwUGAAAAAAMAAwC3AAAA/wIA&#13;&#10;AAAA&#13;&#10;" filled="f" stroked="f">
                        <v:textbox inset="0,0,0,0">
                          <w:txbxContent>
                            <w:p w:rsidR="00A753CA" w:rsidRDefault="005D26D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16"/>
                                </w:rPr>
                                <w:t>within Literacy</w:t>
                              </w:r>
                            </w:p>
                          </w:txbxContent>
                        </v:textbox>
                      </v:rect>
                      <v:rect id="Rectangle 272" o:spid="_x0000_s1036" style="position:absolute;left:2165;top:-592;width:589;height:1482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uif3yQAAAOEAAAAPAAAAZHJzL2Rvd25yZXYueG1sRI9Pa8JA&#13;&#10;FMTvgt9heYXedGOQKtFViiLppUK1FY+v2Zc/NPs2ZleN374rCF4GhmF+w8yXnanFhVpXWVYwGkYg&#13;&#10;iDOrKy4UfO83gykI55E11pZJwY0cLBf93hwTba/8RZedL0SAsEtQQel9k0jpspIMuqFtiEOW29ag&#13;&#10;D7YtpG7xGuCmlnEUvUmDFYeFEhtalZT97c5Gwc9ofz6kbvvLx/w0GX/6dJsXqVKvL916FuR9BsJT&#13;&#10;55+NB+JDK4gnMdwfhTcgF/8AAAD//wMAUEsBAi0AFAAGAAgAAAAhANvh9svuAAAAhQEAABMAAAAA&#13;&#10;AAAAAAAAAAAAAAAAAFtDb250ZW50X1R5cGVzXS54bWxQSwECLQAUAAYACAAAACEAWvQsW78AAAAV&#13;&#10;AQAACwAAAAAAAAAAAAAAAAAfAQAAX3JlbHMvLnJlbHNQSwECLQAUAAYACAAAACEAx7on98kAAADh&#13;&#10;AAAADwAAAAAAAAAAAAAAAAAHAgAAZHJzL2Rvd25yZXYueG1sUEsFBgAAAAADAAMAtwAAAP0CAAAA&#13;&#10;AA==&#13;&#10;" filled="f" stroked="f">
                        <v:textbox inset="0,0,0,0">
                          <w:txbxContent>
                            <w:p w:rsidR="00A753CA" w:rsidRDefault="005D26D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59" w:rsidRPr="00A81C36" w:rsidRDefault="005D26D2" w:rsidP="00C00859">
            <w:pPr>
              <w:ind w:left="1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  <w:r w:rsidR="00C00859"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Y3</w:t>
            </w:r>
            <w:r w:rsidR="00C00859"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</w:p>
          <w:p w:rsidR="00C00859" w:rsidRPr="00A81C36" w:rsidRDefault="00C00859" w:rsidP="00C00859">
            <w:pPr>
              <w:ind w:left="1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>Use of adverbs to begin a sentence (e.g.</w:t>
            </w:r>
            <w:r w:rsidRPr="00A81C36">
              <w:rPr>
                <w:rFonts w:asciiTheme="minorHAnsi" w:eastAsia="Comic Sans MS" w:hAnsiTheme="minorHAnsi" w:cstheme="majorHAnsi"/>
                <w:i/>
                <w:sz w:val="18"/>
              </w:rPr>
              <w:t xml:space="preserve"> suddenly…, carefully…)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</w:p>
          <w:p w:rsidR="00C00859" w:rsidRPr="00A81C36" w:rsidRDefault="00C00859" w:rsidP="00C00859">
            <w:pPr>
              <w:spacing w:after="5" w:line="238" w:lineRule="auto"/>
              <w:ind w:left="1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Expressing time and cause using conjunctions (e.g. </w:t>
            </w:r>
            <w:r w:rsidRPr="00A81C36">
              <w:rPr>
                <w:rFonts w:asciiTheme="minorHAnsi" w:eastAsia="Comic Sans MS" w:hAnsiTheme="minorHAnsi" w:cstheme="majorHAnsi"/>
                <w:i/>
                <w:sz w:val="18"/>
              </w:rPr>
              <w:t>when, before, after, while, because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), adverbs (e.g. </w:t>
            </w:r>
            <w:r w:rsidRPr="00A81C36">
              <w:rPr>
                <w:rFonts w:asciiTheme="minorHAnsi" w:eastAsia="Comic Sans MS" w:hAnsiTheme="minorHAnsi" w:cstheme="majorHAnsi"/>
                <w:i/>
                <w:sz w:val="18"/>
              </w:rPr>
              <w:t>then, next, soon, so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), or prepositions (e.g. </w:t>
            </w:r>
            <w:r w:rsidRPr="00A81C36">
              <w:rPr>
                <w:rFonts w:asciiTheme="minorHAnsi" w:eastAsia="Comic Sans MS" w:hAnsiTheme="minorHAnsi" w:cstheme="majorHAnsi"/>
                <w:i/>
                <w:sz w:val="18"/>
              </w:rPr>
              <w:t>before, after, during, in, because of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) </w:t>
            </w:r>
            <w:r w:rsidRPr="00A81C36">
              <w:rPr>
                <w:rFonts w:asciiTheme="minorHAnsi" w:eastAsia="Comic Sans MS" w:hAnsiTheme="minorHAnsi" w:cstheme="majorHAnsi"/>
                <w:sz w:val="18"/>
                <w:highlight w:val="cyan"/>
              </w:rPr>
              <w:t>(GH 4:16,17)</w:t>
            </w:r>
          </w:p>
          <w:p w:rsidR="00C00859" w:rsidRPr="00A81C36" w:rsidRDefault="00C00859" w:rsidP="00C00859">
            <w:pPr>
              <w:ind w:left="1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Appropriate use of nouns or pronouns to avoid ambiguity and repetition </w:t>
            </w:r>
            <w:r w:rsidRPr="00A81C36">
              <w:rPr>
                <w:rFonts w:asciiTheme="minorHAnsi" w:eastAsia="Comic Sans MS" w:hAnsiTheme="minorHAnsi" w:cstheme="majorHAnsi"/>
                <w:sz w:val="18"/>
                <w:highlight w:val="cyan"/>
              </w:rPr>
              <w:t>(GH 414,15)</w:t>
            </w:r>
          </w:p>
          <w:p w:rsidR="00C00859" w:rsidRPr="00A81C36" w:rsidRDefault="00C00859" w:rsidP="00C00859">
            <w:pPr>
              <w:ind w:left="1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Introduction to paragraphs as a way to group related material </w:t>
            </w:r>
          </w:p>
          <w:p w:rsidR="00A753CA" w:rsidRPr="00A81C36" w:rsidRDefault="00C00859" w:rsidP="00C00859">
            <w:pPr>
              <w:ind w:left="1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>Headings and sub-headings to aid presentation</w:t>
            </w:r>
          </w:p>
        </w:tc>
        <w:tc>
          <w:tcPr>
            <w:tcW w:w="6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59" w:rsidRPr="00A81C36" w:rsidRDefault="005D26D2" w:rsidP="00C00859">
            <w:pPr>
              <w:ind w:left="1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  <w:r w:rsidR="00C00859"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Y4</w:t>
            </w:r>
            <w:r w:rsidR="00C00859"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</w:p>
          <w:p w:rsidR="00C00859" w:rsidRPr="00A81C36" w:rsidRDefault="00C00859" w:rsidP="00C00859">
            <w:pPr>
              <w:spacing w:after="2" w:line="238" w:lineRule="auto"/>
              <w:ind w:left="1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Appropriate choice of pronoun or noun within a sentence to avoid ambiguity and repetition </w:t>
            </w:r>
            <w:r w:rsidRPr="00A81C36">
              <w:rPr>
                <w:rFonts w:asciiTheme="minorHAnsi" w:eastAsia="Comic Sans MS" w:hAnsiTheme="minorHAnsi" w:cstheme="majorHAnsi"/>
                <w:sz w:val="18"/>
                <w:highlight w:val="cyan"/>
              </w:rPr>
              <w:t>(GH 4: 14,15)</w:t>
            </w:r>
          </w:p>
          <w:p w:rsidR="00C00859" w:rsidRPr="00A81C36" w:rsidRDefault="00C00859" w:rsidP="00C00859">
            <w:pPr>
              <w:ind w:left="1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Use of paragraphs to organise ideas around a theme </w:t>
            </w:r>
          </w:p>
          <w:p w:rsidR="00C00859" w:rsidRPr="00A81C36" w:rsidRDefault="00C00859" w:rsidP="00C00859">
            <w:pPr>
              <w:ind w:left="1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Introduction of devices to build cohesion (e.g. </w:t>
            </w:r>
            <w:r w:rsidRPr="00A81C36">
              <w:rPr>
                <w:rFonts w:asciiTheme="minorHAnsi" w:eastAsia="Comic Sans MS" w:hAnsiTheme="minorHAnsi" w:cstheme="majorHAnsi"/>
                <w:i/>
                <w:sz w:val="18"/>
              </w:rPr>
              <w:t>then, after that, this, firstly)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</w:p>
          <w:p w:rsidR="00A753CA" w:rsidRPr="00A81C36" w:rsidRDefault="00C00859" w:rsidP="00C00859">
            <w:pPr>
              <w:ind w:left="4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Appropriate choice of pronoun or noun across sentences </w:t>
            </w:r>
            <w:r w:rsidRPr="00A81C36">
              <w:rPr>
                <w:rFonts w:asciiTheme="minorHAnsi" w:eastAsia="Comic Sans MS" w:hAnsiTheme="minorHAnsi" w:cstheme="majorHAnsi"/>
                <w:sz w:val="18"/>
                <w:highlight w:val="cyan"/>
              </w:rPr>
              <w:t>(GH 4:14,15)</w:t>
            </w:r>
          </w:p>
        </w:tc>
      </w:tr>
      <w:tr w:rsidR="00A753CA" w:rsidRPr="00A81C36">
        <w:trPr>
          <w:trHeight w:val="4022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753CA" w:rsidRPr="00A81C36" w:rsidRDefault="005D26D2">
            <w:pPr>
              <w:ind w:left="64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hAnsiTheme="minorHAnsi" w:cstheme="majorHAnsi"/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283334" cy="657258"/>
                      <wp:effectExtent l="0" t="0" r="0" b="0"/>
                      <wp:docPr id="13489" name="Group 134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334" cy="657258"/>
                                <a:chOff x="0" y="0"/>
                                <a:chExt cx="283334" cy="657258"/>
                              </a:xfrm>
                            </wpg:grpSpPr>
                            <wps:wsp>
                              <wps:cNvPr id="349" name="Rectangle 349"/>
                              <wps:cNvSpPr/>
                              <wps:spPr>
                                <a:xfrm rot="-5399999">
                                  <a:off x="-307337" y="166324"/>
                                  <a:ext cx="798272" cy="1835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53CA" w:rsidRDefault="005D26D2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20"/>
                                      </w:rPr>
                                      <w:t xml:space="preserve">Grammar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0" name="Rectangle 350"/>
                              <wps:cNvSpPr/>
                              <wps:spPr>
                                <a:xfrm rot="-5399999">
                                  <a:off x="55291" y="-73406"/>
                                  <a:ext cx="73014" cy="1835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53CA" w:rsidRDefault="005D26D2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86" name="Rectangle 10886"/>
                              <wps:cNvSpPr/>
                              <wps:spPr>
                                <a:xfrm rot="-5399999">
                                  <a:off x="149026" y="451127"/>
                                  <a:ext cx="631079" cy="1482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53CA" w:rsidRDefault="005D26D2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16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87" name="Rectangle 10887"/>
                              <wps:cNvSpPr/>
                              <wps:spPr>
                                <a:xfrm rot="-5399999">
                                  <a:off x="-288096" y="14003"/>
                                  <a:ext cx="631080" cy="1482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53CA" w:rsidRDefault="005D26D2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88" name="Rectangle 10888"/>
                              <wps:cNvSpPr/>
                              <wps:spPr>
                                <a:xfrm rot="-5399999">
                                  <a:off x="-70250" y="231850"/>
                                  <a:ext cx="631079" cy="1482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53CA" w:rsidRDefault="005D26D2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16"/>
                                      </w:rPr>
                                      <w:t>discreet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3" name="Rectangle 353"/>
                              <wps:cNvSpPr/>
                              <wps:spPr>
                                <a:xfrm rot="-5399999">
                                  <a:off x="216535" y="44290"/>
                                  <a:ext cx="58939" cy="1482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53CA" w:rsidRDefault="005D26D2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489" o:spid="_x0000_s1037" style="width:22.3pt;height:51.75pt;mso-position-horizontal-relative:char;mso-position-vertical-relative:line" coordsize="2833,65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yuSq+QIAAAwOAAAOAAAAZHJzL2Uyb0RvYy54bWzkV9tq3DAQfS/0H4TeE+viO9kNpWlDoTSh&#13;&#10;aT9A65UvYFtGcuJNv74j+ZJ0txS6gaQ0+6CVRvJo5pyZkXR2vmtqdCe1qVS7wvSUYCTbTG2rtljh&#13;&#10;798+nsQYmV60W1GrVq7wvTT4fP32zdnQpZKpUtVbqREoaU06dCtc9n2Xep7JStkIc6o62cJkrnQj&#13;&#10;ehjqwttqMYD2pvYYIaE3KL3ttMqkMSC9GCfx2unPc5n1V3luZI/qFQbbetdq125s663PRFpo0ZVV&#13;&#10;NpkhjrCiEVULmy6qLkQv0K2uDlQ1VaaVUXl/mqnGU3leZdL5AN5QsufNpVa3nfOlSIeiW2ACaPdw&#13;&#10;Olpt9uXuWqNqC9xxP04wakUDNLmd0SgCiIauSGHlpe5uums9CYpxZL3e5bqx/+AP2jlw7xdw5a5H&#13;&#10;GQhZzDn3McpgKgwiFsQj+FkJDB18lZUf/vidN2/qWdsWU4YOwsg8IGWehtRNKTrpCDDW/wkp7i84&#13;&#10;fYUAE21RS2SFDhi3coHJpAYQmzFCWkEEngQ8sT8XMBNkJ5xEnEcYATo0DDnzR3Rm9KIkZhEb0aMx&#13;&#10;D5LAzi8oiLTTpr+UqkG2s8IaDHP6xd1n049L5yXWmrq1bas+VnU9zloJgDkbbHv9brNzsbG4tlHb&#13;&#10;e0ChVPrHFWR9XqthhdXUw7YQwN52FqP6Uwvo25ybO3rubOaO7uv3ymXmaM27217llTPX7j/uNpkF&#13;&#10;tNpAfA5+A7B6zINH/ILwCfwGAUuoY/ck4j4J99jlhE6p8fzk0sWxV8EuJXEcHvI7ip/AMPUTwkAx&#13;&#10;JLAfUMqiXykOOSUR1A1b/qgfM+IS/LkSmNI5eF8Nx1BL93PYcuxosWUE6vnfV2kWxyQZSaY+IfyQ&#13;&#10;4xhqxwtxzF4dx3C5/B3H7mZxNMcRYfYAgDxlnMZj2RfpfBC/cB67iHs4G//7k5gfMsyDBYRjcpjR&#13;&#10;MODBWKd9lkxPgJneIE74y1Vpdyb8C+y6WzU8OdwVc3oe2TfN47G7lz084tY/AQAA//8DAFBLAwQU&#13;&#10;AAYACAAAACEA/oKbxt8AAAAJAQAADwAAAGRycy9kb3ducmV2LnhtbEyPS2vDQAyE74X+h0WF3pq1&#13;&#10;mwfF8TqE9HEKhSSF0ptiK7aJV2u8G9v591V7aS8DYqTRfOlqtI3qqfO1YwPxJAJFnLui5tLAx+H1&#13;&#10;4QmUD8gFNo7JwJU8rLLbmxSTwg28o34fSiUh7BM0UIXQJlr7vCKLfuJaYvFOrrMYZOxKXXQ4SLht&#13;&#10;9GMULbTFmuVDhS1tKsrP+4s18DbgsJ7GL/32fNpcvw7z989tTMbc343PS5H1ElSgMfxdwA+D9IdM&#13;&#10;ih3dhQuvGgNCE35VvNlsAeooO9F0DjpL9X+C7BsAAP//AwBQSwECLQAUAAYACAAAACEAtoM4kv4A&#13;&#10;AADhAQAAEwAAAAAAAAAAAAAAAAAAAAAAW0NvbnRlbnRfVHlwZXNdLnhtbFBLAQItABQABgAIAAAA&#13;&#10;IQA4/SH/1gAAAJQBAAALAAAAAAAAAAAAAAAAAC8BAABfcmVscy8ucmVsc1BLAQItABQABgAIAAAA&#13;&#10;IQCVyuSq+QIAAAwOAAAOAAAAAAAAAAAAAAAAAC4CAABkcnMvZTJvRG9jLnhtbFBLAQItABQABgAI&#13;&#10;AAAAIQD+gpvG3wAAAAkBAAAPAAAAAAAAAAAAAAAAAFMFAABkcnMvZG93bnJldi54bWxQSwUGAAAA&#13;&#10;AAQABADzAAAAXwYAAAAA&#13;&#10;">
                      <v:rect id="Rectangle 349" o:spid="_x0000_s1038" style="position:absolute;left:-3073;top:1663;width:7982;height:1835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k3CmygAAAOEAAAAPAAAAZHJzL2Rvd25yZXYueG1sRI9ba8JA&#13;&#10;FITfC/6H5Qh9aza2UjW6Smkp6UsFr/h4zJ5cMHs2za6a/nu3UPBlYBjmG2a26EwtLtS6yrKCQRSD&#13;&#10;IM6srrhQsN18Po1BOI+ssbZMCn7JwWLee5hhou2VV3RZ+0IECLsEFZTeN4mULivJoItsQxyy3LYG&#13;&#10;fbBtIXWL1wA3tXyO41dpsOKwUGJD7yVlp/XZKNgNNud96pZHPuQ/o+G3T5d5kSr12O8+pkHepiA8&#13;&#10;df7e+Ed8aQUvwwn8PQpvQM5vAAAA//8DAFBLAQItABQABgAIAAAAIQDb4fbL7gAAAIUBAAATAAAA&#13;&#10;AAAAAAAAAAAAAAAAAABbQ29udGVudF9UeXBlc10ueG1sUEsBAi0AFAAGAAgAAAAhAFr0LFu/AAAA&#13;&#10;FQEAAAsAAAAAAAAAAAAAAAAAHwEAAF9yZWxzLy5yZWxzUEsBAi0AFAAGAAgAAAAhAHGTcKbKAAAA&#13;&#10;4QAAAA8AAAAAAAAAAAAAAAAABwIAAGRycy9kb3ducmV2LnhtbFBLBQYAAAAAAwADALcAAAD+AgAA&#13;&#10;AAA=&#13;&#10;" filled="f" stroked="f">
                        <v:textbox inset="0,0,0,0">
                          <w:txbxContent>
                            <w:p w:rsidR="00A753CA" w:rsidRDefault="005D26D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0"/>
                                </w:rPr>
                                <w:t xml:space="preserve">Grammar </w:t>
                              </w:r>
                            </w:p>
                          </w:txbxContent>
                        </v:textbox>
                      </v:rect>
                      <v:rect id="Rectangle 350" o:spid="_x0000_s1039" style="position:absolute;left:553;top:-734;width:729;height:1835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cE/mygAAAOEAAAAPAAAAZHJzL2Rvd25yZXYueG1sRI/LSgNB&#13;&#10;EEX3gv/QlJBd0pOHGibpBImEcWPARIPLcrrmgdPV43QnGf/eWgTcFFyKey5nue5do87UhdqzgfEo&#13;&#10;AUWce1tzaeD9sB3OQYWIbLHxTAZ+KcB6dXuzxNT6C7/ReR9LJRAOKRqoYmxTrUNekcMw8i2x/Arf&#13;&#10;OYwSu1LbDi8Cd42eJMmDdlizLFTY0qai/Ht/cgY+xofTMQu7L/4sfh5nrzHbFWVmzOCuf17IeVqA&#13;&#10;itTH/8YV8WINTO/FQYzEBvTqDwAA//8DAFBLAQItABQABgAIAAAAIQDb4fbL7gAAAIUBAAATAAAA&#13;&#10;AAAAAAAAAAAAAAAAAABbQ29udGVudF9UeXBlc10ueG1sUEsBAi0AFAAGAAgAAAAhAFr0LFu/AAAA&#13;&#10;FQEAAAsAAAAAAAAAAAAAAAAAHwEAAF9yZWxzLy5yZWxzUEsBAi0AFAAGAAgAAAAhAGVwT+bKAAAA&#13;&#10;4QAAAA8AAAAAAAAAAAAAAAAABwIAAGRycy9kb3ducmV2LnhtbFBLBQYAAAAAAwADALcAAAD+AgAA&#13;&#10;AAA=&#13;&#10;" filled="f" stroked="f">
                        <v:textbox inset="0,0,0,0">
                          <w:txbxContent>
                            <w:p w:rsidR="00A753CA" w:rsidRDefault="005D26D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886" o:spid="_x0000_s1040" style="position:absolute;left:1489;top:4511;width:6311;height:1482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uh6qygAAAOMAAAAPAAAAZHJzL2Rvd25yZXYueG1sRI9Na8JA&#13;&#10;EIbvBf/DMoK3ulHEhugqRZF4Uai2xeOYnXzQ7GzMrhr/fbcg9DLM8PI+wzNfdqYWN2pdZVnBaBiB&#13;&#10;IM6srrhQ8HncvMYgnEfWWFsmBQ9ysFz0XuaYaHvnD7odfCEChF2CCkrvm0RKl5Vk0A1tQxyy3LYG&#13;&#10;fTjbQuoW7wFuajmOoqk0WHH4UGJDq5Kyn8PVKPgaHa/fqduf+ZRf3iY7n+7zIlVq0O/WszDeZyA8&#13;&#10;df6/8URsdXCI4ngKf05hB7n4BQAA//8DAFBLAQItABQABgAIAAAAIQDb4fbL7gAAAIUBAAATAAAA&#13;&#10;AAAAAAAAAAAAAAAAAABbQ29udGVudF9UeXBlc10ueG1sUEsBAi0AFAAGAAgAAAAhAFr0LFu/AAAA&#13;&#10;FQEAAAsAAAAAAAAAAAAAAAAAHwEAAF9yZWxzLy5yZWxzUEsBAi0AFAAGAAgAAAAhAN+6HqrKAAAA&#13;&#10;4wAAAA8AAAAAAAAAAAAAAAAABwIAAGRycy9kb3ducmV2LnhtbFBLBQYAAAAAAwADALcAAAD+AgAA&#13;&#10;AAA=&#13;&#10;" filled="f" stroked="f">
                        <v:textbox inset="0,0,0,0">
                          <w:txbxContent>
                            <w:p w:rsidR="00A753CA" w:rsidRDefault="005D26D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0887" o:spid="_x0000_s1041" style="position:absolute;left:-2880;top:140;width:6310;height:1481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9rsxygAAAOMAAAAPAAAAZHJzL2Rvd25yZXYueG1sRI9Na8JA&#13;&#10;EIbvBf/DMoK3ulFEQ3SVoki8KFTb4nHMTj5odjZmV03/fbcg9DLM8PI+w7NYdaYWd2pdZVnBaBiB&#13;&#10;IM6srrhQ8HHavsYgnEfWWFsmBT/kYLXsvSww0fbB73Q/+kIECLsEFZTeN4mULivJoBvahjhkuW0N&#13;&#10;+nC2hdQtPgLc1HIcRVNpsOLwocSG1iVl38ebUfA5Ot2+Une48Dm/ziZ7nx7yIlVq0O828zDe5iA8&#13;&#10;df6/8UTsdHCI4ngGf05hB7n8BQAA//8DAFBLAQItABQABgAIAAAAIQDb4fbL7gAAAIUBAAATAAAA&#13;&#10;AAAAAAAAAAAAAAAAAABbQ29udGVudF9UeXBlc10ueG1sUEsBAi0AFAAGAAgAAAAhAFr0LFu/AAAA&#13;&#10;FQEAAAsAAAAAAAAAAAAAAAAAHwEAAF9yZWxzLy5yZWxzUEsBAi0AFAAGAAgAAAAhALD2uzHKAAAA&#13;&#10;4wAAAA8AAAAAAAAAAAAAAAAABwIAAGRycy9kb3ducmV2LnhtbFBLBQYAAAAAAwADALcAAAD+AgAA&#13;&#10;AAA=&#13;&#10;" filled="f" stroked="f">
                        <v:textbox inset="0,0,0,0">
                          <w:txbxContent>
                            <w:p w:rsidR="00A753CA" w:rsidRDefault="005D26D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10888" o:spid="_x0000_s1042" style="position:absolute;left:-703;top:2319;width:6309;height:1482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aS9DywAAAOMAAAAPAAAAZHJzL2Rvd25yZXYueG1sRI9PS8NA&#13;&#10;EMXvgt9hGaE3u6lIDWm3RRRJLy3YqHgcs5M/mJ2N2W2bfvvOoeDlMY/H/Gbecj26Th1pCK1nA7Np&#13;&#10;Aoq49Lbl2sBH8XafggoR2WLnmQycKcB6dXuzxMz6E7/TcR9rJRAOGRpoYuwzrUPZkMMw9T2xZJUf&#13;&#10;HEaxQ63tgCeBu04/JMlcO2xZLjTY00tD5e/+4Ax8zorDVx52P/xd/T09bmO+q+rcmMnd+LoQeV6A&#13;&#10;ijTG/40rYmOlQ5Km8rR0khn06gIAAP//AwBQSwECLQAUAAYACAAAACEA2+H2y+4AAACFAQAAEwAA&#13;&#10;AAAAAAAAAAAAAAAAAAAAW0NvbnRlbnRfVHlwZXNdLnhtbFBLAQItABQABgAIAAAAIQBa9CxbvwAA&#13;&#10;ABUBAAALAAAAAAAAAAAAAAAAAB8BAABfcmVscy8ucmVsc1BLAQItABQABgAIAAAAIQDBaS9DywAA&#13;&#10;AOMAAAAPAAAAAAAAAAAAAAAAAAcCAABkcnMvZG93bnJldi54bWxQSwUGAAAAAAMAAwC3AAAA/wIA&#13;&#10;AAAA&#13;&#10;" filled="f" stroked="f">
                        <v:textbox inset="0,0,0,0">
                          <w:txbxContent>
                            <w:p w:rsidR="00A753CA" w:rsidRDefault="005D26D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16"/>
                                </w:rPr>
                                <w:t>discreet</w:t>
                              </w:r>
                            </w:p>
                          </w:txbxContent>
                        </v:textbox>
                      </v:rect>
                      <v:rect id="Rectangle 353" o:spid="_x0000_s1043" style="position:absolute;left:2165;top:443;width:589;height:1482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otGRygAAAOEAAAAPAAAAZHJzL2Rvd25yZXYueG1sRI9Pa8JA&#13;&#10;FMTvhX6H5Qnemo3V2hJdpVQkXiqorXh8Zl/+0OzbNLtq/PZuoeBlYBjmN8x03planKl1lWUFgygG&#13;&#10;QZxZXXGh4Gu3fHoD4TyyxtoyKbiSg/ns8WGKibYX3tB56wsRIOwSVFB63yRSuqwkgy6yDXHIctsa&#13;&#10;9MG2hdQtXgLc1PI5jsfSYMVhocSGPkrKfrYno+B7sDvtU7c+8iH/fR19+nSdF6lS/V63mAR5n4Dw&#13;&#10;1Pl74x+x0gqGL0P4exTegJzdAAAA//8DAFBLAQItABQABgAIAAAAIQDb4fbL7gAAAIUBAAATAAAA&#13;&#10;AAAAAAAAAAAAAAAAAABbQ29udGVudF9UeXBlc10ueG1sUEsBAi0AFAAGAAgAAAAhAFr0LFu/AAAA&#13;&#10;FQEAAAsAAAAAAAAAAAAAAAAAHwEAAF9yZWxzLy5yZWxzUEsBAi0AFAAGAAgAAAAhAJWi0ZHKAAAA&#13;&#10;4QAAAA8AAAAAAAAAAAAAAAAABwIAAGRycy9kb3ducmV2LnhtbFBLBQYAAAAAAwADALcAAAD+AgAA&#13;&#10;AAA=&#13;&#10;" filled="f" stroked="f">
                        <v:textbox inset="0,0,0,0">
                          <w:txbxContent>
                            <w:p w:rsidR="00A753CA" w:rsidRDefault="005D26D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59" w:rsidRPr="00A81C36" w:rsidRDefault="00C00859" w:rsidP="00C00859">
            <w:pPr>
              <w:ind w:left="1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Y3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</w:p>
          <w:p w:rsidR="00C00859" w:rsidRPr="00A81C36" w:rsidRDefault="00C00859" w:rsidP="00C00859">
            <w:pPr>
              <w:numPr>
                <w:ilvl w:val="0"/>
                <w:numId w:val="4"/>
              </w:numPr>
              <w:ind w:left="177" w:right="32" w:hanging="142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Word families based on common words </w:t>
            </w:r>
          </w:p>
          <w:p w:rsidR="00C00859" w:rsidRPr="00A81C36" w:rsidRDefault="00C00859" w:rsidP="00C00859">
            <w:pPr>
              <w:numPr>
                <w:ilvl w:val="0"/>
                <w:numId w:val="4"/>
              </w:numPr>
              <w:spacing w:after="21" w:line="238" w:lineRule="auto"/>
              <w:ind w:left="177" w:right="32" w:hanging="142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Use of the perfect form of verbs to mark relationships of time and cause (e.g. </w:t>
            </w:r>
            <w:r w:rsidRPr="00A81C36">
              <w:rPr>
                <w:rFonts w:asciiTheme="minorHAnsi" w:eastAsia="Comic Sans MS" w:hAnsiTheme="minorHAnsi" w:cstheme="majorHAnsi"/>
                <w:i/>
                <w:sz w:val="18"/>
              </w:rPr>
              <w:t>I have written it down so we can check what he said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>) (GH 3:12-15)</w:t>
            </w:r>
          </w:p>
          <w:p w:rsidR="00C00859" w:rsidRPr="00A81C36" w:rsidRDefault="00C00859" w:rsidP="00C00859">
            <w:pPr>
              <w:numPr>
                <w:ilvl w:val="0"/>
                <w:numId w:val="4"/>
              </w:numPr>
              <w:spacing w:after="16" w:line="241" w:lineRule="auto"/>
              <w:ind w:left="177" w:right="32" w:hanging="142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>Further work on speech marks to punctuate direct speech (GH 3:24,25)</w:t>
            </w:r>
          </w:p>
          <w:p w:rsidR="00C00859" w:rsidRPr="00A81C36" w:rsidRDefault="00C00859" w:rsidP="00C00859">
            <w:pPr>
              <w:numPr>
                <w:ilvl w:val="0"/>
                <w:numId w:val="4"/>
              </w:numPr>
              <w:spacing w:after="4" w:line="239" w:lineRule="auto"/>
              <w:ind w:left="177" w:right="32" w:hanging="142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Use of commas after a subordinate clause at the beginning of a sentence (e.g. </w:t>
            </w:r>
            <w:r w:rsidRPr="00A81C36">
              <w:rPr>
                <w:rFonts w:asciiTheme="minorHAnsi" w:eastAsia="Comic Sans MS" w:hAnsiTheme="minorHAnsi" w:cstheme="majorHAnsi"/>
                <w:i/>
                <w:sz w:val="18"/>
              </w:rPr>
              <w:t>although it was raining, we went out to play.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>) (GH 3:21)</w:t>
            </w:r>
          </w:p>
          <w:p w:rsidR="00C00859" w:rsidRPr="00A81C36" w:rsidRDefault="00C00859" w:rsidP="00C00859">
            <w:pPr>
              <w:numPr>
                <w:ilvl w:val="0"/>
                <w:numId w:val="4"/>
              </w:numPr>
              <w:spacing w:after="4" w:line="239" w:lineRule="auto"/>
              <w:ind w:left="177" w:right="32" w:hanging="142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>Use and understand the grammatical terminology for st 3 (GH St3 and Sp st3)</w:t>
            </w:r>
          </w:p>
          <w:p w:rsidR="00C00859" w:rsidRPr="00A81C36" w:rsidRDefault="00C00859" w:rsidP="00C00859">
            <w:pPr>
              <w:ind w:left="1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Y4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</w:p>
          <w:p w:rsidR="00C00859" w:rsidRPr="00A81C36" w:rsidRDefault="00C00859" w:rsidP="00C00859">
            <w:pPr>
              <w:numPr>
                <w:ilvl w:val="0"/>
                <w:numId w:val="4"/>
              </w:numPr>
              <w:spacing w:after="5" w:line="238" w:lineRule="auto"/>
              <w:ind w:left="177" w:right="32" w:hanging="142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Standard English forms for verb inflections instead of local spoken forms (e.g. </w:t>
            </w:r>
            <w:r w:rsidRPr="00A81C36">
              <w:rPr>
                <w:rFonts w:asciiTheme="minorHAnsi" w:eastAsia="Comic Sans MS" w:hAnsiTheme="minorHAnsi" w:cstheme="majorHAnsi"/>
                <w:i/>
                <w:sz w:val="18"/>
              </w:rPr>
              <w:t>we were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instead of </w:t>
            </w:r>
            <w:r w:rsidRPr="00A81C36">
              <w:rPr>
                <w:rFonts w:asciiTheme="minorHAnsi" w:eastAsia="Comic Sans MS" w:hAnsiTheme="minorHAnsi" w:cstheme="majorHAnsi"/>
                <w:i/>
                <w:sz w:val="18"/>
              </w:rPr>
              <w:t>we was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, or </w:t>
            </w:r>
            <w:r w:rsidRPr="00A81C36">
              <w:rPr>
                <w:rFonts w:asciiTheme="minorHAnsi" w:eastAsia="Comic Sans MS" w:hAnsiTheme="minorHAnsi" w:cstheme="majorHAnsi"/>
                <w:i/>
                <w:sz w:val="18"/>
              </w:rPr>
              <w:t>I did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instead of </w:t>
            </w:r>
            <w:r w:rsidRPr="00A81C36">
              <w:rPr>
                <w:rFonts w:asciiTheme="minorHAnsi" w:eastAsia="Comic Sans MS" w:hAnsiTheme="minorHAnsi" w:cstheme="majorHAnsi"/>
                <w:i/>
                <w:sz w:val="18"/>
              </w:rPr>
              <w:t>I done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) </w:t>
            </w:r>
          </w:p>
          <w:p w:rsidR="00A753CA" w:rsidRPr="00A81C36" w:rsidRDefault="00A753CA">
            <w:pPr>
              <w:ind w:left="1"/>
              <w:rPr>
                <w:rFonts w:asciiTheme="minorHAnsi" w:hAnsiTheme="minorHAnsi" w:cstheme="majorHAnsi"/>
              </w:rPr>
            </w:pP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59" w:rsidRPr="00A81C36" w:rsidRDefault="005D26D2" w:rsidP="00C00859">
            <w:pPr>
              <w:ind w:left="1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  <w:r w:rsidR="00C00859"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Y3</w:t>
            </w:r>
            <w:r w:rsidR="00C00859"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</w:p>
          <w:p w:rsidR="00C00859" w:rsidRPr="00A81C36" w:rsidRDefault="00C00859" w:rsidP="00C00859">
            <w:pPr>
              <w:numPr>
                <w:ilvl w:val="0"/>
                <w:numId w:val="5"/>
              </w:numPr>
              <w:spacing w:after="21" w:line="238" w:lineRule="auto"/>
              <w:ind w:hanging="223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Formation of nouns using a range of prefixes, such as </w:t>
            </w:r>
            <w:r w:rsidRPr="00A81C36">
              <w:rPr>
                <w:rFonts w:asciiTheme="minorHAnsi" w:eastAsia="Comic Sans MS" w:hAnsiTheme="minorHAnsi" w:cstheme="majorHAnsi"/>
                <w:i/>
                <w:sz w:val="18"/>
              </w:rPr>
              <w:t>super-, anti-, auto-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(Sp 4: 1-4: 10; GH 4:1,2)</w:t>
            </w:r>
          </w:p>
          <w:p w:rsidR="00C00859" w:rsidRPr="00A81C36" w:rsidRDefault="00C00859" w:rsidP="00C00859">
            <w:pPr>
              <w:numPr>
                <w:ilvl w:val="0"/>
                <w:numId w:val="5"/>
              </w:numPr>
              <w:spacing w:after="21" w:line="238" w:lineRule="auto"/>
              <w:ind w:hanging="223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Introduction of the grammatical difference between plural and possessive </w:t>
            </w:r>
            <w:r w:rsidRPr="00A81C36">
              <w:rPr>
                <w:rFonts w:asciiTheme="minorHAnsi" w:eastAsia="Comic Sans MS" w:hAnsiTheme="minorHAnsi" w:cstheme="majorHAnsi"/>
                <w:i/>
                <w:sz w:val="18"/>
              </w:rPr>
              <w:t>–s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(GH 3: 22,23)</w:t>
            </w:r>
          </w:p>
          <w:p w:rsidR="00C00859" w:rsidRPr="00A81C36" w:rsidRDefault="00C00859" w:rsidP="00C00859">
            <w:pPr>
              <w:numPr>
                <w:ilvl w:val="0"/>
                <w:numId w:val="5"/>
              </w:numPr>
              <w:spacing w:line="241" w:lineRule="auto"/>
              <w:ind w:hanging="223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Teach when to use/not to use an apostrophe for it’s/its </w:t>
            </w:r>
          </w:p>
          <w:p w:rsidR="00C00859" w:rsidRPr="00A81C36" w:rsidRDefault="00C00859" w:rsidP="00C00859">
            <w:pPr>
              <w:ind w:left="1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Y4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</w:p>
          <w:p w:rsidR="00C00859" w:rsidRPr="00A81C36" w:rsidRDefault="00C00859" w:rsidP="00C00859">
            <w:pPr>
              <w:numPr>
                <w:ilvl w:val="0"/>
                <w:numId w:val="5"/>
              </w:numPr>
              <w:spacing w:after="23" w:line="237" w:lineRule="auto"/>
              <w:ind w:hanging="223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The grammatical difference between plural and possessive </w:t>
            </w:r>
            <w:r w:rsidRPr="00A81C36">
              <w:rPr>
                <w:rFonts w:asciiTheme="minorHAnsi" w:eastAsia="Comic Sans MS" w:hAnsiTheme="minorHAnsi" w:cstheme="majorHAnsi"/>
                <w:i/>
                <w:sz w:val="18"/>
              </w:rPr>
              <w:t>–s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(GH 4:18,19)</w:t>
            </w:r>
          </w:p>
          <w:p w:rsidR="00C00859" w:rsidRPr="00A81C36" w:rsidRDefault="00C00859" w:rsidP="00C00859">
            <w:pPr>
              <w:numPr>
                <w:ilvl w:val="0"/>
                <w:numId w:val="5"/>
              </w:numPr>
              <w:ind w:hanging="223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Verb prefixes (e.g. </w:t>
            </w:r>
            <w:r w:rsidRPr="00A81C36">
              <w:rPr>
                <w:rFonts w:asciiTheme="minorHAnsi" w:eastAsia="Comic Sans MS" w:hAnsiTheme="minorHAnsi" w:cstheme="majorHAnsi"/>
                <w:i/>
                <w:sz w:val="18"/>
              </w:rPr>
              <w:t xml:space="preserve">dis-, de-, mis-,over- 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and </w:t>
            </w:r>
            <w:r w:rsidRPr="00A81C36">
              <w:rPr>
                <w:rFonts w:asciiTheme="minorHAnsi" w:eastAsia="Comic Sans MS" w:hAnsiTheme="minorHAnsi" w:cstheme="majorHAnsi"/>
                <w:i/>
                <w:sz w:val="18"/>
              </w:rPr>
              <w:t>re-)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(Sp 4:1-1:10; GH 4:1,2)</w:t>
            </w:r>
          </w:p>
          <w:p w:rsidR="00C00859" w:rsidRPr="00A81C36" w:rsidRDefault="00C00859" w:rsidP="00C00859">
            <w:pPr>
              <w:numPr>
                <w:ilvl w:val="0"/>
                <w:numId w:val="5"/>
              </w:numPr>
              <w:spacing w:after="19" w:line="241" w:lineRule="auto"/>
              <w:ind w:hanging="223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Use of commas for ‘drop-ins’ (e.g. </w:t>
            </w:r>
            <w:r w:rsidRPr="00A81C36">
              <w:rPr>
                <w:rFonts w:asciiTheme="minorHAnsi" w:eastAsia="Comic Sans MS" w:hAnsiTheme="minorHAnsi" w:cstheme="majorHAnsi"/>
                <w:i/>
                <w:sz w:val="18"/>
              </w:rPr>
              <w:t>Mrs Jones, our teacher, is amazing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>.) (GH 4:24,25)</w:t>
            </w:r>
          </w:p>
          <w:p w:rsidR="00A753CA" w:rsidRPr="00A81C36" w:rsidRDefault="00C00859" w:rsidP="00C00859">
            <w:pPr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Use of commas after a subordinate clause at the beginning of a sentence (e.g. </w:t>
            </w:r>
            <w:r w:rsidRPr="00A81C36">
              <w:rPr>
                <w:rFonts w:asciiTheme="minorHAnsi" w:eastAsia="Comic Sans MS" w:hAnsiTheme="minorHAnsi" w:cstheme="majorHAnsi"/>
                <w:i/>
                <w:sz w:val="18"/>
              </w:rPr>
              <w:t>although it was raining, we went out to play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>.)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59" w:rsidRPr="00A81C36" w:rsidRDefault="00C00859" w:rsidP="00C00859">
            <w:pPr>
              <w:ind w:left="1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Y3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</w:p>
          <w:p w:rsidR="00C00859" w:rsidRPr="00A81C36" w:rsidRDefault="00C00859" w:rsidP="00C00859">
            <w:pPr>
              <w:numPr>
                <w:ilvl w:val="0"/>
                <w:numId w:val="6"/>
              </w:numPr>
              <w:spacing w:after="16" w:line="241" w:lineRule="auto"/>
              <w:ind w:hanging="271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>Identifying main and subordinate clauses in complex sentences (GH 3:21)</w:t>
            </w:r>
          </w:p>
          <w:p w:rsidR="00C00859" w:rsidRPr="00A81C36" w:rsidRDefault="00C00859" w:rsidP="00C00859">
            <w:pPr>
              <w:numPr>
                <w:ilvl w:val="0"/>
                <w:numId w:val="6"/>
              </w:numPr>
              <w:spacing w:after="2" w:line="239" w:lineRule="auto"/>
              <w:ind w:hanging="271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Introduction of apostrophes to mark singular and plural possession (e.g. </w:t>
            </w:r>
            <w:r w:rsidRPr="00A81C36">
              <w:rPr>
                <w:rFonts w:asciiTheme="minorHAnsi" w:eastAsia="Comic Sans MS" w:hAnsiTheme="minorHAnsi" w:cstheme="majorHAnsi"/>
                <w:i/>
                <w:sz w:val="18"/>
              </w:rPr>
              <w:t>the girl’s name, the boy’s boot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) (GH 4: 18,19) </w:t>
            </w:r>
          </w:p>
          <w:p w:rsidR="00C00859" w:rsidRPr="00A81C36" w:rsidRDefault="00C00859" w:rsidP="00C00859">
            <w:pPr>
              <w:ind w:left="1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Y4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</w:p>
          <w:p w:rsidR="00C00859" w:rsidRPr="00A81C36" w:rsidRDefault="00C00859" w:rsidP="00C00859">
            <w:pPr>
              <w:numPr>
                <w:ilvl w:val="0"/>
                <w:numId w:val="6"/>
              </w:numPr>
              <w:spacing w:after="2" w:line="239" w:lineRule="auto"/>
              <w:ind w:hanging="271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Fronted adverbials (e.g. adverb </w:t>
            </w:r>
            <w:r w:rsidRPr="00A81C36">
              <w:rPr>
                <w:rFonts w:asciiTheme="minorHAnsi" w:eastAsia="Comic Sans MS" w:hAnsiTheme="minorHAnsi" w:cstheme="majorHAnsi"/>
                <w:i/>
                <w:sz w:val="18"/>
              </w:rPr>
              <w:t>I’ll go to bed soon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/adverbial phrase </w:t>
            </w:r>
            <w:r w:rsidRPr="00A81C36">
              <w:rPr>
                <w:rFonts w:asciiTheme="minorHAnsi" w:eastAsia="Comic Sans MS" w:hAnsiTheme="minorHAnsi" w:cstheme="majorHAnsi"/>
                <w:i/>
                <w:sz w:val="18"/>
              </w:rPr>
              <w:t xml:space="preserve">I’ll go to bed in an </w:t>
            </w:r>
          </w:p>
          <w:p w:rsidR="00C00859" w:rsidRPr="00A81C36" w:rsidRDefault="00C00859" w:rsidP="00C00859">
            <w:pPr>
              <w:spacing w:after="23" w:line="239" w:lineRule="auto"/>
              <w:ind w:left="272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i/>
                <w:sz w:val="18"/>
              </w:rPr>
              <w:t>hour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/adverbial clause </w:t>
            </w:r>
            <w:r w:rsidRPr="00A81C36">
              <w:rPr>
                <w:rFonts w:asciiTheme="minorHAnsi" w:eastAsia="Comic Sans MS" w:hAnsiTheme="minorHAnsi" w:cstheme="majorHAnsi"/>
                <w:i/>
                <w:sz w:val="18"/>
              </w:rPr>
              <w:t>I’ll go to bed when I’ve finished my book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>) (GH 4:20,21)</w:t>
            </w:r>
          </w:p>
          <w:p w:rsidR="00C00859" w:rsidRPr="00A81C36" w:rsidRDefault="00C00859" w:rsidP="00C00859">
            <w:pPr>
              <w:numPr>
                <w:ilvl w:val="0"/>
                <w:numId w:val="6"/>
              </w:numPr>
              <w:spacing w:after="7" w:line="236" w:lineRule="auto"/>
              <w:ind w:hanging="271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Consolidation of apostrophes to mark singular and plural possession </w:t>
            </w:r>
            <w:r w:rsidRPr="00A81C36">
              <w:rPr>
                <w:rFonts w:asciiTheme="minorHAnsi" w:eastAsia="Comic Sans MS" w:hAnsiTheme="minorHAnsi" w:cstheme="majorHAnsi"/>
                <w:i/>
                <w:sz w:val="18"/>
              </w:rPr>
              <w:t>(e.g. the girl’s name, the boys’ boot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) (Sp 4:15,16; GH 4:22,23) </w:t>
            </w:r>
          </w:p>
          <w:p w:rsidR="00A753CA" w:rsidRPr="00A81C36" w:rsidRDefault="00A753CA">
            <w:pPr>
              <w:ind w:left="1"/>
              <w:rPr>
                <w:rFonts w:asciiTheme="minorHAnsi" w:hAnsiTheme="minorHAnsi" w:cstheme="majorHAnsi"/>
              </w:rPr>
            </w:pPr>
          </w:p>
        </w:tc>
      </w:tr>
    </w:tbl>
    <w:p w:rsidR="00A753CA" w:rsidRPr="00A81C36" w:rsidRDefault="00A753CA">
      <w:pPr>
        <w:spacing w:after="0"/>
        <w:ind w:left="-1440" w:right="15401"/>
        <w:rPr>
          <w:rFonts w:asciiTheme="minorHAnsi" w:hAnsiTheme="minorHAnsi" w:cstheme="majorHAnsi"/>
        </w:rPr>
      </w:pPr>
    </w:p>
    <w:tbl>
      <w:tblPr>
        <w:tblStyle w:val="TableGrid"/>
        <w:tblW w:w="15761" w:type="dxa"/>
        <w:tblInd w:w="-899" w:type="dxa"/>
        <w:tblCellMar>
          <w:top w:w="58" w:type="dxa"/>
          <w:left w:w="148" w:type="dxa"/>
          <w:right w:w="92" w:type="dxa"/>
        </w:tblCellMar>
        <w:tblLook w:val="04A0" w:firstRow="1" w:lastRow="0" w:firstColumn="1" w:lastColumn="0" w:noHBand="0" w:noVBand="1"/>
      </w:tblPr>
      <w:tblGrid>
        <w:gridCol w:w="733"/>
        <w:gridCol w:w="5010"/>
        <w:gridCol w:w="5013"/>
        <w:gridCol w:w="5005"/>
      </w:tblGrid>
      <w:tr w:rsidR="00A753CA" w:rsidRPr="00A81C36">
        <w:trPr>
          <w:trHeight w:val="302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:rsidR="00A753CA" w:rsidRPr="00A81C36" w:rsidRDefault="005D26D2">
            <w:pPr>
              <w:ind w:left="138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hAnsiTheme="minorHAnsi" w:cstheme="majorHAnsi"/>
                <w:noProof/>
              </w:rPr>
              <mc:AlternateContent>
                <mc:Choice Requires="wpg">
                  <w:drawing>
                    <wp:inline distT="0" distB="0" distL="0" distR="0">
                      <wp:extent cx="138042" cy="661450"/>
                      <wp:effectExtent l="0" t="0" r="0" b="0"/>
                      <wp:docPr id="14196" name="Group 14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042" cy="661450"/>
                                <a:chOff x="0" y="0"/>
                                <a:chExt cx="138042" cy="661450"/>
                              </a:xfrm>
                            </wpg:grpSpPr>
                            <wps:wsp>
                              <wps:cNvPr id="638" name="Rectangle 638"/>
                              <wps:cNvSpPr/>
                              <wps:spPr>
                                <a:xfrm rot="-5399999">
                                  <a:off x="-310113" y="167740"/>
                                  <a:ext cx="803824" cy="1835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53CA" w:rsidRDefault="005D26D2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20"/>
                                      </w:rPr>
                                      <w:t>Numeracy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9" name="Rectangle 639"/>
                              <wps:cNvSpPr/>
                              <wps:spPr>
                                <a:xfrm rot="-5399999">
                                  <a:off x="55291" y="-73406"/>
                                  <a:ext cx="73014" cy="1835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53CA" w:rsidRDefault="005D26D2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196" o:spid="_x0000_s1044" style="width:10.85pt;height:52.1pt;mso-position-horizontal-relative:char;mso-position-vertical-relative:line" coordsize="1380,66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ABpVWgIAAIMGAAAOAAAAZHJzL2Uyb0RvYy54bWzElWtv2yAUhr9P2n9AfE9sx5ckVpxqWtdo&#13;&#10;0rRW7fYDCMYXyQYEJHb263fAl0ztNGmdtOYDwYAP73neA97d9G2DzkzpWvAMB0sfI8apyGteZvj7&#13;&#10;t7vFBiNtCM9JIzjL8IVpfLN//27XyZStRCWanCkEQbhOO5nhyhiZep6mFWuJXgrJOEwWQrXEwKMq&#13;&#10;vVyRDqK3jbfy/cTrhMqlEpRpDaO3wyTeu/hFwai5LwrNDGoyDNqMa5Vrj7b19juSlorIqqajDPIK&#13;&#10;FS2pOWw6h7olhqCTql+EamuqhBaFWVLReqIoaspcDpBN4D/L5qDESbpcyrQr5YwJ0D7j9Oqw9Ov5&#13;&#10;QaE6B++iYJtgxEkLNrmd0TAEiDpZprDyoOSTfFDjQDk82az7QrX2H/JBvYN7meGy3iAKg0G48aMV&#13;&#10;RhSmkiSI4hE+rcChF2/R6tMf3/OmTT2rbZbSSSgjfSWl/43UU0UkcwZom/9IKgmhqAdOj1BghJcN&#13;&#10;Q3bQgXErZ0w61UBsYoSUgApcxOHW/lzBjMgWYeAHQYgR0AmS9Toa6Uz0Nn64WUUDvWATxmAV7DZT&#13;&#10;IKlU2hyYaJHtZFiBMBefnL9oMyydllg1DbctF3d10wyzdgRgToJtz/THfqiNeMrtKPILYKiE+nEP&#13;&#10;x75oRJdhMfawvQlgczuLUfOZA3576KaOmjrHqaNM81G4oznI+XAyoqidXitg2G3UBb7aSvwvBm9/&#13;&#10;Z/B2ggCl8NcGx/FqGzh7F+sw8p19JJ3sXYd+8HbuOjFX3m/nrjvMcNO5yh5vZXuV/vrsquH67dj/&#13;&#10;BAAA//8DAFBLAwQUAAYACAAAACEA/qN/0d8AAAAJAQAADwAAAGRycy9kb3ducmV2LnhtbEyPS2vD&#13;&#10;QAyE74X+h0WF3pq13SeO1yGkj1MINCmU3hRbsU28WuPd2M6/r9pLexkQI43myxaTbdVAvW8cG4hn&#13;&#10;ESjiwpUNVwY+dq83T6B8QC6xdUwGzuRhkV9eZJiWbuR3GrahUhLCPkUDdQhdqrUvarLoZ64jFu/g&#13;&#10;eotBxr7SZY+jhNtWJ1H0oC02LB9q7GhVU3HcnqyBtxHH5W38MqyPh9X5a3e/+VzHZMz11fQ8F1nO&#13;&#10;QQWawt8F/DBIf8il2N6duPSqNSA04VfFS+JHUHvZie4S0Hmm/xPk3wAAAP//AwBQSwECLQAUAAYA&#13;&#10;CAAAACEAtoM4kv4AAADhAQAAEwAAAAAAAAAAAAAAAAAAAAAAW0NvbnRlbnRfVHlwZXNdLnhtbFBL&#13;&#10;AQItABQABgAIAAAAIQA4/SH/1gAAAJQBAAALAAAAAAAAAAAAAAAAAC8BAABfcmVscy8ucmVsc1BL&#13;&#10;AQItABQABgAIAAAAIQA5ABpVWgIAAIMGAAAOAAAAAAAAAAAAAAAAAC4CAABkcnMvZTJvRG9jLnht&#13;&#10;bFBLAQItABQABgAIAAAAIQD+o3/R3wAAAAkBAAAPAAAAAAAAAAAAAAAAALQEAABkcnMvZG93bnJl&#13;&#10;di54bWxQSwUGAAAAAAQABADzAAAAwAUAAAAA&#13;&#10;">
                      <v:rect id="Rectangle 638" o:spid="_x0000_s1045" style="position:absolute;left:-3101;top:1678;width:8037;height:1835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twXEygAAAOEAAAAPAAAAZHJzL2Rvd25yZXYueG1sRI9NawJB&#13;&#10;DIbvhf6HIQVvddYqVlZHKS2yXipUq3hMd7IfdCez7oy6/ffNodBL4CW8T/IsVr1r1JW6UHs2MBom&#13;&#10;oIhzb2suDXzu148zUCEiW2w8k4EfCrBa3t8tMLX+xh903cVSCYRDigaqGNtU65BX5DAMfUssu8J3&#13;&#10;DqPErtS2w5vAXaOfkmSqHdYsFyps6bWi/Ht3cQYOo/3lmIXtF5+K8/PkPWbbosyMGTz0b3MZL3NQ&#13;&#10;kfr43/hDbKyB6VheFiOxAb38BQAA//8DAFBLAQItABQABgAIAAAAIQDb4fbL7gAAAIUBAAATAAAA&#13;&#10;AAAAAAAAAAAAAAAAAABbQ29udGVudF9UeXBlc10ueG1sUEsBAi0AFAAGAAgAAAAhAFr0LFu/AAAA&#13;&#10;FQEAAAsAAAAAAAAAAAAAAAAAHwEAAF9yZWxzLy5yZWxzUEsBAi0AFAAGAAgAAAAhACu3BcTKAAAA&#13;&#10;4QAAAA8AAAAAAAAAAAAAAAAABwIAAGRycy9kb3ducmV2LnhtbFBLBQYAAAAAAwADALcAAAD+AgAA&#13;&#10;AAA=&#13;&#10;" filled="f" stroked="f">
                        <v:textbox inset="0,0,0,0">
                          <w:txbxContent>
                            <w:p w:rsidR="00A753CA" w:rsidRDefault="005D26D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0"/>
                                </w:rPr>
                                <w:t>Numeracy</w:t>
                              </w:r>
                            </w:p>
                          </w:txbxContent>
                        </v:textbox>
                      </v:rect>
                      <v:rect id="Rectangle 639" o:spid="_x0000_s1046" style="position:absolute;left:553;top:-734;width:729;height:1835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+6BfygAAAOEAAAAPAAAAZHJzL2Rvd25yZXYueG1sRI9ba8JA&#13;&#10;FITfhf6H5Qh9Mxtt8RJdRVpK+lKh3vDxmD250OzZNLtq+u+7hYIvA8Mw3zCLVWdqcaXWVZYVDKMY&#13;&#10;BHFmdcWFgv3ubTAF4TyyxtoyKfghB6vlQ2+BibY3/qTr1hciQNglqKD0vkmkdFlJBl1kG+KQ5bY1&#13;&#10;6INtC6lbvAW4qeUojsfSYMVhocSGXkrKvrYXo+Aw3F2Oqduc+ZR/T54/fLrJi1Spx373Og+ynoPw&#13;&#10;1Pl74x/xrhWMn2bw9yi8Abn8BQAA//8DAFBLAQItABQABgAIAAAAIQDb4fbL7gAAAIUBAAATAAAA&#13;&#10;AAAAAAAAAAAAAAAAAABbQ29udGVudF9UeXBlc10ueG1sUEsBAi0AFAAGAAgAAAAhAFr0LFu/AAAA&#13;&#10;FQEAAAsAAAAAAAAAAAAAAAAAHwEAAF9yZWxzLy5yZWxzUEsBAi0AFAAGAAgAAAAhAET7oF/KAAAA&#13;&#10;4QAAAA8AAAAAAAAAAAAAAAAABwIAAGRycy9kb3ducmV2LnhtbFBLBQYAAAAAAwADALcAAAD+AgAA&#13;&#10;AAA=&#13;&#10;" filled="f" stroked="f">
                        <v:textbox inset="0,0,0,0">
                          <w:txbxContent>
                            <w:p w:rsidR="00A753CA" w:rsidRDefault="005D26D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3CA" w:rsidRPr="00A81C36" w:rsidRDefault="00A81C36" w:rsidP="00D6283C">
            <w:pPr>
              <w:ind w:right="53"/>
              <w:rPr>
                <w:rFonts w:asciiTheme="minorHAnsi" w:eastAsia="Comic Sans MS" w:hAnsiTheme="minorHAnsi" w:cstheme="majorHAnsi"/>
                <w:u w:val="single" w:color="000000"/>
              </w:rPr>
            </w:pPr>
            <w:r w:rsidRPr="00A81C36">
              <w:rPr>
                <w:rFonts w:asciiTheme="minorHAnsi" w:eastAsia="Comic Sans MS" w:hAnsiTheme="minorHAnsi" w:cstheme="majorHAnsi"/>
                <w:u w:val="single" w:color="000000"/>
              </w:rPr>
              <w:t xml:space="preserve">Using White Rose Maths Planning – </w:t>
            </w:r>
          </w:p>
          <w:p w:rsidR="00A81C36" w:rsidRPr="00A81C36" w:rsidRDefault="00A81C36" w:rsidP="00D6283C">
            <w:pPr>
              <w:ind w:right="53"/>
              <w:rPr>
                <w:rFonts w:asciiTheme="minorHAnsi" w:eastAsia="Comic Sans MS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</w:rPr>
              <w:t>Place Value</w:t>
            </w:r>
          </w:p>
          <w:p w:rsidR="00A81C36" w:rsidRDefault="00A81C36" w:rsidP="00D6283C">
            <w:pPr>
              <w:ind w:right="53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Addition and Subtraction</w:t>
            </w:r>
          </w:p>
          <w:p w:rsidR="00F913F6" w:rsidRDefault="00F913F6" w:rsidP="00D6283C">
            <w:pPr>
              <w:ind w:right="53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Multiplication and Division</w:t>
            </w:r>
          </w:p>
          <w:p w:rsidR="00F913F6" w:rsidRPr="00A81C36" w:rsidRDefault="00F913F6" w:rsidP="00F913F6">
            <w:pPr>
              <w:ind w:right="53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Consolidation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6" w:rsidRDefault="00F913F6" w:rsidP="00F913F6">
            <w:pPr>
              <w:ind w:right="53"/>
              <w:rPr>
                <w:rFonts w:asciiTheme="minorHAnsi" w:hAnsiTheme="minorHAnsi" w:cstheme="majorHAnsi"/>
              </w:rPr>
            </w:pPr>
          </w:p>
          <w:p w:rsidR="00F913F6" w:rsidRDefault="00F913F6" w:rsidP="00F913F6">
            <w:pPr>
              <w:ind w:right="53"/>
              <w:rPr>
                <w:rFonts w:asciiTheme="minorHAnsi" w:hAnsiTheme="minorHAnsi" w:cstheme="majorHAnsi"/>
              </w:rPr>
            </w:pPr>
          </w:p>
          <w:p w:rsidR="00F913F6" w:rsidRDefault="00F913F6" w:rsidP="00F913F6">
            <w:pPr>
              <w:ind w:right="53"/>
              <w:rPr>
                <w:rFonts w:asciiTheme="minorHAnsi" w:eastAsia="Comic Sans MS" w:hAnsiTheme="minorHAnsi" w:cstheme="majorHAnsi"/>
                <w:u w:val="single" w:color="000000"/>
              </w:rPr>
            </w:pPr>
          </w:p>
          <w:p w:rsidR="00F913F6" w:rsidRPr="00A81C36" w:rsidRDefault="00F913F6" w:rsidP="00F913F6">
            <w:pPr>
              <w:ind w:right="53"/>
              <w:rPr>
                <w:rFonts w:asciiTheme="minorHAnsi" w:eastAsia="Comic Sans MS" w:hAnsiTheme="minorHAnsi" w:cstheme="majorHAnsi"/>
                <w:u w:val="single" w:color="000000"/>
              </w:rPr>
            </w:pPr>
            <w:r w:rsidRPr="00A81C36">
              <w:rPr>
                <w:rFonts w:asciiTheme="minorHAnsi" w:eastAsia="Comic Sans MS" w:hAnsiTheme="minorHAnsi" w:cstheme="majorHAnsi"/>
                <w:u w:val="single" w:color="000000"/>
              </w:rPr>
              <w:t xml:space="preserve">Using White Rose Maths Planning – </w:t>
            </w:r>
          </w:p>
          <w:p w:rsidR="00F913F6" w:rsidRDefault="00F913F6" w:rsidP="00F913F6">
            <w:pPr>
              <w:ind w:right="53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Length and Perimeter</w:t>
            </w:r>
          </w:p>
          <w:p w:rsidR="00F913F6" w:rsidRDefault="00F913F6" w:rsidP="00F913F6">
            <w:pPr>
              <w:ind w:right="53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Fractions</w:t>
            </w:r>
          </w:p>
          <w:p w:rsidR="00F913F6" w:rsidRDefault="00F913F6" w:rsidP="00F913F6">
            <w:pPr>
              <w:ind w:right="53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 xml:space="preserve">Fractions and Decimals </w:t>
            </w:r>
          </w:p>
          <w:p w:rsidR="00F913F6" w:rsidRDefault="00F913F6" w:rsidP="00F913F6">
            <w:pPr>
              <w:ind w:right="53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Consolidation</w:t>
            </w:r>
          </w:p>
          <w:p w:rsidR="00A753CA" w:rsidRPr="00A81C36" w:rsidRDefault="00A753CA">
            <w:pPr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CB2" w:rsidRPr="00A81C36" w:rsidRDefault="00697CB2">
            <w:pPr>
              <w:ind w:right="56"/>
              <w:jc w:val="center"/>
              <w:rPr>
                <w:rFonts w:asciiTheme="minorHAnsi" w:eastAsia="Comic Sans MS" w:hAnsiTheme="minorHAnsi" w:cstheme="majorHAnsi"/>
                <w:sz w:val="18"/>
              </w:rPr>
            </w:pPr>
          </w:p>
          <w:p w:rsidR="00F913F6" w:rsidRDefault="00F913F6" w:rsidP="00F913F6">
            <w:pPr>
              <w:ind w:right="53"/>
              <w:rPr>
                <w:rFonts w:asciiTheme="minorHAnsi" w:eastAsia="Comic Sans MS" w:hAnsiTheme="minorHAnsi" w:cstheme="majorHAnsi"/>
                <w:u w:val="single" w:color="000000"/>
              </w:rPr>
            </w:pPr>
          </w:p>
          <w:p w:rsidR="00F913F6" w:rsidRDefault="00F913F6" w:rsidP="00F913F6">
            <w:pPr>
              <w:ind w:right="53"/>
              <w:rPr>
                <w:rFonts w:asciiTheme="minorHAnsi" w:eastAsia="Comic Sans MS" w:hAnsiTheme="minorHAnsi" w:cstheme="majorHAnsi"/>
                <w:u w:val="single" w:color="000000"/>
              </w:rPr>
            </w:pPr>
          </w:p>
          <w:p w:rsidR="00F913F6" w:rsidRPr="00A81C36" w:rsidRDefault="00F913F6" w:rsidP="00F913F6">
            <w:pPr>
              <w:ind w:right="53"/>
              <w:rPr>
                <w:rFonts w:asciiTheme="minorHAnsi" w:eastAsia="Comic Sans MS" w:hAnsiTheme="minorHAnsi" w:cstheme="majorHAnsi"/>
                <w:u w:val="single" w:color="000000"/>
              </w:rPr>
            </w:pPr>
            <w:r w:rsidRPr="00A81C36">
              <w:rPr>
                <w:rFonts w:asciiTheme="minorHAnsi" w:eastAsia="Comic Sans MS" w:hAnsiTheme="minorHAnsi" w:cstheme="majorHAnsi"/>
                <w:u w:val="single" w:color="000000"/>
              </w:rPr>
              <w:t xml:space="preserve">Using White Rose Maths Planning – </w:t>
            </w:r>
          </w:p>
          <w:p w:rsidR="00697CB2" w:rsidRPr="00F913F6" w:rsidRDefault="00F913F6">
            <w:pPr>
              <w:ind w:right="56"/>
              <w:jc w:val="center"/>
              <w:rPr>
                <w:rFonts w:asciiTheme="minorHAnsi" w:eastAsia="Comic Sans MS" w:hAnsiTheme="minorHAnsi" w:cstheme="majorHAnsi"/>
              </w:rPr>
            </w:pPr>
            <w:r w:rsidRPr="00F913F6">
              <w:rPr>
                <w:rFonts w:asciiTheme="minorHAnsi" w:eastAsia="Comic Sans MS" w:hAnsiTheme="minorHAnsi" w:cstheme="majorHAnsi"/>
              </w:rPr>
              <w:t>Measurement – Money</w:t>
            </w:r>
          </w:p>
          <w:p w:rsidR="00F913F6" w:rsidRPr="00F913F6" w:rsidRDefault="00F913F6">
            <w:pPr>
              <w:ind w:right="56"/>
              <w:jc w:val="center"/>
              <w:rPr>
                <w:rFonts w:asciiTheme="minorHAnsi" w:eastAsia="Comic Sans MS" w:hAnsiTheme="minorHAnsi" w:cstheme="majorHAnsi"/>
              </w:rPr>
            </w:pPr>
            <w:r w:rsidRPr="00F913F6">
              <w:rPr>
                <w:rFonts w:asciiTheme="minorHAnsi" w:eastAsia="Comic Sans MS" w:hAnsiTheme="minorHAnsi" w:cstheme="majorHAnsi"/>
              </w:rPr>
              <w:t>Statistics</w:t>
            </w:r>
          </w:p>
          <w:p w:rsidR="00F913F6" w:rsidRPr="00F913F6" w:rsidRDefault="00F913F6">
            <w:pPr>
              <w:ind w:right="56"/>
              <w:jc w:val="center"/>
              <w:rPr>
                <w:rFonts w:asciiTheme="minorHAnsi" w:eastAsia="Comic Sans MS" w:hAnsiTheme="minorHAnsi" w:cstheme="majorHAnsi"/>
              </w:rPr>
            </w:pPr>
            <w:r w:rsidRPr="00F913F6">
              <w:rPr>
                <w:rFonts w:asciiTheme="minorHAnsi" w:eastAsia="Comic Sans MS" w:hAnsiTheme="minorHAnsi" w:cstheme="majorHAnsi"/>
              </w:rPr>
              <w:t>Measurement -Time</w:t>
            </w:r>
          </w:p>
          <w:p w:rsidR="00F913F6" w:rsidRPr="00F913F6" w:rsidRDefault="00F913F6">
            <w:pPr>
              <w:ind w:right="56"/>
              <w:jc w:val="center"/>
              <w:rPr>
                <w:rFonts w:asciiTheme="minorHAnsi" w:eastAsia="Comic Sans MS" w:hAnsiTheme="minorHAnsi" w:cstheme="majorHAnsi"/>
              </w:rPr>
            </w:pPr>
            <w:r w:rsidRPr="00F913F6">
              <w:rPr>
                <w:rFonts w:asciiTheme="minorHAnsi" w:eastAsia="Comic Sans MS" w:hAnsiTheme="minorHAnsi" w:cstheme="majorHAnsi"/>
              </w:rPr>
              <w:t>Geometry – Property of Shapes</w:t>
            </w:r>
          </w:p>
          <w:p w:rsidR="00F913F6" w:rsidRPr="00F913F6" w:rsidRDefault="00F913F6">
            <w:pPr>
              <w:ind w:right="56"/>
              <w:jc w:val="center"/>
              <w:rPr>
                <w:rFonts w:asciiTheme="minorHAnsi" w:eastAsia="Comic Sans MS" w:hAnsiTheme="minorHAnsi" w:cstheme="majorHAnsi"/>
              </w:rPr>
            </w:pPr>
            <w:r w:rsidRPr="00F913F6">
              <w:rPr>
                <w:rFonts w:asciiTheme="minorHAnsi" w:eastAsia="Comic Sans MS" w:hAnsiTheme="minorHAnsi" w:cstheme="majorHAnsi"/>
              </w:rPr>
              <w:t>Year 3 Mass and Capacity</w:t>
            </w:r>
          </w:p>
          <w:p w:rsidR="00F913F6" w:rsidRPr="00F913F6" w:rsidRDefault="00F913F6">
            <w:pPr>
              <w:ind w:right="56"/>
              <w:jc w:val="center"/>
              <w:rPr>
                <w:rFonts w:asciiTheme="minorHAnsi" w:eastAsia="Comic Sans MS" w:hAnsiTheme="minorHAnsi" w:cstheme="majorHAnsi"/>
              </w:rPr>
            </w:pPr>
            <w:r w:rsidRPr="00F913F6">
              <w:rPr>
                <w:rFonts w:asciiTheme="minorHAnsi" w:eastAsia="Comic Sans MS" w:hAnsiTheme="minorHAnsi" w:cstheme="majorHAnsi"/>
              </w:rPr>
              <w:t>Year 4 Position and Direction</w:t>
            </w:r>
          </w:p>
          <w:p w:rsidR="00697CB2" w:rsidRPr="00A81C36" w:rsidRDefault="00697CB2">
            <w:pPr>
              <w:ind w:right="56"/>
              <w:jc w:val="center"/>
              <w:rPr>
                <w:rFonts w:asciiTheme="minorHAnsi" w:eastAsia="Comic Sans MS" w:hAnsiTheme="minorHAnsi" w:cstheme="majorHAnsi"/>
                <w:sz w:val="18"/>
              </w:rPr>
            </w:pPr>
          </w:p>
          <w:p w:rsidR="00697CB2" w:rsidRPr="00A81C36" w:rsidRDefault="00697CB2">
            <w:pPr>
              <w:ind w:right="56"/>
              <w:jc w:val="center"/>
              <w:rPr>
                <w:rFonts w:asciiTheme="minorHAnsi" w:eastAsia="Comic Sans MS" w:hAnsiTheme="minorHAnsi" w:cstheme="majorHAnsi"/>
                <w:sz w:val="18"/>
              </w:rPr>
            </w:pPr>
          </w:p>
          <w:p w:rsidR="00697CB2" w:rsidRPr="00A81C36" w:rsidRDefault="00697CB2">
            <w:pPr>
              <w:ind w:right="56"/>
              <w:jc w:val="center"/>
              <w:rPr>
                <w:rFonts w:asciiTheme="minorHAnsi" w:eastAsia="Comic Sans MS" w:hAnsiTheme="minorHAnsi" w:cstheme="majorHAnsi"/>
                <w:sz w:val="18"/>
              </w:rPr>
            </w:pPr>
          </w:p>
          <w:p w:rsidR="00A753CA" w:rsidRPr="00A81C36" w:rsidRDefault="005D26D2">
            <w:pPr>
              <w:ind w:right="56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</w:p>
        </w:tc>
      </w:tr>
      <w:tr w:rsidR="00A753CA" w:rsidRPr="00A81C36">
        <w:trPr>
          <w:trHeight w:val="665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33"/>
          </w:tcPr>
          <w:p w:rsidR="00A753CA" w:rsidRPr="00A81C36" w:rsidRDefault="005D26D2">
            <w:pPr>
              <w:ind w:left="138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hAnsiTheme="minorHAnsi" w:cstheme="majorHAnsi"/>
                <w:noProof/>
              </w:rPr>
              <mc:AlternateContent>
                <mc:Choice Requires="wpg">
                  <w:drawing>
                    <wp:inline distT="0" distB="0" distL="0" distR="0">
                      <wp:extent cx="138042" cy="689135"/>
                      <wp:effectExtent l="0" t="0" r="0" b="0"/>
                      <wp:docPr id="14337" name="Group 14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042" cy="689135"/>
                                <a:chOff x="0" y="0"/>
                                <a:chExt cx="138042" cy="689135"/>
                              </a:xfrm>
                            </wpg:grpSpPr>
                            <wps:wsp>
                              <wps:cNvPr id="870" name="Rectangle 870"/>
                              <wps:cNvSpPr/>
                              <wps:spPr>
                                <a:xfrm rot="-5399999">
                                  <a:off x="-328450" y="177089"/>
                                  <a:ext cx="840498" cy="1835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53CA" w:rsidRDefault="005D26D2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color w:val="FFFFFF"/>
                                        <w:sz w:val="20"/>
                                      </w:rPr>
                                      <w:t>Geography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1" name="Rectangle 871"/>
                              <wps:cNvSpPr/>
                              <wps:spPr>
                                <a:xfrm rot="-5399999">
                                  <a:off x="55291" y="-73406"/>
                                  <a:ext cx="73014" cy="1835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53CA" w:rsidRDefault="005D26D2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color w:val="FFFFFF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337" o:spid="_x0000_s1047" style="width:10.85pt;height:54.25pt;mso-position-horizontal-relative:char;mso-position-vertical-relative:line" coordsize="1380,68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2qICXAIAAIMGAAAOAAAAZHJzL2Uyb0RvYy54bWzElW1vmzAQx99P2new/D4BAhSCQqppXaNJ&#13;&#10;01qt2wdwjHmQwLZsJ5B9+p3NQ7d2mrROWvPCOc7m/L/fnc3ueuhadGZKN4LnOFj7GDFORdHwKsff&#13;&#10;vt6uUoy0IbwgreAsxxem8fX+7ZtdLzO2EbVoC6YQBOE662WOa2Nk5nma1qwjei0k4zBZCtURA4+q&#13;&#10;8gpFeojetd7G96+8XqhCKkGZ1uC9GSfx3sUvS0bNXVlqZlCbY9Bm3KjceLSjt9+RrFJE1g2dZJAX&#13;&#10;qOhIw2HTJdQNMQSdVPMsVNdQJbQozZqKzhNl2VDmcoBsAv9JNgclTtLlUmV9JRdMgPYJpxeHpZ/P&#13;&#10;9wo1BdQuCsMEI046KJPbGY0uQNTLKoOVByUf5L2aHNX4ZLMeStXZf8gHDQ7uZYHLBoMoOIMw9aMN&#13;&#10;RhSmrtJtEMYjfFpDhZ69ResPf3zPmzf1rLZFSi+hjfQjKf1vpB5qIpkrgLb5T6TSBDpp5PQFGozw&#13;&#10;qmXIOh0Yt3LBpDMNxGZGSAnowFUcbu3PNcyEbBVu0iiGuEAnSBI/3Y50Znpp5EdbOEuWXpCG8dbR&#13;&#10;WyiQTCptDkx0yBo5ViDMxSfnT9qAMFg6L7FqWm5HLm6bth1nrQdgzoKtZYbjMPZGMud2FMUFMNRC&#13;&#10;fb+DY1+2os+xmCxsbwLY3M5i1H7kgN8eutlQs3GcDWXa98IdzVHOu5MRZeP0WgHjbpMuqKvtxP9S&#13;&#10;4OB3BQ5mCNAKf13gON5sISqUb5WEkX/1a3mT0A+iV6tuOif22tV1hxluOteu061sr9Kfn103PH47&#13;&#10;9j8AAAD//wMAUEsDBBQABgAIAAAAIQBeFXdI3wAAAAkBAAAPAAAAZHJzL2Rvd25yZXYueG1sTI9P&#13;&#10;a8JAEMXvBb/DMkJvdROLrcRsROyfkxSqhdLbmIxJMDsbsmsSv32nvbSXB8ObefN+6Xq0jeqp87Vj&#13;&#10;A/EsAkWcu6Lm0sDH4eVuCcoH5AIbx2TgSh7W2eQmxaRwA79Tvw+lkhD2CRqoQmgTrX1ekUU/cy2x&#13;&#10;eCfXWQwydqUuOhwk3DZ6HkUP2mLN8qHClrYV5ef9xRp4HXDY3MfP/e582l6/Dou3z11MxtxOx6eV&#13;&#10;yGYFKtAY/i7gh0H6QybFju7ChVeNAaEJvyrePH4EdZSdaLkAnaX6P0H2DQAA//8DAFBLAQItABQA&#13;&#10;BgAIAAAAIQC2gziS/gAAAOEBAAATAAAAAAAAAAAAAAAAAAAAAABbQ29udGVudF9UeXBlc10ueG1s&#13;&#10;UEsBAi0AFAAGAAgAAAAhADj9If/WAAAAlAEAAAsAAAAAAAAAAAAAAAAALwEAAF9yZWxzLy5yZWxz&#13;&#10;UEsBAi0AFAAGAAgAAAAhAInaogJcAgAAgwYAAA4AAAAAAAAAAAAAAAAALgIAAGRycy9lMm9Eb2Mu&#13;&#10;eG1sUEsBAi0AFAAGAAgAAAAhAF4Vd0jfAAAACQEAAA8AAAAAAAAAAAAAAAAAtgQAAGRycy9kb3du&#13;&#10;cmV2LnhtbFBLBQYAAAAABAAEAPMAAADCBQAAAAA=&#13;&#10;">
                      <v:rect id="Rectangle 870" o:spid="_x0000_s1048" style="position:absolute;left:-3284;top:1771;width:8404;height:1835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/ivJyQAAAOEAAAAPAAAAZHJzL2Rvd25yZXYueG1sRI9Na8JA&#13;&#10;EIbvQv/DMoXedGMpVaKrlBaJF4VqKx6n2ckHzc7G7Krpv+8cBC8DL8P7vDzzZe8adaEu1J4NjEcJ&#13;&#10;KOLc25pLA1/71XAKKkRki41nMvBHAZaLh8EcU+uv/EmXXSyVQDikaKCKsU21DnlFDsPIt8TyK3zn&#13;&#10;MErsSm07vArcNfo5SV61w5plocKW3ivKf3dnZ+B7vD8fsrD94WNxmrxsYrYtysyYp8f+YybnbQYq&#13;&#10;Uh/vjRtibQ1MJ+IgRmIDevEPAAD//wMAUEsBAi0AFAAGAAgAAAAhANvh9svuAAAAhQEAABMAAAAA&#13;&#10;AAAAAAAAAAAAAAAAAFtDb250ZW50X1R5cGVzXS54bWxQSwECLQAUAAYACAAAACEAWvQsW78AAAAV&#13;&#10;AQAACwAAAAAAAAAAAAAAAAAfAQAAX3JlbHMvLnJlbHNQSwECLQAUAAYACAAAACEAw/4ryckAAADh&#13;&#10;AAAADwAAAAAAAAAAAAAAAAAHAgAAZHJzL2Rvd25yZXYueG1sUEsFBgAAAAADAAMAtwAAAP0CAAAA&#13;&#10;AA==&#13;&#10;" filled="f" stroked="f">
                        <v:textbox inset="0,0,0,0">
                          <w:txbxContent>
                            <w:p w:rsidR="00A753CA" w:rsidRDefault="005D26D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FFFFFF"/>
                                  <w:sz w:val="20"/>
                                </w:rPr>
                                <w:t>Geography</w:t>
                              </w:r>
                            </w:p>
                          </w:txbxContent>
                        </v:textbox>
                      </v:rect>
                      <v:rect id="Rectangle 871" o:spid="_x0000_s1049" style="position:absolute;left:553;top:-734;width:729;height:1835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so5SyQAAAOEAAAAPAAAAZHJzL2Rvd25yZXYueG1sRI9Pa8JA&#13;&#10;FMTvBb/D8oTe6iZFVKKrSIukFwW1isdn9uUPZt+m2VXTb+8WhF4GhmF+w8wWnanFjVpXWVYQDyIQ&#13;&#10;xJnVFRcKvvertwkI55E11pZJwS85WMx7LzNMtL3zlm47X4gAYZeggtL7JpHSZSUZdAPbEIcst61B&#13;&#10;H2xbSN3iPcBNLd+jaCQNVhwWSmzoo6TssrsaBYd4fz2mbnPmU/4zHq59usmLVKnXfvc5DbKcgvDU&#13;&#10;+f/GE/GlFUzGMfw9Cm9Azh8AAAD//wMAUEsBAi0AFAAGAAgAAAAhANvh9svuAAAAhQEAABMAAAAA&#13;&#10;AAAAAAAAAAAAAAAAAFtDb250ZW50X1R5cGVzXS54bWxQSwECLQAUAAYACAAAACEAWvQsW78AAAAV&#13;&#10;AQAACwAAAAAAAAAAAAAAAAAfAQAAX3JlbHMvLnJlbHNQSwECLQAUAAYACAAAACEArLKOUskAAADh&#13;&#10;AAAADwAAAAAAAAAAAAAAAAAHAgAAZHJzL2Rvd25yZXYueG1sUEsFBgAAAAADAAMAtwAAAP0CAAAA&#13;&#10;AA==&#13;&#10;" filled="f" stroked="f">
                        <v:textbox inset="0,0,0,0">
                          <w:txbxContent>
                            <w:p w:rsidR="00A753CA" w:rsidRDefault="005D26D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CA" w:rsidRPr="00F913F6" w:rsidRDefault="005D26D2">
            <w:pPr>
              <w:ind w:right="50"/>
              <w:jc w:val="center"/>
              <w:rPr>
                <w:rFonts w:asciiTheme="minorHAnsi" w:hAnsiTheme="minorHAnsi" w:cstheme="majorHAnsi"/>
              </w:rPr>
            </w:pPr>
            <w:r w:rsidRPr="00F913F6">
              <w:rPr>
                <w:rFonts w:asciiTheme="minorHAnsi" w:eastAsia="Comic Sans MS" w:hAnsiTheme="minorHAnsi" w:cstheme="majorHAnsi"/>
                <w:u w:val="single" w:color="000000"/>
              </w:rPr>
              <w:t>Geographical Skills and Fieldwork</w:t>
            </w:r>
            <w:r w:rsidRPr="00F913F6">
              <w:rPr>
                <w:rFonts w:asciiTheme="minorHAnsi" w:eastAsia="Comic Sans MS" w:hAnsiTheme="minorHAnsi" w:cstheme="majorHAnsi"/>
              </w:rPr>
              <w:t xml:space="preserve"> </w:t>
            </w:r>
          </w:p>
          <w:p w:rsidR="00A753CA" w:rsidRPr="00A81C36" w:rsidRDefault="005D26D2">
            <w:pPr>
              <w:ind w:right="58"/>
              <w:jc w:val="center"/>
              <w:rPr>
                <w:rFonts w:asciiTheme="minorHAnsi" w:hAnsiTheme="minorHAnsi" w:cstheme="majorHAnsi"/>
              </w:rPr>
            </w:pPr>
            <w:r w:rsidRPr="00F913F6">
              <w:rPr>
                <w:rFonts w:asciiTheme="minorHAnsi" w:eastAsia="Comic Sans MS" w:hAnsiTheme="minorHAnsi" w:cstheme="majorHAnsi"/>
              </w:rPr>
              <w:t>Use maps, atlases, globes and digital/computer mapping to locate countries and describe features studied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</w:p>
        </w:tc>
      </w:tr>
      <w:tr w:rsidR="00A753CA" w:rsidRPr="00A81C36">
        <w:trPr>
          <w:trHeight w:val="50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CA" w:rsidRPr="00A81C36" w:rsidRDefault="00A753CA">
            <w:pPr>
              <w:rPr>
                <w:rFonts w:asciiTheme="minorHAnsi" w:hAnsiTheme="minorHAnsi" w:cstheme="majorHAnsi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CA" w:rsidRPr="00A81C36" w:rsidRDefault="005D26D2">
            <w:pPr>
              <w:ind w:right="56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Mapping Skills, Glaciation and Land Change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</w:p>
          <w:p w:rsidR="00A753CA" w:rsidRPr="00A81C36" w:rsidRDefault="005D26D2">
            <w:pPr>
              <w:spacing w:after="2" w:line="238" w:lineRule="auto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Locate the world’s countries, using maps to focus on Europe and North and South America. </w:t>
            </w:r>
          </w:p>
          <w:p w:rsidR="00A753CA" w:rsidRPr="00A81C36" w:rsidRDefault="005D26D2">
            <w:pPr>
              <w:ind w:right="56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Name and locate counties and cities of the United </w:t>
            </w:r>
          </w:p>
          <w:p w:rsidR="00A753CA" w:rsidRPr="00A81C36" w:rsidRDefault="005D26D2">
            <w:pPr>
              <w:spacing w:after="2" w:line="239" w:lineRule="auto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Kingdom, geographical regions, key topographical features and land-use patterns; and understand how some of these aspects have changed over time. </w:t>
            </w:r>
          </w:p>
          <w:p w:rsidR="00A753CA" w:rsidRPr="00A81C36" w:rsidRDefault="005D26D2">
            <w:pPr>
              <w:spacing w:after="2" w:line="239" w:lineRule="auto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Understand geographical similarities and differences through the study of human and physical geography of a region of the United Kingdom and a region in a European country (France). </w:t>
            </w:r>
          </w:p>
          <w:p w:rsidR="00A753CA" w:rsidRPr="00A81C36" w:rsidRDefault="005D26D2">
            <w:pPr>
              <w:spacing w:line="239" w:lineRule="auto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Human geography, including: types of settlement and land use and the distribution of natural resources including energy, food, minerals and water. </w:t>
            </w:r>
          </w:p>
          <w:p w:rsidR="00A753CA" w:rsidRPr="00A81C36" w:rsidRDefault="005D26D2">
            <w:pPr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Use fieldwork to observe, measure and record the human and physical features in the local area using a range of methods, including sketch maps, plans and graphs. </w:t>
            </w:r>
          </w:p>
          <w:p w:rsidR="00A753CA" w:rsidRPr="00A81C36" w:rsidRDefault="005D26D2">
            <w:pPr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Identify the position and significance of Arctic and Antarctic Circle.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3CA" w:rsidRPr="00A81C36" w:rsidRDefault="005D26D2" w:rsidP="00A81C36">
            <w:pPr>
              <w:ind w:right="57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The River Nile</w:t>
            </w:r>
          </w:p>
          <w:p w:rsidR="00A753CA" w:rsidRPr="00A81C36" w:rsidRDefault="005D26D2">
            <w:pPr>
              <w:spacing w:line="241" w:lineRule="auto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Name and locate key topographical features (including hills, mountains, coasts and rivers), </w:t>
            </w:r>
          </w:p>
          <w:p w:rsidR="00A753CA" w:rsidRPr="00A81C36" w:rsidRDefault="005D26D2">
            <w:pPr>
              <w:spacing w:after="1" w:line="239" w:lineRule="auto"/>
              <w:ind w:left="85" w:right="144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Human geography, including: types of settlement and land use, and the distribution of natural resources including energy, food, minerals and water. Use the eight points of a compass, four and six-figure grid references, symbols and key (including the use of </w:t>
            </w:r>
          </w:p>
          <w:p w:rsidR="00A753CA" w:rsidRPr="00A81C36" w:rsidRDefault="005D26D2">
            <w:pPr>
              <w:ind w:right="61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Ordnance Survey maps) to build their knowledge of the </w:t>
            </w:r>
          </w:p>
          <w:p w:rsidR="00A753CA" w:rsidRPr="00A81C36" w:rsidRDefault="005D26D2">
            <w:pPr>
              <w:ind w:right="60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United Kingdom and the wider world.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3CA" w:rsidRPr="00A81C36" w:rsidRDefault="005D26D2">
            <w:pPr>
              <w:ind w:right="59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South America and Topographical Features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</w:p>
          <w:p w:rsidR="00A753CA" w:rsidRPr="00A81C36" w:rsidRDefault="005D26D2">
            <w:pPr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Name and locate key topographical features (including hills, mountains, coasts and rivers), and land-use patterns; and understand how some of these aspects have changed over time. </w:t>
            </w:r>
          </w:p>
          <w:p w:rsidR="00A753CA" w:rsidRPr="00A81C36" w:rsidRDefault="005D26D2">
            <w:pPr>
              <w:spacing w:line="241" w:lineRule="auto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Understand geographical similarities and differences through the study of human and physical geography of a region of South America. </w:t>
            </w:r>
          </w:p>
          <w:p w:rsidR="00A753CA" w:rsidRPr="00A81C36" w:rsidRDefault="005D26D2">
            <w:pPr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Human geography, including: types of settlement and land use, economic activity including trade links, and the distribution of natural resources including energy, food, minerals and water. </w:t>
            </w:r>
          </w:p>
          <w:p w:rsidR="00A753CA" w:rsidRPr="00A81C36" w:rsidRDefault="005D26D2">
            <w:pPr>
              <w:spacing w:after="1" w:line="239" w:lineRule="auto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Identify the position and significance of latitude, longitude, Equator, Northern Hemisphere, Southern Hemisphere, the Tropics of Cancer and Capricorn, </w:t>
            </w:r>
          </w:p>
          <w:p w:rsidR="00A753CA" w:rsidRPr="00A81C36" w:rsidRDefault="005D26D2">
            <w:pPr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Prime/Greenwich Meridian and time zones (including day and night). </w:t>
            </w:r>
          </w:p>
        </w:tc>
      </w:tr>
      <w:tr w:rsidR="00A753CA" w:rsidRPr="00A81C36">
        <w:trPr>
          <w:trHeight w:val="1133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</w:tcPr>
          <w:p w:rsidR="00A753CA" w:rsidRPr="00A81C36" w:rsidRDefault="005D26D2">
            <w:pPr>
              <w:ind w:left="138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hAnsiTheme="minorHAnsi" w:cstheme="majorHAnsi"/>
                <w:noProof/>
              </w:rPr>
              <mc:AlternateContent>
                <mc:Choice Requires="wpg">
                  <w:drawing>
                    <wp:inline distT="0" distB="0" distL="0" distR="0">
                      <wp:extent cx="138042" cy="507526"/>
                      <wp:effectExtent l="0" t="0" r="0" b="0"/>
                      <wp:docPr id="14483" name="Group 144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042" cy="507526"/>
                                <a:chOff x="0" y="0"/>
                                <a:chExt cx="138042" cy="507526"/>
                              </a:xfrm>
                            </wpg:grpSpPr>
                            <wps:wsp>
                              <wps:cNvPr id="998" name="Rectangle 998"/>
                              <wps:cNvSpPr/>
                              <wps:spPr>
                                <a:xfrm rot="-5399999">
                                  <a:off x="27195" y="351126"/>
                                  <a:ext cx="129204" cy="1835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53CA" w:rsidRDefault="005D26D2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color w:val="FFFFFF"/>
                                        <w:sz w:val="20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9" name="Rectangle 999"/>
                              <wps:cNvSpPr/>
                              <wps:spPr>
                                <a:xfrm rot="-5399999">
                                  <a:off x="-142972" y="83421"/>
                                  <a:ext cx="469542" cy="1835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53CA" w:rsidRDefault="005D26D2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color w:val="FFFFFF"/>
                                        <w:sz w:val="20"/>
                                      </w:rPr>
                                      <w:t>istory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0" name="Rectangle 1000"/>
                              <wps:cNvSpPr/>
                              <wps:spPr>
                                <a:xfrm rot="-5399999">
                                  <a:off x="55290" y="-73406"/>
                                  <a:ext cx="73014" cy="1835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53CA" w:rsidRDefault="005D26D2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color w:val="FFFFFF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483" o:spid="_x0000_s1050" style="width:10.85pt;height:39.95pt;mso-position-horizontal-relative:char;mso-position-vertical-relative:line" coordsize="138042,5075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wjqiAIAAGMIAAAOAAAAZHJzL2Uyb0RvYy54bWzclm1r2zAQx98P9h2E3qd+bmJTp4x1LYOx&#13;&#10;lnX7AIosP4AtCUmp0336nSTbKe0YrIUwlheKfFJOd7//nZyLy8PQowemdCd4iaOzECPGqag63pT4&#13;&#10;x/fr1QYjbQivSC84K/Ej0/hy+/7dxSgLFotW9BVTCJxwXYyyxK0xsggCTVs2EH0mJOOwWAs1EAOP&#13;&#10;qgkqRUbwPvRBHIbnwShUJZWgTGuwXvlFvHX+65pRc1vXmhnUlxhiM25UbtzZMdhekKJRRLYdncIg&#13;&#10;r4hiIB2HQxdXV8QQtFfdC1dDR5XQojZnVAyBqOuOMpcDZBOFz7K5UWIvXS5NMTZywQRon3F6tVv6&#13;&#10;9eFOoa4C7dJ0k2DEyQAyuZORNwGiUTYF7LxR8l7eqcnQ+Ceb9aFWg/2GfNDBwX1c4LKDQRSMUbIJ&#13;&#10;0xgjCktZuM7icw+ftqDQi1/R9tMffxfMhwY2tiWUUUIZ6SMp/TZS9y2RzAmgbf4TqTyHovacvkGB&#13;&#10;Ed70DFmjA+N2Lph0oYHYzAgpARW4ypLcflzBTMjidZRnGAGbJIuimc3CLs7jMPXsok2SwVY4a2FA&#13;&#10;Cqm0uWFiQHZSYgVhOe/k4Ys2fuu8xcbScztycd31vV+1FkA5h2tn5rA7+MrI58x2onoECK1QP2+h&#13;&#10;6etejCUW0wzbewAOt6sY9Z85wLctN0/UPNnNE2X6j8I1pg/nw96IunPx2gD8aVNcoKqtw5PIm/9O&#13;&#10;3gUCFMJfy7uK0jhfQ/WDwJskjSNf+7O+6Xmezb1xen1jdw0eif/n+kZhCGX5vH+d9Q0NnGVxDm5B&#13;&#10;39U6ScPpcpsFXidh9LR/3fKp+tdX27+gr7us4U3m7q7prWtflU+fXb8f/xtsfwEAAP//AwBQSwME&#13;&#10;FAAGAAgAAAAhAP3pDxDfAAAACAEAAA8AAABkcnMvZG93bnJldi54bWxMj09Lw0AQxe+C32EZwZvd&#13;&#10;pKK1aTal1D+nUrAVxNs0mSah2dmQ3Sbpt3f0opcHw+O9eb90OdpG9dT52rGBeBKBIs5dUXNp4GP/&#13;&#10;evcEygfkAhvHZOBCHpbZ9VWKSeEGfqd+F0olJewTNFCF0CZa+7wii37iWmLxjq6zGOTsSl10OEi5&#13;&#10;bfQ0ih61xZrlQ4UtrSvKT7uzNfA24LC6j1/6zem4vnztH7afm5iMub0ZnxciqwWoQGP4S8APg+yH&#13;&#10;TIYd3JkLrxoDQhN+VbxpPAN1MDCbz0Fnqf4PkH0DAAD//wMAUEsBAi0AFAAGAAgAAAAhALaDOJL+&#13;&#10;AAAA4QEAABMAAAAAAAAAAAAAAAAAAAAAAFtDb250ZW50X1R5cGVzXS54bWxQSwECLQAUAAYACAAA&#13;&#10;ACEAOP0h/9YAAACUAQAACwAAAAAAAAAAAAAAAAAvAQAAX3JlbHMvLnJlbHNQSwECLQAUAAYACAAA&#13;&#10;ACEAPE8I6ogCAABjCAAADgAAAAAAAAAAAAAAAAAuAgAAZHJzL2Uyb0RvYy54bWxQSwECLQAUAAYA&#13;&#10;CAAAACEA/ekPEN8AAAAIAQAADwAAAAAAAAAAAAAAAADiBAAAZHJzL2Rvd25yZXYueG1sUEsFBgAA&#13;&#10;AAAEAAQA8wAAAO4FAAAAAA==&#13;&#10;">
                      <v:rect id="Rectangle 998" o:spid="_x0000_s1051" style="position:absolute;left:27195;top:351126;width:129204;height:183595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Zc6oygAAAOEAAAAPAAAAZHJzL2Rvd25yZXYueG1sRI9NawJB&#13;&#10;DIbvhf6HIYXe6qxStK6OUixle1GotsVj3Ml+0J3MdmfU9d+bg9BL4CW8T/LMl71r1Im6UHs2MBwk&#13;&#10;oIhzb2suDXzt3p9eQIWIbLHxTAYuFGC5uL+bY2r9mT/ptI2lEgiHFA1UMbap1iGvyGEY+JZYdoXv&#13;&#10;HEaJXalth2eBu0aPkmSsHdYsFypsaVVR/rs9OgPfw93xJwubA++Lv8nzOmabosyMeXzo32YyXmeg&#13;&#10;IvXxv3FDfFgD06m8LEZiA3pxBQAA//8DAFBLAQItABQABgAIAAAAIQDb4fbL7gAAAIUBAAATAAAA&#13;&#10;AAAAAAAAAAAAAAAAAABbQ29udGVudF9UeXBlc10ueG1sUEsBAi0AFAAGAAgAAAAhAFr0LFu/AAAA&#13;&#10;FQEAAAsAAAAAAAAAAAAAAAAAHwEAAF9yZWxzLy5yZWxzUEsBAi0AFAAGAAgAAAAhAPtlzqjKAAAA&#13;&#10;4QAAAA8AAAAAAAAAAAAAAAAABwIAAGRycy9kb3ducmV2LnhtbFBLBQYAAAAAAwADALcAAAD+AgAA&#13;&#10;AAA=&#13;&#10;" filled="f" stroked="f">
                        <v:textbox inset="0,0,0,0">
                          <w:txbxContent>
                            <w:p w:rsidR="00A753CA" w:rsidRDefault="005D26D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FFFFFF"/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v:textbox>
                      </v:rect>
                      <v:rect id="Rectangle 999" o:spid="_x0000_s1052" style="position:absolute;left:-142972;top:83421;width:469542;height:183595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KWszyQAAAOEAAAAPAAAAZHJzL2Rvd25yZXYueG1sRI9ba8JA&#13;&#10;FITfC/0PyxH6VjeWUpvoKmKR9KWCV3w8Zk8uNHs2ZldN/70rCH0ZGIb5hhlPO1OLC7Wusqxg0I9A&#13;&#10;EGdWV1wo2G4Wr58gnEfWWFsmBX/kYDp5fhpjou2VV3RZ+0IECLsEFZTeN4mULivJoOvbhjhkuW0N&#13;&#10;+mDbQuoWrwFuavkWRR/SYMVhocSG5iVlv+uzUbAbbM771C2PfMhPw/cfny7zIlXqpdd9jYLMRiA8&#13;&#10;df6/8UB8awVxHMP9UXgDcnIDAAD//wMAUEsBAi0AFAAGAAgAAAAhANvh9svuAAAAhQEAABMAAAAA&#13;&#10;AAAAAAAAAAAAAAAAAFtDb250ZW50X1R5cGVzXS54bWxQSwECLQAUAAYACAAAACEAWvQsW78AAAAV&#13;&#10;AQAACwAAAAAAAAAAAAAAAAAfAQAAX3JlbHMvLnJlbHNQSwECLQAUAAYACAAAACEAlClrM8kAAADh&#13;&#10;AAAADwAAAAAAAAAAAAAAAAAHAgAAZHJzL2Rvd25yZXYueG1sUEsFBgAAAAADAAMAtwAAAP0CAAAA&#13;&#10;AA==&#13;&#10;" filled="f" stroked="f">
                        <v:textbox inset="0,0,0,0">
                          <w:txbxContent>
                            <w:p w:rsidR="00A753CA" w:rsidRDefault="005D26D2">
                              <w:proofErr w:type="spellStart"/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FFFFFF"/>
                                  <w:sz w:val="20"/>
                                </w:rPr>
                                <w:t>istory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000" o:spid="_x0000_s1053" style="position:absolute;left:55290;top:-73406;width:73014;height:183596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SCTygAAAOIAAAAPAAAAZHJzL2Rvd25yZXYueG1sRI9NSwMx&#13;&#10;EIbvgv8hTKE3m1SKyrZpKUpZLxbsh3gcN7MfuJlsN2m7/nvnIHgZ3mGY5+VZrAbfqgv1sQlsYTox&#13;&#10;oIiL4BquLBz2m7snUDEhO2wDk4UfirBa3t4sMHPhyu902aVKCYRjhhbqlLpM61jU5DFOQkcstzL0&#13;&#10;HpOsfaVdj1eB+1bfG/OgPTYsDTV29FxT8b07ewvH6f78kcftF3+Wp8fZW8q3ZZVbOx4NL3MZ6zmo&#13;&#10;REP6//hDvDpxMEYkREki6OUvAAAA//8DAFBLAQItABQABgAIAAAAIQDb4fbL7gAAAIUBAAATAAAA&#13;&#10;AAAAAAAAAAAAAAAAAABbQ29udGVudF9UeXBlc10ueG1sUEsBAi0AFAAGAAgAAAAhAFr0LFu/AAAA&#13;&#10;FQEAAAsAAAAAAAAAAAAAAAAAHwEAAF9yZWxzLy5yZWxzUEsBAi0AFAAGAAgAAAAhAOidIJPKAAAA&#13;&#10;4gAAAA8AAAAAAAAAAAAAAAAABwIAAGRycy9kb3ducmV2LnhtbFBLBQYAAAAAAwADALcAAAD+AgAA&#13;&#10;AAA=&#13;&#10;" filled="f" stroked="f">
                        <v:textbox inset="0,0,0,0">
                          <w:txbxContent>
                            <w:p w:rsidR="00A753CA" w:rsidRDefault="005D26D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3CA" w:rsidRPr="00A81C36" w:rsidRDefault="005D26D2">
            <w:pPr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Changes in Britain from the Stone Age to the Iron Age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Late Neolithic hunter-gatherers and early farmers, e.g. </w:t>
            </w:r>
          </w:p>
          <w:p w:rsidR="00A753CA" w:rsidRPr="00A81C36" w:rsidRDefault="005D26D2">
            <w:pPr>
              <w:ind w:right="56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Skara Brae.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CA" w:rsidRPr="00A81C36" w:rsidRDefault="005D26D2">
            <w:pPr>
              <w:ind w:right="64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The Achievements of the Earliest Civilizations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</w:p>
          <w:p w:rsidR="00A753CA" w:rsidRPr="00A81C36" w:rsidRDefault="005D26D2">
            <w:pPr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An overview of where and when the first civilizations appeared and a depth study of one of the following: </w:t>
            </w:r>
          </w:p>
          <w:p w:rsidR="00A753CA" w:rsidRPr="00A81C36" w:rsidRDefault="005D26D2">
            <w:pPr>
              <w:ind w:right="57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Ancient Egypt.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53CA" w:rsidRPr="00A81C36" w:rsidRDefault="005D26D2">
            <w:pPr>
              <w:ind w:right="1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</w:p>
        </w:tc>
      </w:tr>
    </w:tbl>
    <w:p w:rsidR="00A753CA" w:rsidRPr="00A81C36" w:rsidRDefault="00A753CA">
      <w:pPr>
        <w:spacing w:after="0"/>
        <w:ind w:left="-1440" w:right="15401"/>
        <w:rPr>
          <w:rFonts w:asciiTheme="minorHAnsi" w:hAnsiTheme="minorHAnsi" w:cstheme="majorHAnsi"/>
        </w:rPr>
      </w:pPr>
    </w:p>
    <w:tbl>
      <w:tblPr>
        <w:tblStyle w:val="TableGrid"/>
        <w:tblW w:w="15762" w:type="dxa"/>
        <w:tblInd w:w="-899" w:type="dxa"/>
        <w:tblCellMar>
          <w:top w:w="58" w:type="dxa"/>
          <w:right w:w="11" w:type="dxa"/>
        </w:tblCellMar>
        <w:tblLook w:val="04A0" w:firstRow="1" w:lastRow="0" w:firstColumn="1" w:lastColumn="0" w:noHBand="0" w:noVBand="1"/>
      </w:tblPr>
      <w:tblGrid>
        <w:gridCol w:w="733"/>
        <w:gridCol w:w="5010"/>
        <w:gridCol w:w="5012"/>
        <w:gridCol w:w="5007"/>
      </w:tblGrid>
      <w:tr w:rsidR="00A753CA" w:rsidRPr="00A81C36">
        <w:trPr>
          <w:trHeight w:val="427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A753CA" w:rsidRPr="00A81C36" w:rsidRDefault="005D26D2">
            <w:pPr>
              <w:ind w:left="286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hAnsiTheme="minorHAnsi" w:cstheme="majorHAnsi"/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38042" cy="518193"/>
                      <wp:effectExtent l="0" t="0" r="0" b="0"/>
                      <wp:docPr id="12538" name="Group 125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042" cy="518193"/>
                                <a:chOff x="0" y="0"/>
                                <a:chExt cx="138042" cy="518193"/>
                              </a:xfrm>
                            </wpg:grpSpPr>
                            <wps:wsp>
                              <wps:cNvPr id="1075" name="Rectangle 1075"/>
                              <wps:cNvSpPr/>
                              <wps:spPr>
                                <a:xfrm rot="-5399999">
                                  <a:off x="-215397" y="119200"/>
                                  <a:ext cx="614392" cy="1835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53CA" w:rsidRDefault="005D26D2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20"/>
                                      </w:rPr>
                                      <w:t>Science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6" name="Rectangle 1076"/>
                              <wps:cNvSpPr/>
                              <wps:spPr>
                                <a:xfrm rot="-5399999">
                                  <a:off x="55291" y="-73406"/>
                                  <a:ext cx="73014" cy="1835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53CA" w:rsidRDefault="005D26D2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538" o:spid="_x0000_s1054" style="width:10.85pt;height:40.8pt;mso-position-horizontal-relative:char;mso-position-vertical-relative:line" coordsize="138042,5181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1JnaXQIAAIcGAAAOAAAAZHJzL2Uyb0RvYy54bWzEVduK2zAQfS/0H4TeE1t2nIuJs5RuNxRK&#13;&#10;d9ltP0CR5QvYkpCUOOnXdyRfUnZLoVvo5kEZz8ijM+fMyNubc9ugE9emliLDZB5ixAWTeS3KDH//&#13;&#10;djdbY2QsFTltpOAZvnCDb3bv3207lfJIVrLJuUaQRJi0UxmurFVpEBhW8ZaauVRcQLCQuqUWHnUZ&#13;&#10;5Jp2kL1tgigMl0Enda60ZNwY8N72Qbzz+YuCM3tfFIZb1GQYsFm/ar8e3BrstjQtNVVVzQYY9BUo&#13;&#10;WloLOHRKdUstRUddv0jV1kxLIws7Z7INZFHUjPsaoBoSPqtmr+VR+VrKtCvVRBNQ+4ynV6dlX08P&#13;&#10;GtU5aBclMYglaAsy+ZNR7wKKOlWmsHOv1ZN60IOj7J9c1edCt+4f6kFnT+5lIpefLWLgJPE6XEQY&#13;&#10;MQglZE02cU8+q0ChF2+x6tMf3wvGQwOHbYLSKWgjc2XK/BtTTxVV3AtgXP0jU+EqGYl6hA6jomw4&#13;&#10;Is7rqfF7J6JMaoCzkSWkJfTgLIk37udbZiBtFhHwrjACfgjZQHP3/Iz8Lcki3gz8kXWcbJYuPvFA&#13;&#10;U6WN3XPZImdkWAMyn5+evhjbbx23ODSNcKuQd3XT9FHnATpHwM6y58PZd0cUjbUdZH4BIiqpf9zD&#13;&#10;4BeN7DIsBwu7uwAOd1GMms8CBHBjNxp6NA6joW3zUfrh7OF8OFpZ1B6vA9CfNuACZV0v/h+Jl7+V&#13;&#10;2JPuIEA7/LXESRJtiBd4tooXoc9F01HgVRySRT8fb6Cvn8Yr42+nrx9ouO18bw83s7tOf332/XD9&#13;&#10;fux+AgAA//8DAFBLAwQUAAYACAAAACEAryZegt8AAAAIAQAADwAAAGRycy9kb3ducmV2LnhtbEyP&#13;&#10;zWrDMBCE74W8g9hAb42slKbBsRxC+nMKhSaF0tvG2tgmlmQsxXbevtte2svAMszsfNl6tI3oqQu1&#13;&#10;dxrULAFBrvCmdqWGj8PL3RJEiOgMNt6RhisFWOeTmwxT4wf3Tv0+loJLXEhRQxVjm0oZiooshplv&#13;&#10;ybF38p3FyGdXStPhwOW2kfMkWUiLteMPFba0rag47y9Ww+uAw+ZePfe782l7/To8vH3uFGl9Ox2f&#13;&#10;ViybFYhIY/xLwA8D74echx39xZkgGg1ME3+Vvbl6BHHUsFQLkHkm/wPk3wAAAP//AwBQSwECLQAU&#13;&#10;AAYACAAAACEAtoM4kv4AAADhAQAAEwAAAAAAAAAAAAAAAAAAAAAAW0NvbnRlbnRfVHlwZXNdLnht&#13;&#10;bFBLAQItABQABgAIAAAAIQA4/SH/1gAAAJQBAAALAAAAAAAAAAAAAAAAAC8BAABfcmVscy8ucmVs&#13;&#10;c1BLAQItABQABgAIAAAAIQCe1JnaXQIAAIcGAAAOAAAAAAAAAAAAAAAAAC4CAABkcnMvZTJvRG9j&#13;&#10;LnhtbFBLAQItABQABgAIAAAAIQCvJl6C3wAAAAgBAAAPAAAAAAAAAAAAAAAAALcEAABkcnMvZG93&#13;&#10;bnJldi54bWxQSwUGAAAAAAQABADzAAAAwwUAAAAA&#13;&#10;">
                      <v:rect id="Rectangle 1075" o:spid="_x0000_s1055" style="position:absolute;left:-215397;top:119200;width:614392;height:183596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7PB2ygAAAOIAAAAPAAAAZHJzL2Rvd25yZXYueG1sRI9Na8JA&#13;&#10;EIbvBf/DMkJvdWNpq0Q3QVpKeqngJx7H7OQDs7NpdtX033cLgpdhhpf3GZ552ptGXKhztWUF41EE&#13;&#10;gji3uuZSwXbz+TQF4TyyxsYyKfglB2kyeJhjrO2VV3RZ+1IECLsYFVTet7GULq/IoBvZljhkhe0M&#13;&#10;+nB2pdQdXgPcNPI5it6kwZrDhwpbeq8oP63PRsFuvDnvM7c88qH4mbx8+2xZlJlSj8P+YxbGYgbC&#13;&#10;U+/vjRviSweHaPIK/0phBZn8AQAA//8DAFBLAQItABQABgAIAAAAIQDb4fbL7gAAAIUBAAATAAAA&#13;&#10;AAAAAAAAAAAAAAAAAABbQ29udGVudF9UeXBlc10ueG1sUEsBAi0AFAAGAAgAAAAhAFr0LFu/AAAA&#13;&#10;FQEAAAsAAAAAAAAAAAAAAAAAHwEAAF9yZWxzLy5yZWxzUEsBAi0AFAAGAAgAAAAhAKDs8HbKAAAA&#13;&#10;4gAAAA8AAAAAAAAAAAAAAAAABwIAAGRycy9kb3ducmV2LnhtbFBLBQYAAAAAAwADALcAAAD+AgAA&#13;&#10;AAA=&#13;&#10;" filled="f" stroked="f">
                        <v:textbox inset="0,0,0,0">
                          <w:txbxContent>
                            <w:p w:rsidR="00A753CA" w:rsidRDefault="005D26D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0"/>
                                </w:rPr>
                                <w:t>Science</w:t>
                              </w:r>
                            </w:p>
                          </w:txbxContent>
                        </v:textbox>
                      </v:rect>
                      <v:rect id="Rectangle 1076" o:spid="_x0000_s1056" style="position:absolute;left:55291;top:-73406;width:73014;height:183596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Pm4BygAAAOIAAAAPAAAAZHJzL2Rvd25yZXYueG1sRI9Na8JA&#13;&#10;EIbvBf/DMoXe6kYpWqIbKUqJF4VqKx7H7OQDs7NpdqPx33cFoZdhhpf3GZ75oje1uFDrKssKRsMI&#13;&#10;BHFmdcWFgu/95+s7COeRNdaWScGNHCySwdMcY22v/EWXnS9EgLCLUUHpfRNL6bKSDLqhbYhDltvW&#13;&#10;oA9nW0jd4jXATS3HUTSRBisOH0psaFlSdt51RsHPaN8dUrc98TH/nb5tfLrNi1Spl+d+NQvjYwbC&#13;&#10;U+//Gw/EWgeHaDqBu1JYQSZ/AAAA//8DAFBLAQItABQABgAIAAAAIQDb4fbL7gAAAIUBAAATAAAA&#13;&#10;AAAAAAAAAAAAAAAAAABbQ29udGVudF9UeXBlc10ueG1sUEsBAi0AFAAGAAgAAAAhAFr0LFu/AAAA&#13;&#10;FQEAAAsAAAAAAAAAAAAAAAAAHwEAAF9yZWxzLy5yZWxzUEsBAi0AFAAGAAgAAAAhAFA+bgHKAAAA&#13;&#10;4gAAAA8AAAAAAAAAAAAAAAAABwIAAGRycy9kb3ducmV2LnhtbFBLBQYAAAAAAwADALcAAAD+AgAA&#13;&#10;AAA=&#13;&#10;" filled="f" stroked="f">
                        <v:textbox inset="0,0,0,0">
                          <w:txbxContent>
                            <w:p w:rsidR="00A753CA" w:rsidRDefault="005D26D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3CA" w:rsidRPr="00A81C36" w:rsidRDefault="005D26D2">
            <w:pPr>
              <w:ind w:right="105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Animals and Humans (Yr3 and 4)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</w:p>
          <w:p w:rsidR="00A753CA" w:rsidRPr="00A81C36" w:rsidRDefault="005D26D2">
            <w:pPr>
              <w:ind w:left="121" w:right="60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Identify that animals, including humans, need the right types and amount of nutrition, and that they cannot make their own food; they get nutrition from what they eat. </w:t>
            </w:r>
          </w:p>
          <w:p w:rsidR="00A753CA" w:rsidRPr="00A81C36" w:rsidRDefault="005D26D2">
            <w:pPr>
              <w:ind w:left="78" w:right="17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Identify that humans and some animals have skeletons and muscles for support, protection and movement. Describe the simple functions of the basic parts of the digestive system in humans. </w:t>
            </w:r>
          </w:p>
          <w:p w:rsidR="00A753CA" w:rsidRPr="00A81C36" w:rsidRDefault="005D26D2">
            <w:pPr>
              <w:ind w:left="93" w:right="26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Identify the different types of teeth in humans and their simple functions. </w:t>
            </w:r>
          </w:p>
          <w:p w:rsidR="00A753CA" w:rsidRPr="00A81C36" w:rsidRDefault="005D26D2">
            <w:pPr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Construct and interpret a variety of food chains, identifying producers, predators and prey.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3CA" w:rsidRPr="00A81C36" w:rsidRDefault="005D26D2">
            <w:pPr>
              <w:ind w:left="9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Light (Yr3)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</w:p>
          <w:p w:rsidR="00A753CA" w:rsidRPr="00A81C36" w:rsidRDefault="005D26D2">
            <w:pPr>
              <w:ind w:left="12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Notice that light is reflected from surfaces </w:t>
            </w:r>
          </w:p>
          <w:p w:rsidR="00490F1B" w:rsidRPr="00A81C36" w:rsidRDefault="005D26D2">
            <w:pPr>
              <w:spacing w:after="2" w:line="238" w:lineRule="auto"/>
              <w:ind w:left="157" w:right="92"/>
              <w:jc w:val="center"/>
              <w:rPr>
                <w:rFonts w:asciiTheme="minorHAnsi" w:eastAsia="Comic Sans MS" w:hAnsiTheme="minorHAnsi" w:cstheme="majorHAnsi"/>
                <w:sz w:val="18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Find patterns that determine the size of shadows. </w:t>
            </w:r>
          </w:p>
          <w:p w:rsidR="00490F1B" w:rsidRPr="00A81C36" w:rsidRDefault="00490F1B">
            <w:pPr>
              <w:spacing w:after="2" w:line="238" w:lineRule="auto"/>
              <w:ind w:left="157" w:right="92"/>
              <w:jc w:val="center"/>
              <w:rPr>
                <w:rFonts w:asciiTheme="minorHAnsi" w:eastAsia="Comic Sans MS" w:hAnsiTheme="minorHAnsi" w:cstheme="majorHAnsi"/>
                <w:sz w:val="18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>Recognise that darkness is the absence of light.</w:t>
            </w:r>
          </w:p>
          <w:p w:rsidR="00490F1B" w:rsidRPr="00A81C36" w:rsidRDefault="00490F1B">
            <w:pPr>
              <w:spacing w:after="2" w:line="238" w:lineRule="auto"/>
              <w:ind w:left="157" w:right="92"/>
              <w:jc w:val="center"/>
              <w:rPr>
                <w:rFonts w:asciiTheme="minorHAnsi" w:eastAsia="Comic Sans MS" w:hAnsiTheme="minorHAnsi" w:cstheme="majorHAnsi"/>
                <w:sz w:val="18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>Recognise that shadows are made when light is blocked by an opaque object.</w:t>
            </w:r>
          </w:p>
          <w:p w:rsidR="00A753CA" w:rsidRPr="00A81C36" w:rsidRDefault="005D26D2">
            <w:pPr>
              <w:spacing w:after="2" w:line="238" w:lineRule="auto"/>
              <w:ind w:left="157" w:right="92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Sound – (Yr4)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</w:p>
          <w:p w:rsidR="00A753CA" w:rsidRPr="00A81C36" w:rsidRDefault="005D26D2">
            <w:pPr>
              <w:spacing w:after="2" w:line="238" w:lineRule="auto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Identify how sounds are made, associating some of them with something vibrating. </w:t>
            </w:r>
          </w:p>
          <w:p w:rsidR="00A753CA" w:rsidRPr="00A81C36" w:rsidRDefault="005D26D2">
            <w:pPr>
              <w:spacing w:after="3" w:line="238" w:lineRule="auto"/>
              <w:ind w:left="30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Find patterns between the pitch of a sound and features of the object that produced it. </w:t>
            </w:r>
          </w:p>
          <w:p w:rsidR="00A753CA" w:rsidRPr="00A81C36" w:rsidRDefault="005D26D2">
            <w:pPr>
              <w:jc w:val="center"/>
              <w:rPr>
                <w:rFonts w:asciiTheme="minorHAnsi" w:eastAsia="Comic Sans MS" w:hAnsiTheme="minorHAnsi" w:cstheme="majorHAnsi"/>
                <w:sz w:val="18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Find patterns between the volume of a sound and the strength of the vibrations that produced it. </w:t>
            </w:r>
          </w:p>
          <w:p w:rsidR="00490F1B" w:rsidRPr="00A81C36" w:rsidRDefault="00490F1B">
            <w:pPr>
              <w:jc w:val="center"/>
              <w:rPr>
                <w:rFonts w:asciiTheme="minorHAnsi" w:eastAsia="Comic Sans MS" w:hAnsiTheme="minorHAnsi" w:cstheme="majorHAnsi"/>
                <w:sz w:val="18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>Recognise that sounds get fainter as the distance from the sound source increases.</w:t>
            </w:r>
          </w:p>
          <w:p w:rsidR="00490F1B" w:rsidRPr="00A81C36" w:rsidRDefault="00490F1B">
            <w:pPr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>Recognise that vibrations travel through the medium of the ear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CA" w:rsidRPr="00A81C36" w:rsidRDefault="005D26D2">
            <w:pPr>
              <w:ind w:right="101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Plants (Yr3)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</w:p>
          <w:p w:rsidR="00A753CA" w:rsidRPr="00A81C36" w:rsidRDefault="005D26D2">
            <w:pPr>
              <w:ind w:left="104" w:right="40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Identify and describe the functions of different parts of flowering plants: roots, stem, leaves and flowers. </w:t>
            </w:r>
          </w:p>
          <w:p w:rsidR="00A753CA" w:rsidRPr="00A81C36" w:rsidRDefault="005D26D2">
            <w:pPr>
              <w:ind w:left="6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Explore the requirements of plants for life and growth </w:t>
            </w:r>
          </w:p>
          <w:p w:rsidR="00A753CA" w:rsidRPr="00A81C36" w:rsidRDefault="005D26D2">
            <w:pPr>
              <w:spacing w:after="2" w:line="238" w:lineRule="auto"/>
              <w:ind w:left="4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(air, light, water, nutrients from soil, and room to grow) and how they vary from plant to plant. </w:t>
            </w:r>
          </w:p>
          <w:p w:rsidR="00A753CA" w:rsidRPr="00A81C36" w:rsidRDefault="005D26D2">
            <w:pPr>
              <w:spacing w:after="2" w:line="238" w:lineRule="auto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Investigate the way in which water is transported within plants. </w:t>
            </w:r>
          </w:p>
          <w:p w:rsidR="00A753CA" w:rsidRPr="00A81C36" w:rsidRDefault="005D26D2">
            <w:pPr>
              <w:spacing w:line="239" w:lineRule="auto"/>
              <w:ind w:left="254" w:right="244" w:firstLine="5"/>
              <w:jc w:val="both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Explore the part that flowers play in the life cycle of flowering plants, including pollination, seed formation and seed dispersal. </w:t>
            </w:r>
          </w:p>
          <w:p w:rsidR="00A753CA" w:rsidRPr="00A81C36" w:rsidRDefault="005D26D2">
            <w:pPr>
              <w:ind w:left="11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All Living Things (Yr4)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</w:p>
          <w:p w:rsidR="00A753CA" w:rsidRPr="00A81C36" w:rsidRDefault="005D26D2">
            <w:pPr>
              <w:spacing w:line="239" w:lineRule="auto"/>
              <w:ind w:left="6" w:hanging="6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Identify and name a variety of living things (plants and animals) in the local and wider environment, using classification keys to assign them to groups. </w:t>
            </w:r>
          </w:p>
          <w:p w:rsidR="00A753CA" w:rsidRPr="00A81C36" w:rsidRDefault="005D26D2">
            <w:pPr>
              <w:ind w:left="105" w:right="41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Recognise that environments can change and that this can sometimes pose dangers to living things. </w:t>
            </w:r>
          </w:p>
        </w:tc>
      </w:tr>
      <w:tr w:rsidR="00A753CA" w:rsidRPr="00A81C36">
        <w:trPr>
          <w:trHeight w:val="302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00"/>
          </w:tcPr>
          <w:p w:rsidR="00A753CA" w:rsidRPr="00A81C36" w:rsidRDefault="005D26D2">
            <w:pPr>
              <w:ind w:left="286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hAnsiTheme="minorHAnsi" w:cstheme="majorHAnsi"/>
                <w:noProof/>
              </w:rPr>
              <mc:AlternateContent>
                <mc:Choice Requires="wpg">
                  <w:drawing>
                    <wp:inline distT="0" distB="0" distL="0" distR="0">
                      <wp:extent cx="138042" cy="214918"/>
                      <wp:effectExtent l="0" t="0" r="0" b="0"/>
                      <wp:docPr id="13185" name="Group 131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042" cy="214918"/>
                                <a:chOff x="0" y="0"/>
                                <a:chExt cx="138042" cy="214918"/>
                              </a:xfrm>
                            </wpg:grpSpPr>
                            <wps:wsp>
                              <wps:cNvPr id="1309" name="Rectangle 1309"/>
                              <wps:cNvSpPr/>
                              <wps:spPr>
                                <a:xfrm rot="-5399999">
                                  <a:off x="-14366" y="16954"/>
                                  <a:ext cx="212330" cy="1835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53CA" w:rsidRDefault="005D26D2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color w:val="FFFFFF"/>
                                        <w:sz w:val="20"/>
                                      </w:rPr>
                                      <w:t>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0" name="Rectangle 1310"/>
                              <wps:cNvSpPr/>
                              <wps:spPr>
                                <a:xfrm rot="-5399999">
                                  <a:off x="55291" y="-73405"/>
                                  <a:ext cx="73014" cy="1835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53CA" w:rsidRDefault="005D26D2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color w:val="FFFFFF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185" o:spid="_x0000_s1057" style="width:10.85pt;height:16.9pt;mso-position-horizontal-relative:char;mso-position-vertical-relative:line" coordsize="138042,2149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ibxnXAIAAIUGAAAOAAAAZHJzL2Uyb0RvYy54bWzEld1u2yAUx+8n7R0Q94mNHaeJFaea1jWa&#13;&#10;NK3Vuj0AwfhDsgEBiZM9/Q74I1kr7aKVulwQfA4+nPP7H/Dm9tQ26Mi1qaXIMJmHGHHBZF6LMsO/&#13;&#10;ft7PVhgZS0VOGyl4hs/c4Nvtxw+bTqU8kpVscq4RBBEm7VSGK2tVGgSGVbylZi4VF+AspG6phUdd&#13;&#10;BrmmHURvmyAKw2XQSZ0rLRk3Bqx3vRNvffyi4Mw+FIXhFjUZhtysH7Uf924MthualpqqqmZDGvQV&#13;&#10;WbS0FrDpFOqOWooOun4Rqq2ZlkYWds5kG8iiqBn3NUA1JHxWzU7Lg/K1lGlXqgkToH3G6dVh2ffj&#13;&#10;o0Z1DtrFZJVgJGgLMvmdUW8CRJ0qU1i50+pJPerBUPZPrupToVv3D/Wgk4d7nuDyk0UMjCRehYsI&#13;&#10;IwauiCzWZNXDZxUo9OItVn3553vBuGngcptS6RS0kbmQMm8j9VRRxb0AxtU/kQrXI6gf0GFUlA0H&#13;&#10;WGD1aPzaCZRJDTAbKSEtoQdnSbx2P98yA7QZWcTLJUaAhyzXyaKnM9KLSBTH0MCOHlnFyXrp/BMF&#13;&#10;mipt7I7LFrlJhjXk5aPT4zdj+6XjEpdLI9wo5H3dNL3XWQDmmK6b2dP+5Hsj8tk4017mZ8BQSf37&#13;&#10;AY590cguw3KYYXcTwObOi1HzVQB+d+jGiR4n+3GibfNZ+qPZp/PpYGVR+3wvuw15ga6uE99FYAJp&#13;&#10;9yfhWmCwvkHgJInWxOs7u4kXYfK3wDdxSBZX+nr3u+nrd7sQ/3/6+uMMd53v7eFedpfp9bPvh8vX&#13;&#10;Y/sHAAD//wMAUEsDBBQABgAIAAAAIQAgzQGC3wAAAAgBAAAPAAAAZHJzL2Rvd25yZXYueG1sTI9P&#13;&#10;S8NAEMXvgt9hGcGb3aRBLWk2pdQ/pyLYCuJtmkyT0OxsyG6T9Ns7etHLg+Hx3rxftppsqwbqfePY&#13;&#10;QDyLQBEXrmy4MvCxf7lbgPIBucTWMRm4kIdVfn2VYVq6kd9p2IVKSQn7FA3UIXSp1r6oyaKfuY5Y&#13;&#10;vKPrLQY5+0qXPY5Sbls9j6IHbbFh+VBjR5uaitPubA28jjiuk/h52J6Om8vX/v7tcxuTMbc309NS&#13;&#10;ZL0EFWgKfwn4YZD9kMuwgztz6VVrQGjCr4o3jx9BHQwkyQJ0nun/APk3AAAA//8DAFBLAQItABQA&#13;&#10;BgAIAAAAIQC2gziS/gAAAOEBAAATAAAAAAAAAAAAAAAAAAAAAABbQ29udGVudF9UeXBlc10ueG1s&#13;&#10;UEsBAi0AFAAGAAgAAAAhADj9If/WAAAAlAEAAAsAAAAAAAAAAAAAAAAALwEAAF9yZWxzLy5yZWxz&#13;&#10;UEsBAi0AFAAGAAgAAAAhACmJvGdcAgAAhQYAAA4AAAAAAAAAAAAAAAAALgIAAGRycy9lMm9Eb2Mu&#13;&#10;eG1sUEsBAi0AFAAGAAgAAAAhACDNAYLfAAAACAEAAA8AAAAAAAAAAAAAAAAAtgQAAGRycy9kb3du&#13;&#10;cmV2LnhtbFBLBQYAAAAABAAEAPMAAADCBQAAAAA=&#13;&#10;">
                      <v:rect id="Rectangle 1309" o:spid="_x0000_s1058" style="position:absolute;left:-14366;top:16954;width:212330;height:183596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guhyygAAAOIAAAAPAAAAZHJzL2Rvd25yZXYueG1sRI/LagJB&#13;&#10;EEX3Qv6hqYA77fFBHqOtBEXGjUJ8hCwr0zUPMl09Trc6/r0tBLIpqrjcU5zpvDWVuFDjSssKBv0I&#13;&#10;BHFqdcm5gsN+1XsD4TyyxsoyKbiRg/nsqTPFWNsrf9Jl53MRIOxiVFB4X8dSurQgg65va+KQZbYx&#13;&#10;6MPZ5FI3eA1wU8lhFL1IgyWHDwXWtCgo/d2djYLjYH/+Stz2h7+z0+t445NtlidKdZ/b5SSMjwkI&#13;&#10;T63/b/wh1jo4jKJ3eCiFFeTsDgAA//8DAFBLAQItABQABgAIAAAAIQDb4fbL7gAAAIUBAAATAAAA&#13;&#10;AAAAAAAAAAAAAAAAAABbQ29udGVudF9UeXBlc10ueG1sUEsBAi0AFAAGAAgAAAAhAFr0LFu/AAAA&#13;&#10;FQEAAAsAAAAAAAAAAAAAAAAAHwEAAF9yZWxzLy5yZWxzUEsBAi0AFAAGAAgAAAAhAKKC6HLKAAAA&#13;&#10;4gAAAA8AAAAAAAAAAAAAAAAABwIAAGRycy9kb3ducmV2LnhtbFBLBQYAAAAAAwADALcAAAD+AgAA&#13;&#10;AAA=&#13;&#10;" filled="f" stroked="f">
                        <v:textbox inset="0,0,0,0">
                          <w:txbxContent>
                            <w:p w:rsidR="00A753CA" w:rsidRDefault="005D26D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FFFFFF"/>
                                  <w:sz w:val="20"/>
                                </w:rPr>
                                <w:t>RE</w:t>
                              </w:r>
                            </w:p>
                          </w:txbxContent>
                        </v:textbox>
                      </v:rect>
                      <v:rect id="Rectangle 1310" o:spid="_x0000_s1059" style="position:absolute;left:55291;top:-73405;width:73014;height:183595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dcyygAAAOIAAAAPAAAAZHJzL2Rvd25yZXYueG1sRI9NS8NA&#13;&#10;EIbvBf/DMoK3dpNaVNJui1QkXlpoq9LjNDv5wOxszG7b+O+dg+BleIdhnpdnsRpcqy7Uh8azgXSS&#13;&#10;gCIuvG24MvB+eB0/gQoR2WLrmQz8UIDV8ma0wMz6K+/oso+VEgiHDA3UMXaZ1qGoyWGY+I5YbqXv&#13;&#10;HUZZ+0rbHq8Cd62eJsmDdtiwNNTY0bqm4mt/dgY+0sP5Mw/bEx/L78fZJubbssqNubsdXuYynueg&#13;&#10;Ig3x/+MP8WbF4T4VCVGSCHr5CwAA//8DAFBLAQItABQABgAIAAAAIQDb4fbL7gAAAIUBAAATAAAA&#13;&#10;AAAAAAAAAAAAAAAAAABbQ29udGVudF9UeXBlc10ueG1sUEsBAi0AFAAGAAgAAAAhAFr0LFu/AAAA&#13;&#10;FQEAAAsAAAAAAAAAAAAAAAAAHwEAAF9yZWxzLy5yZWxzUEsBAi0AFAAGAAgAAAAhALZh1zLKAAAA&#13;&#10;4gAAAA8AAAAAAAAAAAAAAAAABwIAAGRycy9kb3ducmV2LnhtbFBLBQYAAAAAAwADALcAAAD+AgAA&#13;&#10;AAA=&#13;&#10;" filled="f" stroked="f">
                        <v:textbox inset="0,0,0,0">
                          <w:txbxContent>
                            <w:p w:rsidR="00A753CA" w:rsidRDefault="005D26D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96" w:rsidRPr="00D74B96" w:rsidRDefault="00D74B96" w:rsidP="00D74B96">
            <w:pPr>
              <w:jc w:val="center"/>
              <w:rPr>
                <w:rFonts w:asciiTheme="minorHAnsi" w:eastAsia="Comic Sans MS" w:hAnsiTheme="minorHAnsi" w:cstheme="majorHAnsi"/>
                <w:sz w:val="18"/>
              </w:rPr>
            </w:pPr>
            <w:r w:rsidRPr="00D74B96">
              <w:rPr>
                <w:rFonts w:asciiTheme="minorHAnsi" w:eastAsia="Comic Sans MS" w:hAnsiTheme="minorHAnsi" w:cstheme="majorHAnsi"/>
                <w:sz w:val="18"/>
              </w:rPr>
              <w:t>We use the Northumberland County Council Agreed Syllabus</w:t>
            </w:r>
          </w:p>
          <w:p w:rsidR="00661A06" w:rsidRDefault="005D26D2">
            <w:pPr>
              <w:jc w:val="center"/>
              <w:rPr>
                <w:rFonts w:asciiTheme="minorHAnsi" w:eastAsia="Comic Sans MS" w:hAnsiTheme="minorHAnsi" w:cstheme="majorHAnsi"/>
                <w:sz w:val="18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</w:p>
          <w:p w:rsidR="00661A06" w:rsidRDefault="00661A06">
            <w:pPr>
              <w:jc w:val="center"/>
              <w:rPr>
                <w:rFonts w:asciiTheme="minorHAnsi" w:eastAsia="Comic Sans MS" w:hAnsiTheme="minorHAnsi" w:cstheme="majorHAnsi"/>
                <w:sz w:val="18"/>
              </w:rPr>
            </w:pPr>
            <w:r>
              <w:rPr>
                <w:rFonts w:asciiTheme="minorHAnsi" w:eastAsia="Comic Sans MS" w:hAnsiTheme="minorHAnsi" w:cstheme="majorHAnsi"/>
                <w:sz w:val="18"/>
              </w:rPr>
              <w:t xml:space="preserve">Unit 4 – Christianity  - Communities –  Further develop children’s understanding of Christianity across the world </w:t>
            </w:r>
            <w:r w:rsidR="00D74B96">
              <w:rPr>
                <w:rFonts w:asciiTheme="minorHAnsi" w:eastAsia="Comic Sans MS" w:hAnsiTheme="minorHAnsi" w:cstheme="majorHAnsi"/>
                <w:sz w:val="18"/>
              </w:rPr>
              <w:t xml:space="preserve"> and links with our work with Christian Aid. Also Unit 5 – Festivals and Celebrations ( Harvest, Christmas/ Christingle)</w:t>
            </w:r>
          </w:p>
          <w:p w:rsidR="00D74B96" w:rsidRDefault="00D74B96">
            <w:pPr>
              <w:jc w:val="center"/>
              <w:rPr>
                <w:rFonts w:asciiTheme="minorHAnsi" w:eastAsia="Comic Sans MS" w:hAnsiTheme="minorHAnsi" w:cstheme="majorHAnsi"/>
                <w:sz w:val="18"/>
              </w:rPr>
            </w:pPr>
          </w:p>
          <w:p w:rsidR="00661A06" w:rsidRPr="00D74B96" w:rsidRDefault="00D74B96" w:rsidP="00D74B96">
            <w:pPr>
              <w:jc w:val="center"/>
              <w:rPr>
                <w:rFonts w:asciiTheme="minorHAnsi" w:eastAsia="Comic Sans MS" w:hAnsiTheme="minorHAnsi" w:cstheme="majorHAnsi"/>
                <w:sz w:val="18"/>
              </w:rPr>
            </w:pPr>
            <w:r>
              <w:rPr>
                <w:rFonts w:asciiTheme="minorHAnsi" w:eastAsia="Comic Sans MS" w:hAnsiTheme="minorHAnsi" w:cstheme="majorHAnsi"/>
                <w:sz w:val="18"/>
              </w:rPr>
              <w:t xml:space="preserve">Unit 1 </w:t>
            </w:r>
            <w:r w:rsidR="00661A06">
              <w:rPr>
                <w:rFonts w:asciiTheme="minorHAnsi" w:eastAsia="Comic Sans MS" w:hAnsiTheme="minorHAnsi" w:cstheme="majorHAnsi"/>
                <w:sz w:val="18"/>
              </w:rPr>
              <w:t>- Christianity : Jesus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96" w:rsidRDefault="00D74B96" w:rsidP="00D74B96">
            <w:pPr>
              <w:ind w:left="-12"/>
              <w:jc w:val="center"/>
              <w:rPr>
                <w:rFonts w:asciiTheme="minorHAnsi" w:eastAsia="Comic Sans MS" w:hAnsiTheme="minorHAnsi" w:cstheme="majorHAnsi"/>
                <w:sz w:val="18"/>
              </w:rPr>
            </w:pPr>
            <w:r w:rsidRPr="00D74B96">
              <w:rPr>
                <w:rFonts w:asciiTheme="minorHAnsi" w:eastAsia="Comic Sans MS" w:hAnsiTheme="minorHAnsi" w:cstheme="majorHAnsi"/>
                <w:sz w:val="18"/>
              </w:rPr>
              <w:t>We use the Northumberland County Council Agreed Syllabus</w:t>
            </w:r>
          </w:p>
          <w:p w:rsidR="00D74B96" w:rsidRDefault="00D74B96" w:rsidP="00D74B96">
            <w:pPr>
              <w:ind w:left="-12"/>
              <w:jc w:val="center"/>
              <w:rPr>
                <w:rFonts w:asciiTheme="minorHAnsi" w:eastAsia="Comic Sans MS" w:hAnsiTheme="minorHAnsi" w:cstheme="majorHAnsi"/>
                <w:sz w:val="18"/>
              </w:rPr>
            </w:pPr>
          </w:p>
          <w:p w:rsidR="00D74B96" w:rsidRPr="00D74B96" w:rsidRDefault="00D74B96" w:rsidP="00D74B96">
            <w:pPr>
              <w:ind w:left="-12"/>
              <w:jc w:val="center"/>
              <w:rPr>
                <w:rFonts w:asciiTheme="minorHAnsi" w:eastAsia="Comic Sans MS" w:hAnsiTheme="minorHAnsi" w:cstheme="majorHAnsi"/>
                <w:sz w:val="18"/>
              </w:rPr>
            </w:pPr>
          </w:p>
          <w:p w:rsidR="00A753CA" w:rsidRPr="00A81C36" w:rsidRDefault="00D74B96">
            <w:pPr>
              <w:ind w:left="-12"/>
              <w:jc w:val="center"/>
              <w:rPr>
                <w:rFonts w:asciiTheme="minorHAnsi" w:hAnsiTheme="minorHAnsi" w:cstheme="majorHAnsi"/>
              </w:rPr>
            </w:pPr>
            <w:r>
              <w:rPr>
                <w:rFonts w:asciiTheme="minorHAnsi" w:eastAsia="Comic Sans MS" w:hAnsiTheme="minorHAnsi" w:cstheme="majorHAnsi"/>
                <w:sz w:val="18"/>
              </w:rPr>
              <w:t>Islam – Recap on Unit 1 and 2 ( festivals, celebrations and  lifestyles Unit 3 - stories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B96" w:rsidRPr="00D74B96" w:rsidRDefault="00D74B96" w:rsidP="00D74B96">
            <w:pPr>
              <w:rPr>
                <w:rFonts w:asciiTheme="minorHAnsi" w:eastAsia="Comic Sans MS" w:hAnsiTheme="minorHAnsi" w:cstheme="majorHAnsi"/>
                <w:sz w:val="18"/>
              </w:rPr>
            </w:pPr>
            <w:r>
              <w:rPr>
                <w:rFonts w:asciiTheme="minorHAnsi" w:eastAsia="Comic Sans MS" w:hAnsiTheme="minorHAnsi" w:cstheme="majorHAnsi"/>
                <w:sz w:val="18"/>
              </w:rPr>
              <w:t xml:space="preserve">       </w:t>
            </w:r>
            <w:r w:rsidRPr="00D74B96">
              <w:rPr>
                <w:rFonts w:asciiTheme="minorHAnsi" w:eastAsia="Comic Sans MS" w:hAnsiTheme="minorHAnsi" w:cstheme="majorHAnsi"/>
                <w:sz w:val="18"/>
              </w:rPr>
              <w:t>We use the Northumberland County Council Agreed Syllabus</w:t>
            </w:r>
          </w:p>
          <w:p w:rsidR="00A753CA" w:rsidRPr="00A81C36" w:rsidRDefault="00D74B96">
            <w:pPr>
              <w:jc w:val="center"/>
              <w:rPr>
                <w:rFonts w:asciiTheme="minorHAnsi" w:hAnsiTheme="minorHAnsi" w:cstheme="majorHAnsi"/>
              </w:rPr>
            </w:pPr>
            <w:r>
              <w:rPr>
                <w:rFonts w:asciiTheme="minorHAnsi" w:eastAsia="Comic Sans MS" w:hAnsiTheme="minorHAnsi" w:cstheme="majorHAnsi"/>
                <w:sz w:val="18"/>
              </w:rPr>
              <w:t>Unit 1 – Christianity  - God</w:t>
            </w:r>
            <w:r w:rsidR="005D26D2"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</w:p>
        </w:tc>
      </w:tr>
      <w:tr w:rsidR="00A753CA" w:rsidRPr="00A81C36">
        <w:trPr>
          <w:trHeight w:val="511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753CA" w:rsidRPr="00A81C36" w:rsidRDefault="005D26D2">
            <w:pPr>
              <w:ind w:left="171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hAnsiTheme="minorHAnsi" w:cstheme="majorHAnsi"/>
                <w:noProof/>
              </w:rPr>
              <mc:AlternateContent>
                <mc:Choice Requires="wpg">
                  <w:drawing>
                    <wp:inline distT="0" distB="0" distL="0" distR="0">
                      <wp:extent cx="283334" cy="1300352"/>
                      <wp:effectExtent l="0" t="0" r="0" b="0"/>
                      <wp:docPr id="13480" name="Group 13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334" cy="1300352"/>
                                <a:chOff x="0" y="0"/>
                                <a:chExt cx="283334" cy="1300352"/>
                              </a:xfrm>
                            </wpg:grpSpPr>
                            <wps:wsp>
                              <wps:cNvPr id="1427" name="Rectangle 1427"/>
                              <wps:cNvSpPr/>
                              <wps:spPr>
                                <a:xfrm rot="-5399999">
                                  <a:off x="2465" y="802230"/>
                                  <a:ext cx="178667" cy="1835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53CA" w:rsidRDefault="005D26D2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20"/>
                                      </w:rPr>
                                      <w:t xml:space="preserve">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8" name="Rectangle 1428"/>
                              <wps:cNvSpPr/>
                              <wps:spPr>
                                <a:xfrm rot="-5399999">
                                  <a:off x="40486" y="706139"/>
                                  <a:ext cx="102623" cy="1835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53CA" w:rsidRDefault="005D26D2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9" name="Rectangle 1429"/>
                              <wps:cNvSpPr/>
                              <wps:spPr>
                                <a:xfrm rot="-5399999">
                                  <a:off x="-188816" y="399112"/>
                                  <a:ext cx="561230" cy="1835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53CA" w:rsidRDefault="005D26D2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20"/>
                                      </w:rPr>
                                      <w:t>Safety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30" name="Rectangle 1430"/>
                              <wps:cNvSpPr/>
                              <wps:spPr>
                                <a:xfrm rot="-5399999">
                                  <a:off x="66646" y="232097"/>
                                  <a:ext cx="50302" cy="1835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53CA" w:rsidRDefault="005D26D2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31" name="Rectangle 1431"/>
                              <wps:cNvSpPr/>
                              <wps:spPr>
                                <a:xfrm rot="-5399999">
                                  <a:off x="66647" y="192474"/>
                                  <a:ext cx="50302" cy="1835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53CA" w:rsidRDefault="005D26D2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52" name="Rectangle 10852"/>
                              <wps:cNvSpPr/>
                              <wps:spPr>
                                <a:xfrm rot="-5399999">
                                  <a:off x="157687" y="1137934"/>
                                  <a:ext cx="561276" cy="1482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53CA" w:rsidRDefault="005D26D2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sz w:val="16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53" name="Rectangle 10853"/>
                              <wps:cNvSpPr/>
                              <wps:spPr>
                                <a:xfrm rot="-5399999">
                                  <a:off x="-53625" y="926621"/>
                                  <a:ext cx="561276" cy="1482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53CA" w:rsidRDefault="005D26D2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sz w:val="16"/>
                                      </w:rPr>
                                      <w:t xml:space="preserve">SWGfL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34" name="Rectangle 1434"/>
                              <wps:cNvSpPr/>
                              <wps:spPr>
                                <a:xfrm rot="-5399999">
                                  <a:off x="216060" y="775682"/>
                                  <a:ext cx="59889" cy="1482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53CA" w:rsidRDefault="005D26D2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sz w:val="16"/>
                                      </w:rPr>
                                      <w:t>–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35" name="Rectangle 1435"/>
                              <wps:cNvSpPr/>
                              <wps:spPr>
                                <a:xfrm rot="-5399999">
                                  <a:off x="225701" y="739604"/>
                                  <a:ext cx="40605" cy="1482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53CA" w:rsidRDefault="005D26D2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36" name="Rectangle 1436"/>
                              <wps:cNvSpPr/>
                              <wps:spPr>
                                <a:xfrm rot="-5399999">
                                  <a:off x="-267943" y="215478"/>
                                  <a:ext cx="1027897" cy="1482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53CA" w:rsidRDefault="005D26D2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sz w:val="16"/>
                                      </w:rPr>
                                      <w:t>Digital Literacy)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37" name="Rectangle 1437"/>
                              <wps:cNvSpPr/>
                              <wps:spPr>
                                <a:xfrm rot="-5399999">
                                  <a:off x="225701" y="-63873"/>
                                  <a:ext cx="40606" cy="1482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53CA" w:rsidRDefault="005D26D2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480" o:spid="_x0000_s1060" style="width:22.3pt;height:102.4pt;mso-position-horizontal-relative:char;mso-position-vertical-relative:line" coordsize="2833,130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Gd8UrwMAAHoXAAAOAAAAZHJzL2Uyb0RvYy54bWzkmFtvmzAUx98n7Tsg3lt8AWNQ02rapZo0&#13;&#10;rdUuH8AlkCABRjZt0n36HRtwsiSqtERKHugDNYbYx//fOccH39yt68p7yZUuZTPz8TXyvbzJ5Lxs&#13;&#10;FjP/968vV9z3dCeauahkk8/811z7d7fv392s2jQncimrea48GKTR6aqd+cuua9Mg0Nkyr4W+lm3e&#13;&#10;wMNCqlp0cKsWwVyJFYxeVwFBiAUrqeatklmuNfR+6h/6t3b8osiz7qEodN551cwH2zp7Vfb6ZK7B&#13;&#10;7Y1IF0q0yzIbzBBHWFGLsoFJ3VCfRCe8Z1XuDVWXmZJaFt11JutAFkWZ5XYNsBqMdlZzr+Rza9ey&#13;&#10;SFeL1skE0u7odPSw2feXR+WVc2BHQw4KNaIGTHZmr+8CiVbtIoU371X7s31UQ8eivzOrXheqNv9h&#13;&#10;Pd7aivvqxM3XnZdBJ+GU0tD3MniEKUI0Ir362RIQ7f0sW35++4fBOG1grHPGrFpwJL3RSp+m1c+l&#13;&#10;aHOLQBsFRq1CEo9S/QAfE82iyj1seq049l0nlU41qDbq5CkJXngV0cT8WacZZCMhi3wP5OGIEDr4&#13;&#10;5igfjjljMKmVj9MoYWYqJ4JIW6W7+1zWnmnMfAVm2cHFyzfd9a+OrxhTqsZcG/mlrKr+qekBLUdr&#13;&#10;TatbP62tcxA7m+l6kvNXUGEp1Z8HiPuikquZL4eWb1IBTG6e+l71tQH1TdSNDTU2nsaG6qqP0sZm&#13;&#10;b86H504WpbV3M9tgF2A1rngevpC3+lD4hy8/hW+IQs4s4BgxTJPe/R1gRBihW4CjswJ2njsVwMlB&#13;&#10;wBaK8TEI9v8O4CvMOcc9YghvjIcMNyKOGDZxvYnh8yJ2zjsRxEbq/RjuE+uxiBljYQ+YUIISGzUi&#13;&#10;dYARReRifJ3vToUvPsgXn5KjDV/YZU2NkpAwDv/N0dEl+W4cdxp8EYcKcT+AbfcJVRaOYsYHxJjG&#13;&#10;CdSkMNpWDEOSjiHEbaEVcoLoOfdh6rx3MpCh5tnL0gDZyn5smobympG+mE4IY8Sq+gZj6wPnKqap&#13;&#10;LQvM0qbBODSffXuITe8JYUwwQww2eMjUcRwxvltqJZxDheeC+LyAne9OBTCE2gHAtrw9NoQJiWIE&#13;&#10;O7wBTBOGdtJ0CPRh1gsBdq47FcCwIR4A7E4FjvpaIixOQsj+QJjgKIzt98kmSWNEYg4V9qUYO++d&#13;&#10;CmOQ+gBjdzBwDOOtIL5ilMc2MW4QmyDeLrXOm6Wd914asD3BhANee543HEabE+Tte3sGtjkyv/0L&#13;&#10;AAD//wMAUEsDBBQABgAIAAAAIQASGYwp4AAAAAkBAAAPAAAAZHJzL2Rvd25yZXYueG1sTI9Pa8JA&#13;&#10;EMXvBb/DMkJvdRObisRsROyfkxTUQultzY5JMDsbsmsSv32nvbSXB8PjvXm/bD3aRvTY+dqRgngW&#13;&#10;gUAqnKmpVPBxfH1YgvBBk9GNI1RwQw/rfHKX6dS4gfbYH0IpuIR8qhVUIbSplL6o0Go/cy0Se2fX&#13;&#10;WR347EppOj1wuW3kPIoW0uqa+EOlW9xWWFwOV6vgbdDD5jF+6XeX8/b2dXx6/9zFqNT9dHxesWxW&#13;&#10;IAKO4S8BPwy8H3IednJXMl40Cpgm/Cp7SbIAcVIwj5IlyDyT/wnybwAAAP//AwBQSwECLQAUAAYA&#13;&#10;CAAAACEAtoM4kv4AAADhAQAAEwAAAAAAAAAAAAAAAAAAAAAAW0NvbnRlbnRfVHlwZXNdLnhtbFBL&#13;&#10;AQItABQABgAIAAAAIQA4/SH/1gAAAJQBAAALAAAAAAAAAAAAAAAAAC8BAABfcmVscy8ucmVsc1BL&#13;&#10;AQItABQABgAIAAAAIQAKGd8UrwMAAHoXAAAOAAAAAAAAAAAAAAAAAC4CAABkcnMvZTJvRG9jLnht&#13;&#10;bFBLAQItABQABgAIAAAAIQASGYwp4AAAAAkBAAAPAAAAAAAAAAAAAAAAAAkGAABkcnMvZG93bnJl&#13;&#10;di54bWxQSwUGAAAAAAQABADzAAAAFgcAAAAA&#13;&#10;">
                      <v:rect id="Rectangle 1427" o:spid="_x0000_s1061" style="position:absolute;left:24;top:8022;width:1787;height:1835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TkieygAAAOIAAAAPAAAAZHJzL2Rvd25yZXYueG1sRI9Na8JA&#13;&#10;EIbvQv/DMgVvZqOIlugqRZF4Uai2pcdpdvJBs7Mxu2r8911B8DLM8PI+wzNfdqYWF2pdZVnBMIpB&#13;&#10;EGdWV1wo+DxuBm8gnEfWWFsmBTdysFy89OaYaHvlD7ocfCEChF2CCkrvm0RKl5Vk0EW2IQ5ZbluD&#13;&#10;PpxtIXWL1wA3tRzF8UQarDh8KLGhVUnZ3+FsFHwNj+fv1O1/+Sc/Tcc7n+7zIlWq/9qtZ2G8z0B4&#13;&#10;6vyz8UBsdXAYj6ZwVworyMU/AAAA//8DAFBLAQItABQABgAIAAAAIQDb4fbL7gAAAIUBAAATAAAA&#13;&#10;AAAAAAAAAAAAAAAAAABbQ29udGVudF9UeXBlc10ueG1sUEsBAi0AFAAGAAgAAAAhAFr0LFu/AAAA&#13;&#10;FQEAAAsAAAAAAAAAAAAAAAAAHwEAAF9yZWxzLy5yZWxzUEsBAi0AFAAGAAgAAAAhADdOSJ7KAAAA&#13;&#10;4gAAAA8AAAAAAAAAAAAAAAAABwIAAGRycy9kb3ducmV2LnhtbFBLBQYAAAAAAwADALcAAAD+AgAA&#13;&#10;AAA=&#13;&#10;" filled="f" stroked="f">
                        <v:textbox inset="0,0,0,0">
                          <w:txbxContent>
                            <w:p w:rsidR="00A753CA" w:rsidRDefault="005D26D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0"/>
                                </w:rPr>
                                <w:t xml:space="preserve">E </w:t>
                              </w:r>
                            </w:p>
                          </w:txbxContent>
                        </v:textbox>
                      </v:rect>
                      <v:rect id="Rectangle 1428" o:spid="_x0000_s1062" style="position:absolute;left:405;top:7061;width:1026;height:1835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0dzsygAAAOIAAAAPAAAAZHJzL2Rvd25yZXYueG1sRI9PawJB&#13;&#10;DMXvhX6HIUJvdVYRK6ujSEvZXipUW/EYd7J/cCez3Rl1/fbNoeDlkccjv+QtVr1r1IW6UHs2MBom&#13;&#10;oIhzb2suDXzv3p9noEJEtth4JgM3CrBaPj4sMLX+yl902cZSCYRDigaqGNtU65BX5DAMfUssWeE7&#13;&#10;h1FsV2rb4VXgrtHjJJlqhzXLhQpbeq0oP23PzsDPaHfeZ2Fz5EPx+zL5jNmmKDNjngb921xkPQcV&#13;&#10;qY/3jX/Eh5UOk7H8LJVkBL38AwAA//8DAFBLAQItABQABgAIAAAAIQDb4fbL7gAAAIUBAAATAAAA&#13;&#10;AAAAAAAAAAAAAAAAAABbQ29udGVudF9UeXBlc10ueG1sUEsBAi0AFAAGAAgAAAAhAFr0LFu/AAAA&#13;&#10;FQEAAAsAAAAAAAAAAAAAAAAAHwEAAF9yZWxzLy5yZWxzUEsBAi0AFAAGAAgAAAAhAEbR3OzKAAAA&#13;&#10;4gAAAA8AAAAAAAAAAAAAAAAABwIAAGRycy9kb3ducmV2LnhtbFBLBQYAAAAAAwADALcAAAD+AgAA&#13;&#10;AAA=&#13;&#10;" filled="f" stroked="f">
                        <v:textbox inset="0,0,0,0">
                          <w:txbxContent>
                            <w:p w:rsidR="00A753CA" w:rsidRDefault="005D26D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429" o:spid="_x0000_s1063" style="position:absolute;left:-1889;top:3991;width:5613;height:1835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nXl3ygAAAOIAAAAPAAAAZHJzL2Rvd25yZXYueG1sRI9Na8JA&#13;&#10;EIbvQv/DMgVvukmQtkZXEUXSS4VqFY/T7OSDZmdjdtX033cLhV6GGV7eZ3jmy9404kadqy0riMcR&#13;&#10;COLc6ppLBR+H7egFhPPIGhvLpOCbHCwXD4M5ptre+Z1ue1+KAGGXooLK+zaV0uUVGXRj2xKHrLCd&#13;&#10;QR/OrpS6w3uAm0YmUfQkDdYcPlTY0rqi/Gt/NQqO8eF6ytzuk8/F5Xny5rNdUWZKDR/7zSyM1QyE&#13;&#10;p97/N/4Qrzo4TJIp/CqFFeTiBwAA//8DAFBLAQItABQABgAIAAAAIQDb4fbL7gAAAIUBAAATAAAA&#13;&#10;AAAAAAAAAAAAAAAAAABbQ29udGVudF9UeXBlc10ueG1sUEsBAi0AFAAGAAgAAAAhAFr0LFu/AAAA&#13;&#10;FQEAAAsAAAAAAAAAAAAAAAAAHwEAAF9yZWxzLy5yZWxzUEsBAi0AFAAGAAgAAAAhACmdeXfKAAAA&#13;&#10;4gAAAA8AAAAAAAAAAAAAAAAABwIAAGRycy9kb3ducmV2LnhtbFBLBQYAAAAAAwADALcAAAD+AgAA&#13;&#10;AAA=&#13;&#10;" filled="f" stroked="f">
                        <v:textbox inset="0,0,0,0">
                          <w:txbxContent>
                            <w:p w:rsidR="00A753CA" w:rsidRDefault="005D26D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0"/>
                                </w:rPr>
                                <w:t>Safety</w:t>
                              </w:r>
                            </w:p>
                          </w:txbxContent>
                        </v:textbox>
                      </v:rect>
                      <v:rect id="Rectangle 1430" o:spid="_x0000_s1064" style="position:absolute;left:666;top:2321;width:503;height:1835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fkY3ygAAAOIAAAAPAAAAZHJzL2Rvd25yZXYueG1sRI9NS8NA&#13;&#10;EIbvgv9hGcGb3VSLStptKRWJFwtttPQ4ZicfmJ2N2W2b/vvOQehleIdhnpdnthhcq47Uh8azgfEo&#13;&#10;AUVceNtwZeArf394BRUissXWMxk4U4DF/PZmhqn1J97QcRsrJRAOKRqoY+xSrUNRk8Mw8h2x3Erf&#13;&#10;O4yy9pW2PZ4E7lr9mCTP2mHD0lBjR6uait/twRn4HueHXRbWP7wv/14mnzFbl1VmzP3d8DaVsZyC&#13;&#10;ijTE68c/4sOKw+RJJERJIuj5BQAA//8DAFBLAQItABQABgAIAAAAIQDb4fbL7gAAAIUBAAATAAAA&#13;&#10;AAAAAAAAAAAAAAAAAABbQ29udGVudF9UeXBlc10ueG1sUEsBAi0AFAAGAAgAAAAhAFr0LFu/AAAA&#13;&#10;FQEAAAsAAAAAAAAAAAAAAAAAHwEAAF9yZWxzLy5yZWxzUEsBAi0AFAAGAAgAAAAhAD1+RjfKAAAA&#13;&#10;4gAAAA8AAAAAAAAAAAAAAAAABwIAAGRycy9kb3ducmV2LnhtbFBLBQYAAAAAAwADALcAAAD+AgAA&#13;&#10;AAA=&#13;&#10;" filled="f" stroked="f">
                        <v:textbox inset="0,0,0,0">
                          <w:txbxContent>
                            <w:p w:rsidR="00A753CA" w:rsidRDefault="005D26D2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31" o:spid="_x0000_s1065" style="position:absolute;left:666;top:1925;width:503;height:1835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MuOsygAAAOIAAAAPAAAAZHJzL2Rvd25yZXYueG1sRI9Na8JA&#13;&#10;EIbvBf/DMoK3uomVtkRXEUuJFwW1So/T7OQDs7NpdtX4712h0Msww8v7DM903plaXKh1lWUF8TAC&#13;&#10;QZxZXXGh4Gv/+fwOwnlkjbVlUnAjB/NZ72mKibZX3tJl5wsRIOwSVFB63yRSuqwkg25oG+KQ5bY1&#13;&#10;6MPZFlK3eA1wU8tRFL1KgxWHDyU2tCwpO+3ORsEh3p+Pqdv88Hf++zZe+3STF6lSg373MQljMQHh&#13;&#10;qfP/jT/ESgeH8UsMD6WwgpzdAQAA//8DAFBLAQItABQABgAIAAAAIQDb4fbL7gAAAIUBAAATAAAA&#13;&#10;AAAAAAAAAAAAAAAAAABbQ29udGVudF9UeXBlc10ueG1sUEsBAi0AFAAGAAgAAAAhAFr0LFu/AAAA&#13;&#10;FQEAAAsAAAAAAAAAAAAAAAAAHwEAAF9yZWxzLy5yZWxzUEsBAi0AFAAGAAgAAAAhAFIy46zKAAAA&#13;&#10;4gAAAA8AAAAAAAAAAAAAAAAABwIAAGRycy9kb3ducmV2LnhtbFBLBQYAAAAAAwADALcAAAD+AgAA&#13;&#10;AAA=&#13;&#10;" filled="f" stroked="f">
                        <v:textbox inset="0,0,0,0">
                          <w:txbxContent>
                            <w:p w:rsidR="00A753CA" w:rsidRDefault="005D26D2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852" o:spid="_x0000_s1066" style="position:absolute;left:1576;top:11379;width:5613;height:1482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4TTuygAAAOMAAAAPAAAAZHJzL2Rvd25yZXYueG1sRI9NawIx&#13;&#10;EIbvBf9DGKG3mlValdUo0lK2FwU/8ThuZj9wM9luoq7/vikIXoYZXt5neKbz1lTiSo0rLSvo9yIQ&#13;&#10;xKnVJecKdtvvtzEI55E1VpZJwZ0czGedlynG2t54TdeNz0WAsItRQeF9HUvp0oIMup6tiUOW2cag&#13;&#10;D2eTS93gLcBNJQdRNJQGSw4fCqzps6D0vLkYBfv+9nJI3OrEx+x39L70ySrLE6Veu+3XJIzFBISn&#13;&#10;1j8bD8SPDg7R+GMA/05hBzn7AwAA//8DAFBLAQItABQABgAIAAAAIQDb4fbL7gAAAIUBAAATAAAA&#13;&#10;AAAAAAAAAAAAAAAAAABbQ29udGVudF9UeXBlc10ueG1sUEsBAi0AFAAGAAgAAAAhAFr0LFu/AAAA&#13;&#10;FQEAAAsAAAAAAAAAAAAAAAAAHwEAAF9yZWxzLy5yZWxzUEsBAi0AFAAGAAgAAAAhAN7hNO7KAAAA&#13;&#10;4wAAAA8AAAAAAAAAAAAAAAAABwIAAGRycy9kb3ducmV2LnhtbFBLBQYAAAAAAwADALcAAAD+AgAA&#13;&#10;AAA=&#13;&#10;" filled="f" stroked="f">
                        <v:textbox inset="0,0,0,0">
                          <w:txbxContent>
                            <w:p w:rsidR="00A753CA" w:rsidRDefault="005D26D2">
                              <w:r>
                                <w:rPr>
                                  <w:rFonts w:ascii="Comic Sans MS" w:eastAsia="Comic Sans MS" w:hAnsi="Comic Sans MS" w:cs="Comic Sans MS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0853" o:spid="_x0000_s1067" style="position:absolute;left:-537;top:9266;width:5613;height:1482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rZF1ywAAAOMAAAAPAAAAZHJzL2Rvd25yZXYueG1sRI9Na8JA&#13;&#10;EIbvgv9hGcGb2VitlegqpUXSSwW1LR7H7OSDZmfT7Krpv3cLBS/DDC/vMzzLdWdqcaHWVZYVjKMY&#13;&#10;BHFmdcWFgo/DZjQH4TyyxtoyKfglB+tVv7fERNsr7+iy94UIEHYJKii9bxIpXVaSQRfZhjhkuW0N&#13;&#10;+nC2hdQtXgPc1PIhjmfSYMXhQ4kNvZSUfe/PRsHn+HD+St32xMf852n67tNtXqRKDQfd6yKM5wUI&#13;&#10;T52/N/4Rbzo4xPPHCfw5hR3k6gYAAP//AwBQSwECLQAUAAYACAAAACEA2+H2y+4AAACFAQAAEwAA&#13;&#10;AAAAAAAAAAAAAAAAAAAAW0NvbnRlbnRfVHlwZXNdLnhtbFBLAQItABQABgAIAAAAIQBa9CxbvwAA&#13;&#10;ABUBAAALAAAAAAAAAAAAAAAAAB8BAABfcmVscy8ucmVsc1BLAQItABQABgAIAAAAIQCxrZF1ywAA&#13;&#10;AOMAAAAPAAAAAAAAAAAAAAAAAAcCAABkcnMvZG93bnJldi54bWxQSwUGAAAAAAMAAwC3AAAA/wIA&#13;&#10;AAAA&#13;&#10;" filled="f" stroked="f">
                        <v:textbox inset="0,0,0,0">
                          <w:txbxContent>
                            <w:p w:rsidR="00A753CA" w:rsidRDefault="005D26D2">
                              <w:proofErr w:type="spellStart"/>
                              <w:r>
                                <w:rPr>
                                  <w:rFonts w:ascii="Comic Sans MS" w:eastAsia="Comic Sans MS" w:hAnsi="Comic Sans MS" w:cs="Comic Sans MS"/>
                                  <w:sz w:val="16"/>
                                </w:rPr>
                                <w:t>SWGfL</w:t>
                              </w:r>
                              <w:proofErr w:type="spellEnd"/>
                              <w:r>
                                <w:rPr>
                                  <w:rFonts w:ascii="Comic Sans MS" w:eastAsia="Comic Sans MS" w:hAnsi="Comic Sans MS" w:cs="Comic Sans MS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34" o:spid="_x0000_s1068" style="position:absolute;left:2160;top:7757;width:599;height:1482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RUA0ygAAAOIAAAAPAAAAZHJzL2Rvd25yZXYueG1sRI9Na8JA&#13;&#10;EIbvgv9hGcGbbrShLdFVxFLiRUGt0uM0O/nA7GyaXTX++26h0Msww8v7DM982Zla3Kh1lWUFk3EE&#13;&#10;gjizuuJCwcfxffQKwnlkjbVlUvAgB8tFvzfHRNs77+l28IUIEHYJKii9bxIpXVaSQTe2DXHIctsa&#13;&#10;9OFsC6lbvAe4qeU0ip6lwYrDhxIbWpeUXQ5Xo+A0OV7Pqdt98Wf+/RJvfbrLi1Sp4aB7m4WxmoHw&#13;&#10;1Pn/xh9io4ND/BTDr1JYQS5+AAAA//8DAFBLAQItABQABgAIAAAAIQDb4fbL7gAAAIUBAAATAAAA&#13;&#10;AAAAAAAAAAAAAAAAAABbQ29udGVudF9UeXBlc10ueG1sUEsBAi0AFAAGAAgAAAAhAFr0LFu/AAAA&#13;&#10;FQEAAAsAAAAAAAAAAAAAAAAAHwEAAF9yZWxzLy5yZWxzUEsBAi0AFAAGAAgAAAAhAEJFQDTKAAAA&#13;&#10;4gAAAA8AAAAAAAAAAAAAAAAABwIAAGRycy9kb3ducmV2LnhtbFBLBQYAAAAAAwADALcAAAD+AgAA&#13;&#10;AAA=&#13;&#10;" filled="f" stroked="f">
                        <v:textbox inset="0,0,0,0">
                          <w:txbxContent>
                            <w:p w:rsidR="00A753CA" w:rsidRDefault="005D26D2">
                              <w:r>
                                <w:rPr>
                                  <w:rFonts w:ascii="Comic Sans MS" w:eastAsia="Comic Sans MS" w:hAnsi="Comic Sans MS" w:cs="Comic Sans MS"/>
                                  <w:sz w:val="16"/>
                                </w:rPr>
                                <w:t>–</w:t>
                              </w:r>
                            </w:p>
                          </w:txbxContent>
                        </v:textbox>
                      </v:rect>
                      <v:rect id="Rectangle 1435" o:spid="_x0000_s1069" style="position:absolute;left:2257;top:7396;width:406;height:1482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CeWvygAAAOIAAAAPAAAAZHJzL2Rvd25yZXYueG1sRI9Na8JA&#13;&#10;EIbvBf/DMoK3utGqLdFVpEXipUK1FY9jdvKB2dk0u2r8992C4GWY4eV9hme2aE0lLtS40rKCQT8C&#13;&#10;QZxaXXKu4Hu3en4D4TyyxsoyKbiRg8W88zTDWNsrf9Fl63MRIOxiVFB4X8dSurQgg65va+KQZbYx&#13;&#10;6MPZ5FI3eA1wU8lhFE2kwZLDhwJrei8oPW3PRsHPYHfeJ25z5EP2+zr69MkmyxOlet32YxrGcgrC&#13;&#10;U+sfjTtirYPD6GUM/0phBTn/AwAA//8DAFBLAQItABQABgAIAAAAIQDb4fbL7gAAAIUBAAATAAAA&#13;&#10;AAAAAAAAAAAAAAAAAABbQ29udGVudF9UeXBlc10ueG1sUEsBAi0AFAAGAAgAAAAhAFr0LFu/AAAA&#13;&#10;FQEAAAsAAAAAAAAAAAAAAAAAHwEAAF9yZWxzLy5yZWxzUEsBAi0AFAAGAAgAAAAhAC0J5a/KAAAA&#13;&#10;4gAAAA8AAAAAAAAAAAAAAAAABwIAAGRycy9kb3ducmV2LnhtbFBLBQYAAAAAAwADALcAAAD+AgAA&#13;&#10;AAA=&#13;&#10;" filled="f" stroked="f">
                        <v:textbox inset="0,0,0,0">
                          <w:txbxContent>
                            <w:p w:rsidR="00A753CA" w:rsidRDefault="005D26D2">
                              <w:r>
                                <w:rPr>
                                  <w:rFonts w:ascii="Comic Sans MS" w:eastAsia="Comic Sans MS" w:hAnsi="Comic Sans MS" w:cs="Comic Sans MS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36" o:spid="_x0000_s1070" style="position:absolute;left:-2679;top:2155;width:10278;height:1482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23vYyQAAAOIAAAAPAAAAZHJzL2Rvd25yZXYueG1sRI9NawIx&#13;&#10;EIbvBf9DGKG3mrUVldUopaVsLxX8xOO4mf3AzWS7ibr+eyMIXoYZXt5neKbz1lTiTI0rLSvo9yIQ&#13;&#10;xKnVJecKNuuftzEI55E1VpZJwZUczGedlynG2l54SeeVz0WAsItRQeF9HUvp0oIMup6tiUOW2cag&#13;&#10;D2eTS93gJcBNJd+jaCgNlhw+FFjTV0HpcXUyCrb99WmXuMWB99n/aPDnk0WWJ0q9dtvvSRifExCe&#13;&#10;Wv9sPBC/OjgMPoZwVworyNkNAAD//wMAUEsBAi0AFAAGAAgAAAAhANvh9svuAAAAhQEAABMAAAAA&#13;&#10;AAAAAAAAAAAAAAAAAFtDb250ZW50X1R5cGVzXS54bWxQSwECLQAUAAYACAAAACEAWvQsW78AAAAV&#13;&#10;AQAACwAAAAAAAAAAAAAAAAAfAQAAX3JlbHMvLnJlbHNQSwECLQAUAAYACAAAACEA3dt72MkAAADi&#13;&#10;AAAADwAAAAAAAAAAAAAAAAAHAgAAZHJzL2Rvd25yZXYueG1sUEsFBgAAAAADAAMAtwAAAP0CAAAA&#13;&#10;AA==&#13;&#10;" filled="f" stroked="f">
                        <v:textbox inset="0,0,0,0">
                          <w:txbxContent>
                            <w:p w:rsidR="00A753CA" w:rsidRDefault="005D26D2">
                              <w:r>
                                <w:rPr>
                                  <w:rFonts w:ascii="Comic Sans MS" w:eastAsia="Comic Sans MS" w:hAnsi="Comic Sans MS" w:cs="Comic Sans MS"/>
                                  <w:sz w:val="16"/>
                                </w:rPr>
                                <w:t>Digital Literacy)</w:t>
                              </w:r>
                            </w:p>
                          </w:txbxContent>
                        </v:textbox>
                      </v:rect>
                      <v:rect id="Rectangle 1437" o:spid="_x0000_s1071" style="position:absolute;left:2257;top:-638;width:405;height:1482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l95DygAAAOIAAAAPAAAAZHJzL2Rvd25yZXYueG1sRI9Na8JA&#13;&#10;EIbvBf/DMkJvdWMrKjEbKS0lvVSoX3gcs5MPzM6m2VXTf+8WCl6GGV7eZ3iSZW8acaHO1ZYVjEcR&#13;&#10;COLc6ppLBdvNx9MchPPIGhvLpOCXHCzTwUOCsbZX/qbL2pciQNjFqKDyvo2ldHlFBt3ItsQhK2xn&#13;&#10;0IezK6Xu8BrgppHPUTSVBmsOHyps6a2i/LQ+GwW78ea8z9zqyIfiZzb58tmqKDOlHof9+yKM1wUI&#13;&#10;T72/N/4Rnzo4TF5m8KcUVpDpDQAA//8DAFBLAQItABQABgAIAAAAIQDb4fbL7gAAAIUBAAATAAAA&#13;&#10;AAAAAAAAAAAAAAAAAABbQ29udGVudF9UeXBlc10ueG1sUEsBAi0AFAAGAAgAAAAhAFr0LFu/AAAA&#13;&#10;FQEAAAsAAAAAAAAAAAAAAAAAHwEAAF9yZWxzLy5yZWxzUEsBAi0AFAAGAAgAAAAhALKX3kPKAAAA&#13;&#10;4gAAAA8AAAAAAAAAAAAAAAAABwIAAGRycy9kb3ducmV2LnhtbFBLBQYAAAAAAwADALcAAAD+AgAA&#13;&#10;AAA=&#13;&#10;" filled="f" stroked="f">
                        <v:textbox inset="0,0,0,0">
                          <w:txbxContent>
                            <w:p w:rsidR="00A753CA" w:rsidRDefault="005D26D2">
                              <w:r>
                                <w:rPr>
                                  <w:rFonts w:ascii="Comic Sans MS" w:eastAsia="Comic Sans MS" w:hAnsi="Comic Sans MS" w:cs="Comic Sans MS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CA" w:rsidRPr="00A81C36" w:rsidRDefault="005D26D2">
            <w:pPr>
              <w:ind w:left="1785" w:right="1715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E safety - Use technology safely, respectfully and responsibly; know a range of ways to report concerns and inappropriate behaviour. Use search technologies effectively, appreciate how results are selected and ranked, and be discerning in evaluating digital content. </w:t>
            </w:r>
          </w:p>
        </w:tc>
      </w:tr>
      <w:tr w:rsidR="00A753CA" w:rsidRPr="00A81C36">
        <w:trPr>
          <w:trHeight w:val="21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CA" w:rsidRPr="00A81C36" w:rsidRDefault="00A753CA">
            <w:pPr>
              <w:rPr>
                <w:rFonts w:asciiTheme="minorHAnsi" w:hAnsiTheme="minorHAnsi" w:cstheme="majorHAnsi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CA" w:rsidRPr="00A81C36" w:rsidRDefault="00022509">
            <w:pPr>
              <w:ind w:left="11"/>
              <w:jc w:val="center"/>
              <w:rPr>
                <w:rFonts w:asciiTheme="minorHAnsi" w:hAnsiTheme="minorHAnsi" w:cstheme="majorHAnsi"/>
              </w:rPr>
            </w:pPr>
            <w:hyperlink r:id="rId7">
              <w:r w:rsidR="005D26D2" w:rsidRPr="00A81C36">
                <w:rPr>
                  <w:rFonts w:asciiTheme="minorHAnsi" w:eastAsia="Comic Sans MS" w:hAnsiTheme="minorHAnsi" w:cstheme="majorHAnsi"/>
                  <w:sz w:val="18"/>
                  <w:u w:val="single" w:color="000000"/>
                </w:rPr>
                <w:t>Powerful Passwords</w:t>
              </w:r>
            </w:hyperlink>
            <w:hyperlink r:id="rId8">
              <w:r w:rsidR="005D26D2" w:rsidRPr="00A81C36">
                <w:rPr>
                  <w:rFonts w:asciiTheme="minorHAnsi" w:eastAsia="Comic Sans MS" w:hAnsiTheme="minorHAnsi" w:cstheme="majorHAnsi"/>
                  <w:sz w:val="18"/>
                </w:rPr>
                <w:t xml:space="preserve"> </w:t>
              </w:r>
            </w:hyperlink>
          </w:p>
          <w:p w:rsidR="00A753CA" w:rsidRPr="00A81C36" w:rsidRDefault="005D26D2">
            <w:pPr>
              <w:spacing w:after="2" w:line="239" w:lineRule="auto"/>
              <w:ind w:left="68" w:right="5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Pupils explore reasons why people use passwords, learn the benefits of using passwords, and discover strategies for creating and keeping strong, secure passwords. </w:t>
            </w:r>
            <w:hyperlink r:id="rId9">
              <w:r w:rsidRPr="00A81C36">
                <w:rPr>
                  <w:rFonts w:asciiTheme="minorHAnsi" w:eastAsia="Comic Sans MS" w:hAnsiTheme="minorHAnsi" w:cstheme="majorHAnsi"/>
                  <w:sz w:val="18"/>
                  <w:u w:val="single" w:color="000000"/>
                </w:rPr>
                <w:t>Writing Good Emails</w:t>
              </w:r>
            </w:hyperlink>
            <w:hyperlink r:id="rId10">
              <w:r w:rsidRPr="00A81C36">
                <w:rPr>
                  <w:rFonts w:asciiTheme="minorHAnsi" w:eastAsia="Comic Sans MS" w:hAnsiTheme="minorHAnsi" w:cstheme="majorHAnsi"/>
                  <w:sz w:val="18"/>
                </w:rPr>
                <w:t xml:space="preserve"> </w:t>
              </w:r>
            </w:hyperlink>
          </w:p>
          <w:p w:rsidR="00A753CA" w:rsidRPr="00A81C36" w:rsidRDefault="005D26D2">
            <w:pPr>
              <w:ind w:left="19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Pupils learn how to communicate effectively by email, taking into account the purpose and audience of their message, and the tone they want to convey.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3CA" w:rsidRPr="00A81C36" w:rsidRDefault="00022509">
            <w:pPr>
              <w:ind w:left="8"/>
              <w:jc w:val="center"/>
              <w:rPr>
                <w:rFonts w:asciiTheme="minorHAnsi" w:hAnsiTheme="minorHAnsi" w:cstheme="majorHAnsi"/>
              </w:rPr>
            </w:pPr>
            <w:hyperlink r:id="rId11">
              <w:r w:rsidR="005D26D2" w:rsidRPr="00A81C36">
                <w:rPr>
                  <w:rFonts w:asciiTheme="minorHAnsi" w:eastAsia="Comic Sans MS" w:hAnsiTheme="minorHAnsi" w:cstheme="majorHAnsi"/>
                  <w:sz w:val="18"/>
                  <w:u w:val="single" w:color="000000"/>
                </w:rPr>
                <w:t>My Online Community</w:t>
              </w:r>
            </w:hyperlink>
            <w:hyperlink r:id="rId12">
              <w:r w:rsidR="005D26D2" w:rsidRPr="00A81C36">
                <w:rPr>
                  <w:rFonts w:asciiTheme="minorHAnsi" w:eastAsia="Comic Sans MS" w:hAnsiTheme="minorHAnsi" w:cstheme="majorHAnsi"/>
                  <w:sz w:val="18"/>
                </w:rPr>
                <w:t xml:space="preserve"> </w:t>
              </w:r>
            </w:hyperlink>
          </w:p>
          <w:p w:rsidR="00A753CA" w:rsidRPr="00A81C36" w:rsidRDefault="005D26D2">
            <w:pPr>
              <w:ind w:left="30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Pupils explore the concept that people can connect with one another through the Internet. They understand how the ability for people to communicate online can unite a community. 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3CA" w:rsidRPr="00A81C36" w:rsidRDefault="005D26D2">
            <w:pPr>
              <w:ind w:left="65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</w:p>
          <w:p w:rsidR="00A753CA" w:rsidRPr="00A81C36" w:rsidRDefault="00022509">
            <w:pPr>
              <w:ind w:left="9"/>
              <w:jc w:val="center"/>
              <w:rPr>
                <w:rFonts w:asciiTheme="minorHAnsi" w:hAnsiTheme="minorHAnsi" w:cstheme="majorHAnsi"/>
              </w:rPr>
            </w:pPr>
            <w:hyperlink r:id="rId13">
              <w:r w:rsidR="005D26D2" w:rsidRPr="00A81C36">
                <w:rPr>
                  <w:rFonts w:asciiTheme="minorHAnsi" w:eastAsia="Comic Sans MS" w:hAnsiTheme="minorHAnsi" w:cstheme="majorHAnsi"/>
                  <w:sz w:val="18"/>
                  <w:u w:val="single" w:color="000000"/>
                </w:rPr>
                <w:t>Show Respect</w:t>
              </w:r>
            </w:hyperlink>
            <w:hyperlink r:id="rId14">
              <w:r w:rsidR="005D26D2" w:rsidRPr="00A81C36">
                <w:rPr>
                  <w:rFonts w:asciiTheme="minorHAnsi" w:eastAsia="Comic Sans MS" w:hAnsiTheme="minorHAnsi" w:cstheme="majorHAnsi"/>
                  <w:sz w:val="18"/>
                  <w:u w:val="single" w:color="000000"/>
                </w:rPr>
                <w:t xml:space="preserve"> </w:t>
              </w:r>
            </w:hyperlink>
            <w:hyperlink r:id="rId15">
              <w:r w:rsidR="005D26D2" w:rsidRPr="00A81C36">
                <w:rPr>
                  <w:rFonts w:asciiTheme="minorHAnsi" w:eastAsia="Comic Sans MS" w:hAnsiTheme="minorHAnsi" w:cstheme="majorHAnsi"/>
                  <w:sz w:val="18"/>
                  <w:u w:val="single" w:color="000000"/>
                </w:rPr>
                <w:t>Online</w:t>
              </w:r>
            </w:hyperlink>
            <w:hyperlink r:id="rId16">
              <w:r w:rsidR="005D26D2" w:rsidRPr="00A81C36">
                <w:rPr>
                  <w:rFonts w:asciiTheme="minorHAnsi" w:eastAsia="Comic Sans MS" w:hAnsiTheme="minorHAnsi" w:cstheme="majorHAnsi"/>
                  <w:sz w:val="18"/>
                </w:rPr>
                <w:t xml:space="preserve"> </w:t>
              </w:r>
            </w:hyperlink>
          </w:p>
          <w:p w:rsidR="00A753CA" w:rsidRPr="00A81C36" w:rsidRDefault="005D26D2">
            <w:pPr>
              <w:spacing w:line="239" w:lineRule="auto"/>
              <w:ind w:left="67" w:right="6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Pupils explore the similarities and differences between in-person and online communications, and then learn how to write clear and respectful messages. </w:t>
            </w:r>
          </w:p>
          <w:p w:rsidR="00A753CA" w:rsidRPr="00A81C36" w:rsidRDefault="005D26D2">
            <w:pPr>
              <w:ind w:left="65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</w:p>
        </w:tc>
      </w:tr>
    </w:tbl>
    <w:p w:rsidR="00A753CA" w:rsidRPr="00A81C36" w:rsidRDefault="00A753CA">
      <w:pPr>
        <w:spacing w:after="0"/>
        <w:ind w:left="-1440" w:right="15401"/>
        <w:rPr>
          <w:rFonts w:asciiTheme="minorHAnsi" w:hAnsiTheme="minorHAnsi" w:cstheme="majorHAnsi"/>
        </w:rPr>
      </w:pPr>
    </w:p>
    <w:tbl>
      <w:tblPr>
        <w:tblStyle w:val="TableGrid"/>
        <w:tblW w:w="15762" w:type="dxa"/>
        <w:tblInd w:w="-899" w:type="dxa"/>
        <w:tblCellMar>
          <w:top w:w="58" w:type="dxa"/>
          <w:left w:w="118" w:type="dxa"/>
          <w:right w:w="62" w:type="dxa"/>
        </w:tblCellMar>
        <w:tblLook w:val="04A0" w:firstRow="1" w:lastRow="0" w:firstColumn="1" w:lastColumn="0" w:noHBand="0" w:noVBand="1"/>
      </w:tblPr>
      <w:tblGrid>
        <w:gridCol w:w="985"/>
        <w:gridCol w:w="4898"/>
        <w:gridCol w:w="4943"/>
        <w:gridCol w:w="4936"/>
      </w:tblGrid>
      <w:tr w:rsidR="00A753CA" w:rsidRPr="00A81C36">
        <w:trPr>
          <w:trHeight w:val="327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753CA" w:rsidRPr="00A81C36" w:rsidRDefault="005D26D2">
            <w:pPr>
              <w:ind w:left="51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hAnsiTheme="minorHAnsi" w:cstheme="majorHAnsi"/>
                <w:noProof/>
              </w:rPr>
              <mc:AlternateContent>
                <mc:Choice Requires="wpg">
                  <w:drawing>
                    <wp:inline distT="0" distB="0" distL="0" distR="0">
                      <wp:extent cx="138042" cy="662973"/>
                      <wp:effectExtent l="0" t="0" r="0" b="0"/>
                      <wp:docPr id="12627" name="Group 126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042" cy="662973"/>
                                <a:chOff x="0" y="0"/>
                                <a:chExt cx="138042" cy="662973"/>
                              </a:xfrm>
                            </wpg:grpSpPr>
                            <wps:wsp>
                              <wps:cNvPr id="1583" name="Rectangle 1583"/>
                              <wps:cNvSpPr/>
                              <wps:spPr>
                                <a:xfrm rot="-5399999">
                                  <a:off x="-311207" y="168170"/>
                                  <a:ext cx="806011" cy="1835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53CA" w:rsidRDefault="005D26D2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20"/>
                                      </w:rPr>
                                      <w:t>Computing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84" name="Rectangle 1584"/>
                              <wps:cNvSpPr/>
                              <wps:spPr>
                                <a:xfrm rot="-5399999">
                                  <a:off x="55291" y="-73406"/>
                                  <a:ext cx="73014" cy="1835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53CA" w:rsidRDefault="005D26D2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627" o:spid="_x0000_s1072" style="width:10.85pt;height:52.2pt;mso-position-horizontal-relative:char;mso-position-vertical-relative:line" coordsize="1380,66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ETwPXgIAAIcGAAAOAAAAZHJzL2Uyb0RvYy54bWzEVW1r2zAQ/j7YfxD6nvgtcRwTp4x1DYOx&#13;&#10;lnb7AYosv4AtCUmJ0/36nWTLHe0YrIPVH+TTSb577nlO8u7q0nfozJRuBS9wtAwxYpyKsuV1gb9/&#13;&#10;u1lkGGlDeEk6wVmBH5nGV/v373aDzFksGtGVTCEIwnU+yAI3xsg8CDRtWE/0UkjGYbESqicGpqoO&#13;&#10;SkUGiN53QRyGaTAIVUolKNMavNfjIt67+FXFqLmtKs0M6goM2IwblRuPdgz2O5LXisimpRMM8goU&#13;&#10;PWk5JJ1DXRND0Em1L0L1LVVCi8osqegDUVUtZa4GqCYKn1VzUOIkXS11PtRypgmofcbTq8PSr+c7&#13;&#10;hdoStIvTeIMRJz3I5DKj0QUUDbLOYedByQd5pyZHPc5s1ZdK9fYN9aCLI/dxJpddDKLgjJIsXMUY&#13;&#10;UVhK03i7SUbyaQMKvfiKNp/++F3gkwYW2wxlkNBG+okp/W9MPTREMieAtvV7ptZZ4om6hw4jvO4Y&#13;&#10;iqzXUeP2zkTpXANnniWkBPTgYp1s7eNaZiJtkURRHIICwE+UZtFmak7PXxamYRSN/EVZst6mNtvM&#13;&#10;A8ml0ubARI+sUWAFyFx8cv6izbjVb7FoOm5HLm7arhtXrQfo9ICtZS7Hi+uOZONrO4ryEYhohPpx&#13;&#10;Cwe/6sRQYDFZ2N4FkNyuYtR95iCAPXbeUN44ekOZ7qNwh3OE8+FkRNU6vBbAmG3CBcraXvw/Eq9+&#13;&#10;K/HK0wDt8NcSr9fxFhQEgRebZBU6AUnuBd4kYQRJ7fl4A30zX9hb6+sONNx2rrenm9lep7/OXT88&#13;&#10;/T/2PwEAAP//AwBQSwMEFAAGAAgAAAAhAO2oo0zgAAAACQEAAA8AAABkcnMvZG93bnJldi54bWxM&#13;&#10;j09Lw0AQxe+C32EZwZvdpFYtaTal1D+nItgK0ts0mSah2dmQ3Sbpt3f0opcHw5t5837pcrSN6qnz&#13;&#10;tWMD8SQCRZy7oubSwOfu9W4OygfkAhvHZOBCHpbZ9VWKSeEG/qB+G0olIewTNFCF0CZa+7wii37i&#13;&#10;WmLxjq6zGGTsSl10OEi4bfQ0ih61xZrlQ4UtrSvKT9uzNfA24LC6j1/6zem4vux3D+9fm5iMub0Z&#13;&#10;nxciqwWoQGP4u4AfBukPmRQ7uDMXXjUGhCb8qnjT+AnUQXai2Qx0lur/BNk3AAAA//8DAFBLAQIt&#13;&#10;ABQABgAIAAAAIQC2gziS/gAAAOEBAAATAAAAAAAAAAAAAAAAAAAAAABbQ29udGVudF9UeXBlc10u&#13;&#10;eG1sUEsBAi0AFAAGAAgAAAAhADj9If/WAAAAlAEAAAsAAAAAAAAAAAAAAAAALwEAAF9yZWxzLy5y&#13;&#10;ZWxzUEsBAi0AFAAGAAgAAAAhAMMRPA9eAgAAhwYAAA4AAAAAAAAAAAAAAAAALgIAAGRycy9lMm9E&#13;&#10;b2MueG1sUEsBAi0AFAAGAAgAAAAhAO2oo0zgAAAACQEAAA8AAAAAAAAAAAAAAAAAuAQAAGRycy9k&#13;&#10;b3ducmV2LnhtbFBLBQYAAAAABAAEAPMAAADFBQAAAAA=&#13;&#10;">
                      <v:rect id="Rectangle 1583" o:spid="_x0000_s1073" style="position:absolute;left:-3112;top:1682;width:8059;height:1835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8h46ygAAAOIAAAAPAAAAZHJzL2Rvd25yZXYueG1sRI9NawIx&#13;&#10;EIbvhf6HMIXealZbq6xGEaWsF4X6RY/TzewHbibrJur67xtB6GWY4eV9hmc8bU0lLtS40rKCbicC&#13;&#10;QZxaXXKuYLf9ehuCcB5ZY2WZFNzIwXTy/DTGWNsrf9Nl43MRIOxiVFB4X8dSurQgg65ja+KQZbYx&#13;&#10;6MPZ5FI3eA1wU8leFH1KgyWHDwXWNC8oPW7ORsG+uz0fErf+5Z/sNPhY+WSd5YlSry/tYhTGbATC&#13;&#10;U+v/Gw/EUgeH/vAd7kphBTn5AwAA//8DAFBLAQItABQABgAIAAAAIQDb4fbL7gAAAIUBAAATAAAA&#13;&#10;AAAAAAAAAAAAAAAAAABbQ29udGVudF9UeXBlc10ueG1sUEsBAi0AFAAGAAgAAAAhAFr0LFu/AAAA&#13;&#10;FQEAAAsAAAAAAAAAAAAAAAAAHwEAAF9yZWxzLy5yZWxzUEsBAi0AFAAGAAgAAAAhABjyHjrKAAAA&#13;&#10;4gAAAA8AAAAAAAAAAAAAAAAABwIAAGRycy9kb3ducmV2LnhtbFBLBQYAAAAAAwADALcAAAD+AgAA&#13;&#10;AAA=&#13;&#10;" filled="f" stroked="f">
                        <v:textbox inset="0,0,0,0">
                          <w:txbxContent>
                            <w:p w:rsidR="00A753CA" w:rsidRDefault="005D26D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0"/>
                                </w:rPr>
                                <w:t>Computing</w:t>
                              </w:r>
                            </w:p>
                          </w:txbxContent>
                        </v:textbox>
                      </v:rect>
                      <v:rect id="Rectangle 1584" o:spid="_x0000_s1074" style="position:absolute;left:553;top:-734;width:729;height:1835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G4ZOygAAAOIAAAAPAAAAZHJzL2Rvd25yZXYueG1sRI9Na8JA&#13;&#10;EIbvhf6HZQq91Y2iVmI2UiwlXipUq3gcs5MPmp1Ns6um/94VhF6GGV7eZ3iSRW8acabO1ZYVDAcR&#13;&#10;COLc6ppLBd/bj5cZCOeRNTaWScEfOVikjw8Jxtpe+IvOG1+KAGEXo4LK+zaW0uUVGXQD2xKHrLCd&#13;&#10;QR/OrpS6w0uAm0aOomgqDdYcPlTY0rKi/GdzMgp2w+1pn7n1kQ/F7+v402frosyUen7q3+dhvM1B&#13;&#10;eOr9f+OOWOngMJmN4aYUVpDpFQAA//8DAFBLAQItABQABgAIAAAAIQDb4fbL7gAAAIUBAAATAAAA&#13;&#10;AAAAAAAAAAAAAAAAAABbQ29udGVudF9UeXBlc10ueG1sUEsBAi0AFAAGAAgAAAAhAFr0LFu/AAAA&#13;&#10;FQEAAAsAAAAAAAAAAAAAAAAAHwEAAF9yZWxzLy5yZWxzUEsBAi0AFAAGAAgAAAAhAJcbhk7KAAAA&#13;&#10;4gAAAA8AAAAAAAAAAAAAAAAABwIAAGRycy9kb3ducmV2LnhtbFBLBQYAAAAAAwADALcAAAD+AgAA&#13;&#10;AAA=&#13;&#10;" filled="f" stroked="f">
                        <v:textbox inset="0,0,0,0">
                          <w:txbxContent>
                            <w:p w:rsidR="00A753CA" w:rsidRDefault="005D26D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753CA" w:rsidRPr="00A81C36" w:rsidRDefault="005D26D2">
            <w:pPr>
              <w:ind w:right="53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Multi- media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</w:p>
          <w:p w:rsidR="00A753CA" w:rsidRPr="00A81C36" w:rsidRDefault="005D26D2">
            <w:pPr>
              <w:ind w:right="55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Understanding and using technology in our lives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</w:p>
          <w:p w:rsidR="00A753CA" w:rsidRPr="00A81C36" w:rsidRDefault="005D26D2">
            <w:pPr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Select, use and combine a variety of software (including internet services) on a range of digital devices to </w:t>
            </w:r>
          </w:p>
          <w:p w:rsidR="00A753CA" w:rsidRDefault="005D26D2">
            <w:pPr>
              <w:jc w:val="center"/>
              <w:rPr>
                <w:rFonts w:asciiTheme="minorHAnsi" w:eastAsia="Comic Sans MS" w:hAnsiTheme="minorHAnsi" w:cstheme="majorHAnsi"/>
                <w:sz w:val="18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accomplish given goals, including collecting, analysing, evaluating and presenting data and information. </w:t>
            </w:r>
          </w:p>
          <w:p w:rsidR="00F913F6" w:rsidRPr="00A81C36" w:rsidRDefault="00F913F6">
            <w:pPr>
              <w:jc w:val="center"/>
              <w:rPr>
                <w:rFonts w:asciiTheme="minorHAnsi" w:hAnsiTheme="minorHAnsi" w:cstheme="majorHAnsi"/>
              </w:rPr>
            </w:pPr>
            <w:r>
              <w:rPr>
                <w:rFonts w:asciiTheme="minorHAnsi" w:eastAsia="Comic Sans MS" w:hAnsiTheme="minorHAnsi" w:cstheme="majorHAnsi"/>
                <w:sz w:val="18"/>
              </w:rPr>
              <w:t>Using  - Sphero</w:t>
            </w:r>
          </w:p>
          <w:p w:rsidR="00A753CA" w:rsidRPr="00A81C36" w:rsidRDefault="005D26D2">
            <w:pPr>
              <w:ind w:left="4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3CA" w:rsidRPr="00A81C36" w:rsidRDefault="005D26D2">
            <w:pPr>
              <w:ind w:right="55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E- safety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</w:p>
          <w:p w:rsidR="00A753CA" w:rsidRPr="00A81C36" w:rsidRDefault="005D26D2">
            <w:pPr>
              <w:ind w:right="53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Data handling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 </w:t>
            </w:r>
          </w:p>
          <w:p w:rsidR="00A753CA" w:rsidRPr="00A81C36" w:rsidRDefault="005D26D2">
            <w:pPr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Understand computer networks including the internet; how they can provide multiple services, such as the </w:t>
            </w:r>
          </w:p>
          <w:p w:rsidR="00A753CA" w:rsidRPr="00A81C36" w:rsidRDefault="005D26D2">
            <w:pPr>
              <w:spacing w:after="2" w:line="238" w:lineRule="auto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world-wide web; and the opportunities they offer for communication and collaboration. </w:t>
            </w:r>
          </w:p>
          <w:p w:rsidR="00A753CA" w:rsidRPr="00A81C36" w:rsidRDefault="005D26D2">
            <w:pPr>
              <w:spacing w:line="239" w:lineRule="auto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Use logical reasoning to explain how some simple algorithms work and to detect and correct errors in algorithms and programs. </w:t>
            </w:r>
          </w:p>
          <w:p w:rsidR="00A753CA" w:rsidRPr="00A81C36" w:rsidRDefault="005D26D2">
            <w:pPr>
              <w:ind w:left="1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  <w:r w:rsidR="00F913F6">
              <w:rPr>
                <w:rFonts w:asciiTheme="minorHAnsi" w:eastAsia="Comic Sans MS" w:hAnsiTheme="minorHAnsi" w:cstheme="majorHAnsi"/>
                <w:sz w:val="18"/>
              </w:rPr>
              <w:t>Using - Crumble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CA" w:rsidRPr="00A81C36" w:rsidRDefault="005D26D2">
            <w:pPr>
              <w:ind w:right="54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Programming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 </w:t>
            </w:r>
          </w:p>
          <w:p w:rsidR="00A753CA" w:rsidRPr="00A81C36" w:rsidRDefault="005D26D2">
            <w:pPr>
              <w:spacing w:after="1" w:line="239" w:lineRule="auto"/>
              <w:ind w:left="8" w:right="11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Use sequence, selection, and repetition in programs; work with variables and various forms of input and output. </w:t>
            </w:r>
          </w:p>
          <w:p w:rsidR="00A753CA" w:rsidRPr="00A81C36" w:rsidRDefault="005D26D2">
            <w:pPr>
              <w:spacing w:after="2" w:line="239" w:lineRule="auto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Design, write and debug programs that accomplish specific goals, including controlling or simulating physical systems; solve problems by decomposing them into smaller parts. </w:t>
            </w:r>
          </w:p>
          <w:p w:rsidR="00A753CA" w:rsidRPr="00A81C36" w:rsidRDefault="005D26D2">
            <w:pPr>
              <w:spacing w:after="2" w:line="238" w:lineRule="auto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Select, use and combine a variety of software (including internet services) on a range of digital devices to </w:t>
            </w:r>
          </w:p>
          <w:p w:rsidR="00A753CA" w:rsidRDefault="005D26D2">
            <w:pPr>
              <w:spacing w:after="2" w:line="239" w:lineRule="auto"/>
              <w:jc w:val="center"/>
              <w:rPr>
                <w:rFonts w:asciiTheme="minorHAnsi" w:eastAsia="Comic Sans MS" w:hAnsiTheme="minorHAnsi" w:cstheme="majorHAnsi"/>
                <w:sz w:val="18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accomplish given goals, including collecting, analysing, evaluating and presenting data and information. </w:t>
            </w:r>
          </w:p>
          <w:p w:rsidR="00F913F6" w:rsidRPr="00A81C36" w:rsidRDefault="00F913F6">
            <w:pPr>
              <w:spacing w:after="2" w:line="239" w:lineRule="auto"/>
              <w:jc w:val="center"/>
              <w:rPr>
                <w:rFonts w:asciiTheme="minorHAnsi" w:hAnsiTheme="minorHAnsi" w:cstheme="majorHAnsi"/>
              </w:rPr>
            </w:pPr>
            <w:r>
              <w:rPr>
                <w:rFonts w:asciiTheme="minorHAnsi" w:eastAsia="Comic Sans MS" w:hAnsiTheme="minorHAnsi" w:cstheme="majorHAnsi"/>
                <w:sz w:val="18"/>
              </w:rPr>
              <w:t>Using  - Scratch</w:t>
            </w:r>
          </w:p>
          <w:p w:rsidR="00A753CA" w:rsidRPr="00A81C36" w:rsidRDefault="005D26D2">
            <w:pPr>
              <w:ind w:left="23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b/>
                <w:sz w:val="18"/>
              </w:rPr>
              <w:t xml:space="preserve"> </w:t>
            </w:r>
          </w:p>
        </w:tc>
      </w:tr>
      <w:tr w:rsidR="00A753CA" w:rsidRPr="00A81C36">
        <w:trPr>
          <w:trHeight w:val="101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:rsidR="00A753CA" w:rsidRPr="00A81C36" w:rsidRDefault="005D26D2">
            <w:pPr>
              <w:ind w:left="168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hAnsiTheme="minorHAnsi" w:cstheme="majorHAnsi"/>
                <w:noProof/>
              </w:rPr>
              <mc:AlternateContent>
                <mc:Choice Requires="wpg">
                  <w:drawing>
                    <wp:inline distT="0" distB="0" distL="0" distR="0">
                      <wp:extent cx="138042" cy="318549"/>
                      <wp:effectExtent l="0" t="0" r="0" b="0"/>
                      <wp:docPr id="12870" name="Group 128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042" cy="318549"/>
                                <a:chOff x="0" y="0"/>
                                <a:chExt cx="138042" cy="318549"/>
                              </a:xfrm>
                            </wpg:grpSpPr>
                            <wps:wsp>
                              <wps:cNvPr id="1697" name="Rectangle 1697"/>
                              <wps:cNvSpPr/>
                              <wps:spPr>
                                <a:xfrm rot="-5399999">
                                  <a:off x="-82492" y="52461"/>
                                  <a:ext cx="348582" cy="1835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53CA" w:rsidRDefault="005D26D2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20"/>
                                      </w:rPr>
                                      <w:t>D&amp;T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98" name="Rectangle 1698"/>
                              <wps:cNvSpPr/>
                              <wps:spPr>
                                <a:xfrm rot="-5399999">
                                  <a:off x="55291" y="-73406"/>
                                  <a:ext cx="73014" cy="1835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53CA" w:rsidRDefault="005D26D2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870" o:spid="_x0000_s1075" style="width:10.85pt;height:25.1pt;mso-position-horizontal-relative:char;mso-position-vertical-relative:line" coordsize="138042,3185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i26WwIAAIUGAAAOAAAAZHJzL2Uyb0RvYy54bWzElclu2zAQhu8F+g4E77Z2WxYsB0XTGAWK&#13;&#10;JkjaB6ApagEkkiBpy+7Td0gtbhOghwRIfaCpITWc+f7haHtz7lp0Yko3guc4WPoYMU5F0fAqxz9/&#13;&#10;3C1SjLQhvCCt4CzHF6bxze7jh20vMxaKWrQFUwiccJ31Mse1MTLzPE1r1hG9FJJxWCyF6oiBR1V5&#13;&#10;hSI9eO9aL/T9ldcLVUglKNMarLfDIt45/2XJqLkvS80ManMMsRk3Kjce7OjttiSrFJF1Q8cwyCui&#13;&#10;6EjD4dDZ1S0xBB1V88JV11AltCjNkorOE2XZUOZygGwC/1k2eyWO0uVSZX0lZ0yA9hmnV7ul308P&#13;&#10;CjUFaBemayDESQcyuZPRYAJEvawy2LlX8kk+qNFQDU8263OpOvsP+aCzg3uZ4bKzQRSMQZT6cYgR&#13;&#10;haUoSJN4M8CnNSj04i1af/nne950qGdjm0PpJZSRvpLSbyP1VBPJnADa5j+RWm3WE6hHqDDCq5ah&#13;&#10;wFodGrd3BqUzDcwmSkgJqMFFEm3sz5XMCG2RhvEG+ACeJIxXwUBnohfFaZKO9II0SjYruz5TIJlU&#13;&#10;2uyZ6JCd5FhBXM47OX3TZtg6bbGxtNyOXNw1bTusWgvAnMK1M3M+nF1tRE4razqI4gIYaqF+3cO1&#13;&#10;L1vR51iMM2w7ARxuVzFqv3LAby/dNFHT5DBNlGk/C3c1h3A+HY0oGxfv9bQxLtDVVuL7CAxta7gJ&#13;&#10;fwmcvkXgJAk3gdN3sY5i3wlIskngdeQH8XA73l/f2DXCK/H/p6+7ztDrXG2Pfdk20z+fXT1cvx67&#13;&#10;3wAAAP//AwBQSwMEFAAGAAgAAAAhAFiegKbeAAAACAEAAA8AAABkcnMvZG93bnJldi54bWxMj09L&#13;&#10;w0AQxe+C32EZwZvdJFKVNJtS6p9TEdoK4m2aTJPQ7GzIbpP02zt60cuD4fHevF+2nGyrBup949hA&#13;&#10;PItAEReubLgy8LF/vXsC5QNyia1jMnAhD8v8+irDtHQjb2nYhUpJCfsUDdQhdKnWvqjJop+5jli8&#13;&#10;o+stBjn7Spc9jlJuW51E0YO22LB8qLGjdU3FaXe2Bt5GHFf38cuwOR3Xl6/9/P1zE5MxtzfT80Jk&#13;&#10;tQAVaAp/CfhhkP2Qy7CDO3PpVWtAaMKvipfEj6AOBuZRAjrP9H+A/BsAAP//AwBQSwECLQAUAAYA&#13;&#10;CAAAACEAtoM4kv4AAADhAQAAEwAAAAAAAAAAAAAAAAAAAAAAW0NvbnRlbnRfVHlwZXNdLnhtbFBL&#13;&#10;AQItABQABgAIAAAAIQA4/SH/1gAAAJQBAAALAAAAAAAAAAAAAAAAAC8BAABfcmVscy8ucmVsc1BL&#13;&#10;AQItABQABgAIAAAAIQDxLi26WwIAAIUGAAAOAAAAAAAAAAAAAAAAAC4CAABkcnMvZTJvRG9jLnht&#13;&#10;bFBLAQItABQABgAIAAAAIQBYnoCm3gAAAAgBAAAPAAAAAAAAAAAAAAAAALUEAABkcnMvZG93bnJl&#13;&#10;di54bWxQSwUGAAAAAAQABADzAAAAwAUAAAAA&#13;&#10;">
                      <v:rect id="Rectangle 1697" o:spid="_x0000_s1076" style="position:absolute;left:-82492;top:52461;width:348582;height:183596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Ne+YygAAAOIAAAAPAAAAZHJzL2Rvd25yZXYueG1sRI/LagJB&#13;&#10;EEX3Af+hKSG72GMIPkZbCQlhsongE5fldM0Dp6sn062Of28Lgpuiiss9xZnOW1OJMzWutKyg34tA&#13;&#10;EKdWl5wr2Kx/3kYgnEfWWFkmBVdyMJ91XqYYa3vhJZ1XPhcBwi5GBYX3dSylSwsy6Hq2Jg5ZZhuD&#13;&#10;PpxNLnWDlwA3lXyPooE0WHL4UGBNXwWlx9XJKNj216dd4hYH3mf/w48/nyyyPFHqtdt+T8L4nIDw&#13;&#10;1Ppn44H41cFhMB7CXSmsIGc3AAAA//8DAFBLAQItABQABgAIAAAAIQDb4fbL7gAAAIUBAAATAAAA&#13;&#10;AAAAAAAAAAAAAAAAAABbQ29udGVudF9UeXBlc10ueG1sUEsBAi0AFAAGAAgAAAAhAFr0LFu/AAAA&#13;&#10;FQEAAAsAAAAAAAAAAAAAAAAAHwEAAF9yZWxzLy5yZWxzUEsBAi0AFAAGAAgAAAAhADk175jKAAAA&#13;&#10;4gAAAA8AAAAAAAAAAAAAAAAABwIAAGRycy9kb3ducmV2LnhtbFBLBQYAAAAAAwADALcAAAD+AgAA&#13;&#10;AAA=&#13;&#10;" filled="f" stroked="f">
                        <v:textbox inset="0,0,0,0">
                          <w:txbxContent>
                            <w:p w:rsidR="00A753CA" w:rsidRDefault="005D26D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0"/>
                                </w:rPr>
                                <w:t>D&amp;T</w:t>
                              </w:r>
                            </w:p>
                          </w:txbxContent>
                        </v:textbox>
                      </v:rect>
                      <v:rect id="Rectangle 1698" o:spid="_x0000_s1077" style="position:absolute;left:55291;top:-73406;width:73014;height:183596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qnvqywAAAOIAAAAPAAAAZHJzL2Rvd25yZXYueG1sRI9Pa8JA&#13;&#10;EMXvhX6HZQq91Y2l2Da6ilhKeqmgacXjNDv5Q7OzaXbV+O2dQ8HLYx6P+c282WJwrTpSHxrPBsaj&#13;&#10;BBRx4W3DlYGv/P3hBVSIyBZbz2TgTAEW89ubGabWn3hDx22slEA4pGigjrFLtQ5FTQ7DyHfEkpW+&#13;&#10;dxjF9pW2PZ4E7lr9mCQT7bBhuVBjR6uait/twRn4HueHXRbWP7wv/56fPmO2LqvMmPu74W0qspyC&#13;&#10;ijTE68Y/4sNKh8mr/CyVZAQ9vwAAAP//AwBQSwECLQAUAAYACAAAACEA2+H2y+4AAACFAQAAEwAA&#13;&#10;AAAAAAAAAAAAAAAAAAAAW0NvbnRlbnRfVHlwZXNdLnhtbFBLAQItABQABgAIAAAAIQBa9CxbvwAA&#13;&#10;ABUBAAALAAAAAAAAAAAAAAAAAB8BAABfcmVscy8ucmVsc1BLAQItABQABgAIAAAAIQBIqnvqywAA&#13;&#10;AOIAAAAPAAAAAAAAAAAAAAAAAAcCAABkcnMvZG93bnJldi54bWxQSwUGAAAAAAMAAwC3AAAA/wIA&#13;&#10;AAAA&#13;&#10;" filled="f" stroked="f">
                        <v:textbox inset="0,0,0,0">
                          <w:txbxContent>
                            <w:p w:rsidR="00A753CA" w:rsidRDefault="005D26D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61A06" w:rsidRDefault="00661A06">
            <w:pPr>
              <w:ind w:right="51"/>
              <w:jc w:val="center"/>
              <w:rPr>
                <w:rFonts w:asciiTheme="minorHAnsi" w:eastAsia="Comic Sans MS" w:hAnsiTheme="minorHAnsi" w:cstheme="majorHAnsi"/>
                <w:sz w:val="18"/>
                <w:u w:val="single" w:color="000000"/>
              </w:rPr>
            </w:pPr>
          </w:p>
          <w:p w:rsidR="00661A06" w:rsidRDefault="00661A06">
            <w:pPr>
              <w:ind w:right="51"/>
              <w:jc w:val="center"/>
              <w:rPr>
                <w:rFonts w:asciiTheme="minorHAnsi" w:eastAsia="Comic Sans MS" w:hAnsiTheme="minorHAnsi" w:cstheme="majorHAnsi"/>
                <w:sz w:val="18"/>
                <w:u w:val="single" w:color="000000"/>
              </w:rPr>
            </w:pPr>
            <w:r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Making wet felt to create Remembrance poppies</w:t>
            </w:r>
          </w:p>
          <w:p w:rsidR="00661A06" w:rsidRDefault="00661A06">
            <w:pPr>
              <w:ind w:right="51"/>
              <w:jc w:val="center"/>
              <w:rPr>
                <w:rFonts w:asciiTheme="minorHAnsi" w:eastAsia="Comic Sans MS" w:hAnsiTheme="minorHAnsi" w:cstheme="majorHAnsi"/>
                <w:sz w:val="18"/>
                <w:u w:val="single" w:color="000000"/>
              </w:rPr>
            </w:pPr>
            <w:r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Using this technique to create a wall hanging</w:t>
            </w:r>
          </w:p>
          <w:p w:rsidR="00A753CA" w:rsidRPr="00A81C36" w:rsidRDefault="005D26D2">
            <w:pPr>
              <w:ind w:right="51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 xml:space="preserve">Moving Ice Age </w:t>
            </w:r>
            <w:r w:rsidR="00D74B9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 xml:space="preserve"> or Stig </w:t>
            </w: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Pop-</w:t>
            </w:r>
            <w:r w:rsidR="00D74B96"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 xml:space="preserve">up </w:t>
            </w:r>
            <w:r w:rsidR="00D74B9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scene</w:t>
            </w:r>
          </w:p>
          <w:p w:rsidR="00A753CA" w:rsidRPr="00A81C36" w:rsidRDefault="005D26D2">
            <w:pPr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Understand and use mechanical systems in their products, such as levers. 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753CA" w:rsidRPr="00A81C36" w:rsidRDefault="005D26D2">
            <w:pPr>
              <w:ind w:right="58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Egyptian Bread</w:t>
            </w:r>
            <w:r w:rsidR="00697CB2"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 xml:space="preserve"> and Building the Pyramids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</w:p>
          <w:p w:rsidR="00A753CA" w:rsidRPr="00A81C36" w:rsidRDefault="005D26D2">
            <w:pPr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Select from and use a wider range of materials and components, including ingredients, according to their functional properties and aesthetic qualities. 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3CA" w:rsidRPr="00A81C36" w:rsidRDefault="005D26D2">
            <w:pPr>
              <w:ind w:right="57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Rainforest Cam Toys</w:t>
            </w:r>
            <w:r w:rsidR="003E746B"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 xml:space="preserve"> or Make a Bird Box</w:t>
            </w:r>
            <w:r w:rsidR="007802D1"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/fabric bird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</w:p>
          <w:p w:rsidR="00A753CA" w:rsidRPr="00A81C36" w:rsidRDefault="005D26D2">
            <w:pPr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Understand and use mechanical systems in their products, such as cams. </w:t>
            </w:r>
          </w:p>
        </w:tc>
      </w:tr>
      <w:tr w:rsidR="00A753CA" w:rsidRPr="00A81C36">
        <w:trPr>
          <w:trHeight w:val="151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:rsidR="00A753CA" w:rsidRPr="00A81C36" w:rsidRDefault="005D26D2">
            <w:pPr>
              <w:ind w:left="51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hAnsiTheme="minorHAnsi" w:cstheme="majorHAnsi"/>
                <w:noProof/>
              </w:rPr>
              <mc:AlternateContent>
                <mc:Choice Requires="wpg">
                  <w:drawing>
                    <wp:inline distT="0" distB="0" distL="0" distR="0">
                      <wp:extent cx="319398" cy="609633"/>
                      <wp:effectExtent l="0" t="0" r="0" b="0"/>
                      <wp:docPr id="13037" name="Group 130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398" cy="609633"/>
                                <a:chOff x="0" y="0"/>
                                <a:chExt cx="319398" cy="609633"/>
                              </a:xfrm>
                            </wpg:grpSpPr>
                            <wps:wsp>
                              <wps:cNvPr id="1753" name="Rectangle 1753"/>
                              <wps:cNvSpPr/>
                              <wps:spPr>
                                <a:xfrm rot="-5399999">
                                  <a:off x="-225071" y="133910"/>
                                  <a:ext cx="633739" cy="1835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53CA" w:rsidRDefault="005D26D2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20"/>
                                      </w:rPr>
                                      <w:t xml:space="preserve">Food &amp;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5" name="Rectangle 1755"/>
                              <wps:cNvSpPr/>
                              <wps:spPr>
                                <a:xfrm rot="-5399999">
                                  <a:off x="-94942" y="149739"/>
                                  <a:ext cx="736194" cy="1835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53CA" w:rsidRDefault="005D26D2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20"/>
                                      </w:rPr>
                                      <w:t>Nutrition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6" name="Rectangle 1756"/>
                              <wps:cNvSpPr/>
                              <wps:spPr>
                                <a:xfrm rot="-5399999">
                                  <a:off x="236647" y="-73406"/>
                                  <a:ext cx="73014" cy="1835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53CA" w:rsidRDefault="005D26D2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037" o:spid="_x0000_s1078" style="width:25.15pt;height:48pt;mso-position-horizontal-relative:char;mso-position-vertical-relative:line" coordsize="3193,60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tqO6gQIAAGoIAAAOAAAAZHJzL2Uyb0RvYy54bWzkll1v2yAUhu8n7T8g7lN/4Di1Vaea1rWa&#13;&#10;NK1Vu/0AgvGHZAMCUqf79Tvgj1ZtNWmZ1F4sFwQDObzneQ84Z+eHvkP3XJtWigJHJyFGXDBZtqIu&#13;&#10;8M8fl6tTjIyloqSdFLzAD9zg8+3HD2eDynksG9mVXCMIIkw+qAI31qo8CAxreE/NiVRcwGQldU8t&#13;&#10;POo6KDUdIHrfBXEYpsEgdam0ZNwYGL0YJ/HWx68qzux1VRluUVdg0GZ9q327c22wPaN5ralqWjbJ&#13;&#10;oEeo6GkrYNMl1AW1FO11+yJU3zItjazsCZN9IKuqZdznANlE4bNsrrTcK59LnQ+1WjAB2mecjg7L&#13;&#10;vt/faNSW4B0JyQYjQXuwye+MxiFANKg6h5VXWt2pGz0N1OOTy/pQ6d59Qz7o4OE+LHD5wSIGgyTK&#13;&#10;SAbVwGAqDbOUkBE+a8ChF79izZc//i6YNw2ctkXKoKCMzCMp82+k7hqquDfAuPxnUps1mUHdQoVR&#13;&#10;UXccRW7Uo/FrF1AmN8BspoS0hBpcrUnmPr5kJmirOF6Hmwgj4BMRkkVTcc78ANiGZCO/6JSss7Xb&#13;&#10;beFAc6WNveKyR65TYA3KfHx6/83Ycem8xKnphGuFvGy7bpx1I4BzFux69rA7+OpIojm3nSwfAEQj&#13;&#10;9a9rOPhVJ4cCy6mH3V0Am7tZjLqvAgxwx27u6Lmzmzvadp+lP5yjnE97K6vW63UCxt0mXeCsq8W3&#13;&#10;sXj9qsUeupMA5fD3FmdJlsSjw0nm3ATwNJ8d3pA0ypInDqdv6nD8vzmcvuqwh36swzFJ0wRuUTjD&#13;&#10;qw1JQh/sqcNh9H4GL9fTex9hf2fDC81fX9PL170xnz77I//4F2H7GwAA//8DAFBLAwQUAAYACAAA&#13;&#10;ACEAVJeO898AAAAIAQAADwAAAGRycy9kb3ducmV2LnhtbEyPzWrDMBCE74W+g9hAb43khoTWsRxC&#13;&#10;+nMKhSaFktvG2tgm1spYiu28fdVe2svAMszsfNlqtI3oqfO1Yw3JVIEgLpypudTwuX+9fwThA7LB&#13;&#10;xjFpuJKHVX57k2Fq3MAf1O9CKWIJ+xQ1VCG0qZS+qMiin7qWOHon11kM8exKaTocYrlt5INSC2mx&#13;&#10;5vihwpY2FRXn3cVqeBtwWM+Sl357Pm2uh/38/WubkNZ3k/F5GWW9BBFoDH8J+GGI+yGPw47uwsaL&#13;&#10;RkOkCb8avbmagThqeFookHkm/wPk3wAAAP//AwBQSwECLQAUAAYACAAAACEAtoM4kv4AAADhAQAA&#13;&#10;EwAAAAAAAAAAAAAAAAAAAAAAW0NvbnRlbnRfVHlwZXNdLnhtbFBLAQItABQABgAIAAAAIQA4/SH/&#13;&#10;1gAAAJQBAAALAAAAAAAAAAAAAAAAAC8BAABfcmVscy8ucmVsc1BLAQItABQABgAIAAAAIQBqtqO6&#13;&#10;gQIAAGoIAAAOAAAAAAAAAAAAAAAAAC4CAABkcnMvZTJvRG9jLnhtbFBLAQItABQABgAIAAAAIQBU&#13;&#10;l47z3wAAAAgBAAAPAAAAAAAAAAAAAAAAANsEAABkcnMvZG93bnJldi54bWxQSwUGAAAAAAQABADz&#13;&#10;AAAA5wUAAAAA&#13;&#10;">
                      <v:rect id="Rectangle 1753" o:spid="_x0000_s1079" style="position:absolute;left:-2250;top:1339;width:6336;height:1835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VlycywAAAOIAAAAPAAAAZHJzL2Rvd25yZXYueG1sRI9Na8JA&#13;&#10;EIbvQv/DMgVvuvGjpkRXKRZJLwpqW3qcZicfNDubZldN/70rFLwMM7y8z/AsVp2pxZlaV1lWMBpG&#13;&#10;IIgzqysuFLwfN4NnEM4ja6wtk4I/crBaPvQWmGh74T2dD74QAcIuQQWl900ipctKMuiGtiEOWW5b&#13;&#10;gz6cbSF1i5cAN7UcR9FMGqw4fCixoXVJ2c/hZBR8jI6nz9Ttvvkr/42nW5/u8iJVqv/Yvc7DeJmD&#13;&#10;8NT5e+Mf8aaDQ/w0gZtSWEEurwAAAP//AwBQSwECLQAUAAYACAAAACEA2+H2y+4AAACFAQAAEwAA&#13;&#10;AAAAAAAAAAAAAAAAAAAAW0NvbnRlbnRfVHlwZXNdLnhtbFBLAQItABQABgAIAAAAIQBa9CxbvwAA&#13;&#10;ABUBAAALAAAAAAAAAAAAAAAAAB8BAABfcmVscy8ucmVsc1BLAQItABQABgAIAAAAIQDLVlycywAA&#13;&#10;AOIAAAAPAAAAAAAAAAAAAAAAAAcCAABkcnMvZG93bnJldi54bWxQSwUGAAAAAAMAAwC3AAAA/wIA&#13;&#10;AAAA&#13;&#10;" filled="f" stroked="f">
                        <v:textbox inset="0,0,0,0">
                          <w:txbxContent>
                            <w:p w:rsidR="00A753CA" w:rsidRDefault="005D26D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0"/>
                                </w:rPr>
                                <w:t xml:space="preserve">Food &amp; </w:t>
                              </w:r>
                            </w:p>
                          </w:txbxContent>
                        </v:textbox>
                      </v:rect>
                      <v:rect id="Rectangle 1755" o:spid="_x0000_s1080" style="position:absolute;left:-950;top:1498;width:7361;height:1836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82FzywAAAOIAAAAPAAAAZHJzL2Rvd25yZXYueG1sRI/LasMw&#13;&#10;EEX3hfyDmEB3jZzSPHAsh9JS3E0DzYssJ9b4QayRaymJ+/dRoZDNMMPlnuEky9404kKdqy0rGI8i&#13;&#10;EMS51TWXCrabj6c5COeRNTaWScEvOVimg4cEY22v/E2XtS9FgLCLUUHlfRtL6fKKDLqRbYlDVtjO&#13;&#10;oA9nV0rd4TXATSOfo2gqDdYcPlTY0ltF+Wl9Ngp24815n7nVkQ/Fz+zly2erosyUehz274swXhcg&#13;&#10;PPX+3vhHfOrgMJtM4E8prCDTGwAAAP//AwBQSwECLQAUAAYACAAAACEA2+H2y+4AAACFAQAAEwAA&#13;&#10;AAAAAAAAAAAAAAAAAAAAW0NvbnRlbnRfVHlwZXNdLnhtbFBLAQItABQABgAIAAAAIQBa9CxbvwAA&#13;&#10;ABUBAAALAAAAAAAAAAAAAAAAAB8BAABfcmVscy8ucmVsc1BLAQItABQABgAIAAAAIQAr82FzywAA&#13;&#10;AOIAAAAPAAAAAAAAAAAAAAAAAAcCAABkcnMvZG93bnJldi54bWxQSwUGAAAAAAMAAwC3AAAA/wIA&#13;&#10;AAAA&#13;&#10;" filled="f" stroked="f">
                        <v:textbox inset="0,0,0,0">
                          <w:txbxContent>
                            <w:p w:rsidR="00A753CA" w:rsidRDefault="005D26D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0"/>
                                </w:rPr>
                                <w:t>Nutrition</w:t>
                              </w:r>
                            </w:p>
                          </w:txbxContent>
                        </v:textbox>
                      </v:rect>
                      <v:rect id="Rectangle 1756" o:spid="_x0000_s1081" style="position:absolute;left:2366;top:-734;width:729;height:1836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If8EyQAAAOIAAAAPAAAAZHJzL2Rvd25yZXYueG1sRI9NawIx&#13;&#10;EIbvBf9DGKG3mrW0KqtRSkvZXhT8xOO4mf3AzWS7ibr+eyMIXoYZXt5neCaz1lTiTI0rLSvo9yIQ&#13;&#10;xKnVJecKNuvftxEI55E1VpZJwZUczKadlwnG2l54SeeVz0WAsItRQeF9HUvp0oIMup6tiUOW2cag&#13;&#10;D2eTS93gJcBNJd+jaCANlhw+FFjTd0HpcXUyCrb99WmXuMWB99n/8GPuk0WWJ0q9dtufcRhfYxCe&#13;&#10;Wv9sPBB/OjgMPwdwVworyOkNAAD//wMAUEsBAi0AFAAGAAgAAAAhANvh9svuAAAAhQEAABMAAAAA&#13;&#10;AAAAAAAAAAAAAAAAAFtDb250ZW50X1R5cGVzXS54bWxQSwECLQAUAAYACAAAACEAWvQsW78AAAAV&#13;&#10;AQAACwAAAAAAAAAAAAAAAAAfAQAAX3JlbHMvLnJlbHNQSwECLQAUAAYACAAAACEA2yH/BMkAAADi&#13;&#10;AAAADwAAAAAAAAAAAAAAAAAHAgAAZHJzL2Rvd25yZXYueG1sUEsFBgAAAAADAAMAtwAAAP0CAAAA&#13;&#10;AA==&#13;&#10;" filled="f" stroked="f">
                        <v:textbox inset="0,0,0,0">
                          <w:txbxContent>
                            <w:p w:rsidR="00A753CA" w:rsidRDefault="005D26D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753CA" w:rsidRPr="00A81C36" w:rsidRDefault="005D26D2">
            <w:pPr>
              <w:ind w:right="267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Hunting and Gathering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</w:p>
          <w:p w:rsidR="00A753CA" w:rsidRPr="00A81C36" w:rsidRDefault="005D26D2">
            <w:pPr>
              <w:ind w:left="627" w:right="324" w:hanging="192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Understand seasonality, and know where and how a variety of ingredients are grown, reared, caught and processed. 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753CA" w:rsidRPr="00A81C36" w:rsidRDefault="005D26D2">
            <w:pPr>
              <w:ind w:left="1535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Egyptian Diet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</w:p>
          <w:p w:rsidR="00A753CA" w:rsidRPr="00A81C36" w:rsidRDefault="005D26D2">
            <w:pPr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Understand and apply the principles of a healthy and varied diet. </w:t>
            </w:r>
          </w:p>
          <w:p w:rsidR="00A753CA" w:rsidRPr="00A81C36" w:rsidRDefault="005D26D2">
            <w:pPr>
              <w:ind w:left="426" w:right="237" w:hanging="211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Prepare and cook a variety of predominantly savoury dishes using a range of cooking techniques. 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3CA" w:rsidRPr="00A81C36" w:rsidRDefault="005D26D2">
            <w:pPr>
              <w:ind w:right="258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Growing Seasons</w:t>
            </w:r>
            <w:r w:rsidR="007802D1"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/Rainforest Fruit salad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</w:p>
          <w:p w:rsidR="00A753CA" w:rsidRPr="00A81C36" w:rsidRDefault="005D26D2">
            <w:pPr>
              <w:ind w:left="629" w:right="323" w:hanging="192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Understand seasonality, and know where and how a variety of ingredients are grown, reared, caught and processed. </w:t>
            </w:r>
          </w:p>
        </w:tc>
      </w:tr>
      <w:tr w:rsidR="00A753CA" w:rsidRPr="00A81C36">
        <w:trPr>
          <w:trHeight w:val="1013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A753CA" w:rsidRPr="00A81C36" w:rsidRDefault="005D26D2">
            <w:pPr>
              <w:ind w:left="51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hAnsiTheme="minorHAnsi" w:cstheme="majorHAnsi"/>
                <w:noProof/>
              </w:rPr>
              <mc:AlternateContent>
                <mc:Choice Requires="wpg">
                  <w:drawing>
                    <wp:inline distT="0" distB="0" distL="0" distR="0">
                      <wp:extent cx="319398" cy="449614"/>
                      <wp:effectExtent l="0" t="0" r="0" b="0"/>
                      <wp:docPr id="13687" name="Group 136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398" cy="449614"/>
                                <a:chOff x="0" y="0"/>
                                <a:chExt cx="319398" cy="449614"/>
                              </a:xfrm>
                            </wpg:grpSpPr>
                            <wps:wsp>
                              <wps:cNvPr id="1872" name="Rectangle 1872"/>
                              <wps:cNvSpPr/>
                              <wps:spPr>
                                <a:xfrm rot="-5399999">
                                  <a:off x="-49939" y="193218"/>
                                  <a:ext cx="283475" cy="1835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53CA" w:rsidRDefault="005D26D2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20"/>
                                      </w:rPr>
                                      <w:t>Art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73" name="Rectangle 1873"/>
                              <wps:cNvSpPr/>
                              <wps:spPr>
                                <a:xfrm rot="-5399999">
                                  <a:off x="55291" y="85089"/>
                                  <a:ext cx="73014" cy="1835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53CA" w:rsidRDefault="005D26D2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74" name="Rectangle 1874"/>
                              <wps:cNvSpPr/>
                              <wps:spPr>
                                <a:xfrm rot="-5399999">
                                  <a:off x="849" y="-24216"/>
                                  <a:ext cx="181897" cy="1835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53CA" w:rsidRDefault="005D26D2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20"/>
                                      </w:rPr>
                                      <w:t xml:space="preserve">&amp;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76" name="Rectangle 1876"/>
                              <wps:cNvSpPr/>
                              <wps:spPr>
                                <a:xfrm rot="-5399999">
                                  <a:off x="11465" y="96127"/>
                                  <a:ext cx="523377" cy="1835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53CA" w:rsidRDefault="005D26D2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20"/>
                                      </w:rPr>
                                      <w:t>Design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77" name="Rectangle 1877"/>
                              <wps:cNvSpPr/>
                              <wps:spPr>
                                <a:xfrm rot="-5399999">
                                  <a:off x="236647" y="-73406"/>
                                  <a:ext cx="73014" cy="1835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53CA" w:rsidRDefault="005D26D2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687" o:spid="_x0000_s1082" style="width:25.15pt;height:35.4pt;mso-position-horizontal-relative:char;mso-position-vertical-relative:line" coordsize="319398,4496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mj5wwIAACUMAAAOAAAAZHJzL2Uyb0RvYy54bWzklttu1DAQhu+ReAfL99scnLOarRCFCgnR&#13;&#10;isIDeBPnICWxZbvNlqdn7GyybFshsZVYRPfC69jOePz9M86cX2z7Dt0zqVo+5Ng7czFiQ8HLdqhz&#13;&#10;/P3bx1WCkdJ0KGnHB5bjB6bwxfrtm/NRZMznDe9KJhEYGVQ2ihw3WovMcVTRsJ6qMy7YAJMVlz3V&#13;&#10;8Chrp5R0BOt95/iuGzkjl6WQvGBKwejlNInX1n5VsUJfV5ViGnU5Bt+0baVtN6Z11uc0qyUVTVvs&#13;&#10;3KBHeNHTdoBNF1OXVFN0J9snpvq2kFzxSp8VvHd4VbUFs2eA03juo9NcSX4n7FnqbKzFggnQPuJ0&#13;&#10;tNniy/2NRG0J2pEoiTEaaA8y2Z3RNASIRlFnsPJKiltxI3cD9fRkTr2tZG/+4Txoa+E+LHDZVqMC&#13;&#10;BomXkhSioYCpIEgjL5jgFw0o9OStovnw2/eceVPH+La4MgoII7UnpV5G6rahglkBlDn/TCqJ/RnU&#13;&#10;V4gwOtQdQ54ZtWjs2gWUyhQwmykhySEGVyFJzc+GzA7aKkgBEEaAB0j5XjLhmfH5CQnicMLnJSRM&#13;&#10;QzO/YKCZkEpfMd4j08mxBMeseXr/Welp6bzEONMNph34x7brplkzAjRnf01PbzdbGxyBFcsMbXj5&#13;&#10;ABwaLn9cQ95XHR9zzHc9bK4C2NzMYtR9GoC/ybq5I+fOZu5I3b3nNjcnd97daV611t/9bju/QFgT&#13;&#10;in9HYfKswuQlCoehn3pW4CR0k/RQ35i4kBE2O04grw2mPfD/X15APd10Bwm8RDkk+x8ncBJM2bvy&#13;&#10;A9+LDtX1Ei9J4XY1l98J5LXevCZ5o2flXTAcI6/nBRHcvyAgfLv8+FDf0CckPp2+1pvXpO9SqByk&#13;&#10;74LhGH19EkUB2AWBVzEJ3EcZfNr72RYD/4LAttyCWtSWHru62RS7vz7bz/W+ul//BAAA//8DAFBL&#13;&#10;AwQUAAYACAAAACEAtBvDrd8AAAAIAQAADwAAAGRycy9kb3ducmV2LnhtbEyPzWrDMBCE74W8g9hA&#13;&#10;b43khrTBsRxC+nMKhSaF0tvG2tgmlmQsxXbevtte2svAMszsfNl6tI3oqQu1dxqSmQJBrvCmdqWG&#13;&#10;j8PL3RJEiOgMNt6RhisFWOeTmwxT4wf3Tv0+loJLXEhRQxVjm0oZiooshplvybF38p3FyGdXStPh&#13;&#10;wOW2kfdKPUiLteMPFba0rag47y9Ww+uAw2aePPe782l7/Tos3j53CWl9Ox2fViybFYhIY/xLwA8D&#13;&#10;74echx39xZkgGg1ME3+VvYWagzhqeFRLkHkm/wPk3wAAAP//AwBQSwECLQAUAAYACAAAACEAtoM4&#13;&#10;kv4AAADhAQAAEwAAAAAAAAAAAAAAAAAAAAAAW0NvbnRlbnRfVHlwZXNdLnhtbFBLAQItABQABgAI&#13;&#10;AAAAIQA4/SH/1gAAAJQBAAALAAAAAAAAAAAAAAAAAC8BAABfcmVscy8ucmVsc1BLAQItABQABgAI&#13;&#10;AAAAIQARVmj5wwIAACUMAAAOAAAAAAAAAAAAAAAAAC4CAABkcnMvZTJvRG9jLnhtbFBLAQItABQA&#13;&#10;BgAIAAAAIQC0G8Ot3wAAAAgBAAAPAAAAAAAAAAAAAAAAAB0FAABkcnMvZG93bnJldi54bWxQSwUG&#13;&#10;AAAAAAQABADzAAAAKQYAAAAA&#13;&#10;">
                      <v:rect id="Rectangle 1872" o:spid="_x0000_s1083" style="position:absolute;left:-49939;top:193218;width:283475;height:183595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GzExygAAAOIAAAAPAAAAZHJzL2Rvd25yZXYueG1sRI9Na8JA&#13;&#10;EIbvBf/DMgVvdaOISsxGikXiRaHaiscxO/nA7GyaXTX9991CoZdhhpf3GZ5k1ZtG3KlztWUF41EE&#13;&#10;gji3uuZSwcdx87IA4TyyxsYyKfgmB6t08JRgrO2D3+l+8KUIEHYxKqi8b2MpXV6RQTeyLXHICtsZ&#13;&#10;9OHsSqk7fAS4aeQkimbSYM3hQ4UtrSvKr4ebUfA5Pt5Omdtf+Fx8zac7n+2LMlNq+Ny/LcN4XYLw&#13;&#10;1Pv/xh9iq4PDYj6BX6Wwgkx/AAAA//8DAFBLAQItABQABgAIAAAAIQDb4fbL7gAAAIUBAAATAAAA&#13;&#10;AAAAAAAAAAAAAAAAAABbQ29udGVudF9UeXBlc10ueG1sUEsBAi0AFAAGAAgAAAAhAFr0LFu/AAAA&#13;&#10;FQEAAAsAAAAAAAAAAAAAAAAAHwEAAF9yZWxzLy5yZWxzUEsBAi0AFAAGAAgAAAAhABkbMTHKAAAA&#13;&#10;4gAAAA8AAAAAAAAAAAAAAAAABwIAAGRycy9kb3ducmV2LnhtbFBLBQYAAAAAAwADALcAAAD+AgAA&#13;&#10;AAA=&#13;&#10;" filled="f" stroked="f">
                        <v:textbox inset="0,0,0,0">
                          <w:txbxContent>
                            <w:p w:rsidR="00A753CA" w:rsidRDefault="005D26D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0"/>
                                </w:rPr>
                                <w:t>Art</w:t>
                              </w:r>
                            </w:p>
                          </w:txbxContent>
                        </v:textbox>
                      </v:rect>
                      <v:rect id="Rectangle 1873" o:spid="_x0000_s1084" style="position:absolute;left:55291;top:85089;width:73014;height:183595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V5SqywAAAOIAAAAPAAAAZHJzL2Rvd25yZXYueG1sRI9Na8JA&#13;&#10;EIbvhf6HZQq91Y0fVInZSFEkvShUq3gcs5MPmp2N2VXTf98tFHoZZnh5n+FJFr1pxI06V1tWMBxE&#13;&#10;IIhzq2suFXzu1y8zEM4ja2wsk4JvcrBIHx8SjLW98wfddr4UAcIuRgWV920spcsrMugGtiUOWWE7&#13;&#10;gz6cXSl1h/cAN40cRdGrNFhz+FBhS8uK8q/d1Sg4DPfXY+a2Zz4Vl+lk47NtUWZKPT/1q3kYb3MQ&#13;&#10;nnr/3/hDvOvgMJuO4VcprCDTHwAAAP//AwBQSwECLQAUAAYACAAAACEA2+H2y+4AAACFAQAAEwAA&#13;&#10;AAAAAAAAAAAAAAAAAAAAW0NvbnRlbnRfVHlwZXNdLnhtbFBLAQItABQABgAIAAAAIQBa9CxbvwAA&#13;&#10;ABUBAAALAAAAAAAAAAAAAAAAAB8BAABfcmVscy8ucmVsc1BLAQItABQABgAIAAAAIQB2V5SqywAA&#13;&#10;AOIAAAAPAAAAAAAAAAAAAAAAAAcCAABkcnMvZG93bnJldi54bWxQSwUGAAAAAAMAAwC3AAAA/wIA&#13;&#10;AAAA&#13;&#10;" filled="f" stroked="f">
                        <v:textbox inset="0,0,0,0">
                          <w:txbxContent>
                            <w:p w:rsidR="00A753CA" w:rsidRDefault="005D26D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74" o:spid="_x0000_s1085" style="position:absolute;left:849;top:-24216;width:181897;height:183595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vgzeygAAAOIAAAAPAAAAZHJzL2Rvd25yZXYueG1sRI9Na8JA&#13;&#10;EIbvgv9hmYI33SiiErORoki8KFTb0uM0O/mg2dmYXTX9991CoZdhhpf3GZ5k05tG3KlztWUF00kE&#13;&#10;gji3uuZSwetlP16BcB5ZY2OZFHyTg006HCQYa/vgF7qffSkChF2MCirv21hKl1dk0E1sSxyywnYG&#13;&#10;fTi7UuoOHwFuGjmLooU0WHP4UGFL24ryr/PNKHibXm7vmTt98kdxXc6PPjsVZabU6KnfrcN4XoPw&#13;&#10;1Pv/xh/ioIPDajmHX6Wwgkx/AAAA//8DAFBLAQItABQABgAIAAAAIQDb4fbL7gAAAIUBAAATAAAA&#13;&#10;AAAAAAAAAAAAAAAAAABbQ29udGVudF9UeXBlc10ueG1sUEsBAi0AFAAGAAgAAAAhAFr0LFu/AAAA&#13;&#10;FQEAAAsAAAAAAAAAAAAAAAAAHwEAAF9yZWxzLy5yZWxzUEsBAi0AFAAGAAgAAAAhAPm+DN7KAAAA&#13;&#10;4gAAAA8AAAAAAAAAAAAAAAAABwIAAGRycy9kb3ducmV2LnhtbFBLBQYAAAAAAwADALcAAAD+AgAA&#13;&#10;AAA=&#13;&#10;" filled="f" stroked="f">
                        <v:textbox inset="0,0,0,0">
                          <w:txbxContent>
                            <w:p w:rsidR="00A753CA" w:rsidRDefault="005D26D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0"/>
                                </w:rPr>
                                <w:t xml:space="preserve">&amp; </w:t>
                              </w:r>
                            </w:p>
                          </w:txbxContent>
                        </v:textbox>
                      </v:rect>
                      <v:rect id="Rectangle 1876" o:spid="_x0000_s1086" style="position:absolute;left:11465;top:96127;width:523377;height:183595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IDcyygAAAOIAAAAPAAAAZHJzL2Rvd25yZXYueG1sRI9Na8JA&#13;&#10;EIbvhf6HZQRvdWMRDdFVpKWklwr1C49jdvKB2dk0u2r8911B8DLM8PI+wzNbdKYWF2pdZVnBcBCB&#13;&#10;IM6srrhQsN18vcUgnEfWWFsmBTdysJi/vsww0fbKv3RZ+0IECLsEFZTeN4mULivJoBvYhjhkuW0N&#13;&#10;+nC2hdQtXgPc1PI9isbSYMXhQ4kNfZSUndZno2A33Jz3qVsd+ZD/TUY/Pl3lRapUv9d9TsNYTkF4&#13;&#10;6vyz8UB86+AQT8ZwVworyPk/AAAA//8DAFBLAQItABQABgAIAAAAIQDb4fbL7gAAAIUBAAATAAAA&#13;&#10;AAAAAAAAAAAAAAAAAABbQ29udGVudF9UeXBlc10ueG1sUEsBAi0AFAAGAAgAAAAhAFr0LFu/AAAA&#13;&#10;FQEAAAsAAAAAAAAAAAAAAAAAHwEAAF9yZWxzLy5yZWxzUEsBAi0AFAAGAAgAAAAhAGYgNzLKAAAA&#13;&#10;4gAAAA8AAAAAAAAAAAAAAAAABwIAAGRycy9kb3ducmV2LnhtbFBLBQYAAAAAAwADALcAAAD+AgAA&#13;&#10;AAA=&#13;&#10;" filled="f" stroked="f">
                        <v:textbox inset="0,0,0,0">
                          <w:txbxContent>
                            <w:p w:rsidR="00A753CA" w:rsidRDefault="005D26D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0"/>
                                </w:rPr>
                                <w:t>Design</w:t>
                              </w:r>
                            </w:p>
                          </w:txbxContent>
                        </v:textbox>
                      </v:rect>
                      <v:rect id="Rectangle 1877" o:spid="_x0000_s1087" style="position:absolute;left:236647;top:-73406;width:73014;height:183595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bJKpyQAAAOIAAAAPAAAAZHJzL2Rvd25yZXYueG1sRI9Na8JA&#13;&#10;EIbvhf6HZQq91Y1FjERXkRZJLwp+4nHMTj4wO5tmV03/vVsQvAwzvLzP8ExmnanFlVpXWVbQ70Ug&#13;&#10;iDOrKy4U7LaLjxEI55E11pZJwR85mE1fXyaYaHvjNV03vhABwi5BBaX3TSKly0oy6Hq2IQ5ZbluD&#13;&#10;PpxtIXWLtwA3tfyMoqE0WHH4UGJDXyVl583FKNj3t5dD6lYnPua/8WDp01VepEq9v3Xf4zDmYxCe&#13;&#10;Ov9sPBA/OjiM4hj+lcIKcnoHAAD//wMAUEsBAi0AFAAGAAgAAAAhANvh9svuAAAAhQEAABMAAAAA&#13;&#10;AAAAAAAAAAAAAAAAAFtDb250ZW50X1R5cGVzXS54bWxQSwECLQAUAAYACAAAACEAWvQsW78AAAAV&#13;&#10;AQAACwAAAAAAAAAAAAAAAAAfAQAAX3JlbHMvLnJlbHNQSwECLQAUAAYACAAAACEACWySqckAAADi&#13;&#10;AAAADwAAAAAAAAAAAAAAAAAHAgAAZHJzL2Rvd25yZXYueG1sUEsFBgAAAAADAAMAtwAAAP0CAAAA&#13;&#10;AA==&#13;&#10;" filled="f" stroked="f">
                        <v:textbox inset="0,0,0,0">
                          <w:txbxContent>
                            <w:p w:rsidR="00A753CA" w:rsidRDefault="005D26D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53CA" w:rsidRPr="00A81C36" w:rsidRDefault="005D26D2">
            <w:pPr>
              <w:ind w:right="52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Cave Paintings/Aboriginal Art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</w:p>
          <w:p w:rsidR="00A753CA" w:rsidRPr="00A81C36" w:rsidRDefault="005D26D2">
            <w:pPr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To improve their mastery of art and design techniques, including drawing, painting and sculpture with a range of materials (e.g. pencil, charcoal, paint, clay). 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753CA" w:rsidRPr="00A81C36" w:rsidRDefault="005D26D2">
            <w:pPr>
              <w:ind w:right="52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 xml:space="preserve"> Paul Klee-Hieroglyphics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</w:p>
          <w:p w:rsidR="00A753CA" w:rsidRPr="00A81C36" w:rsidRDefault="005D26D2">
            <w:pPr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To improve their mastery of art and design techniques, including drawing, painting and sculpture with a range of materials (e.g. pencil, charcoal, paint, clay). 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3CA" w:rsidRPr="00A81C36" w:rsidRDefault="005C5837">
            <w:pPr>
              <w:ind w:right="58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 xml:space="preserve">Drawing and making </w:t>
            </w:r>
            <w:r w:rsidR="005D26D2"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Rainforest Nature and Patterns</w:t>
            </w:r>
            <w:r w:rsidR="005D26D2"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</w:p>
          <w:p w:rsidR="00A753CA" w:rsidRPr="00A81C36" w:rsidRDefault="005D26D2">
            <w:pPr>
              <w:jc w:val="center"/>
              <w:rPr>
                <w:rFonts w:asciiTheme="minorHAnsi" w:eastAsia="Comic Sans MS" w:hAnsiTheme="minorHAnsi" w:cstheme="majorHAnsi"/>
                <w:sz w:val="18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To create sketch books to record their observations and use them to review and revisit ideas. </w:t>
            </w:r>
          </w:p>
          <w:p w:rsidR="00697CB2" w:rsidRPr="00A81C36" w:rsidRDefault="00697CB2">
            <w:pPr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>(clay frogs,paper mache parrots,braclet shading, Henri Rousseau’s painting/layers/leaves)</w:t>
            </w:r>
          </w:p>
        </w:tc>
      </w:tr>
      <w:tr w:rsidR="00A753CA" w:rsidRPr="00A81C36">
        <w:trPr>
          <w:trHeight w:val="302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A753CA" w:rsidRPr="00A81C36" w:rsidRDefault="005D26D2">
            <w:pPr>
              <w:ind w:left="168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hAnsiTheme="minorHAnsi" w:cstheme="majorHAnsi"/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38042" cy="396654"/>
                      <wp:effectExtent l="0" t="0" r="0" b="0"/>
                      <wp:docPr id="13852" name="Group 138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042" cy="396654"/>
                                <a:chOff x="0" y="0"/>
                                <a:chExt cx="138042" cy="396654"/>
                              </a:xfrm>
                            </wpg:grpSpPr>
                            <wps:wsp>
                              <wps:cNvPr id="1938" name="Rectangle 1938"/>
                              <wps:cNvSpPr/>
                              <wps:spPr>
                                <a:xfrm rot="-5399999">
                                  <a:off x="-134056" y="79002"/>
                                  <a:ext cx="451709" cy="1835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53CA" w:rsidRDefault="005D26D2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20"/>
                                      </w:rPr>
                                      <w:t>Music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9" name="Rectangle 1939"/>
                              <wps:cNvSpPr/>
                              <wps:spPr>
                                <a:xfrm rot="-5399999">
                                  <a:off x="55291" y="-73406"/>
                                  <a:ext cx="73014" cy="1835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53CA" w:rsidRDefault="005D26D2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852" o:spid="_x0000_s1088" style="width:10.85pt;height:31.25pt;mso-position-horizontal-relative:char;mso-position-vertical-relative:line" coordsize="138042,3966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MdKIXQIAAIYGAAAOAAAAZHJzL2Uyb0RvYy54bWzElW1r2zAQx98P9h2E3ie2YzuJTZwy1jUM&#13;&#10;xlra7QMosvwAtiQkJXb26XeSHzLaMVgHa14oZ518uvv9T/Lupm8bdGZK14JnOFj6GDFORV7zMsPf&#13;&#10;v90tthhpQ3hOGsFZhi9M45v9+3e7TqZsJSrR5EwhCMJ12skMV8bI1PM0rVhL9FJIxsFZCNUSA4+q&#13;&#10;9HJFOojeNt7K99deJ1QulaBMa5i9HZx47+IXBaPmvig0M6jJMORm3KjceLSjt9+RtFREVjUd0yCv&#13;&#10;yKIlNYdN51C3xBB0UvWLUG1NldCiMEsqWk8URU2ZqwGqCfxn1RyUOElXS5l2pZwxAdpnnF4dln49&#13;&#10;PyhU56BduI1XGHHSgkxuZzRMAaJOlimsPCj5JB/UOFEOT7bqvlCt/Yd6UO/gXma4rDeIwiQE8yPY&#13;&#10;gIIrTNbrOBrg0woUevEWrT798T1v2tSzuc2pdBLaSF9J6X8j9VQRyZwA2tY/kUpC6OoB1CN0GOFl&#13;&#10;w1BgZx0at3YGpVMNzCZKSAnowUUcJvbnWmaEtgjCyI/XGAGfTeL7qwHPhC+Kg42fDPiCbRgna+uf&#13;&#10;MZBUKm0OTLTIGhlWkJgLT85ftBmWTktsMg23Ixd3ddMMXjsDNKd8rWX6Y++aI0qm0o4ivwCHSqgf&#13;&#10;93Dui0Z0GRajhe1VAJtbL0bNZw787ambDDUZx8lQpvko3Nkc0vlwMqKoXb42gWG3MS8Q1rbi/1EY&#13;&#10;UP9G4RkDdMNfKxzHqyRw+i42oLUTkKSTwJvQD6K30jd2N+GV+Nvp684zXHaut8eL2d6mvz67frh+&#13;&#10;PvY/AQAA//8DAFBLAwQUAAYACAAAACEAfOFuXd8AAAAIAQAADwAAAGRycy9kb3ducmV2LnhtbEyP&#13;&#10;T0vDQBDF74LfYRnBm90k0ippNqXUP6ci2AribZpMk9DsbMhuk/TbO3rRy4Ph8d68X7aabKsG6n3j&#13;&#10;2EA8i0ARF65suDLwsX+5ewTlA3KJrWMycCEPq/z6KsO0dCO/07ALlZIS9ikaqEPoUq19UZNFP3Md&#13;&#10;sXhH11sMcvaVLnscpdy2OomihbbYsHyosaNNTcVpd7YGXkcc1/fx87A9HTeXr/387XMbkzG3N9PT&#13;&#10;UmS9BBVoCn8J+GGQ/ZDLsIM7c+lVa0Bowq+Kl8QPoA4GFskcdJ7p/wD5NwAAAP//AwBQSwECLQAU&#13;&#10;AAYACAAAACEAtoM4kv4AAADhAQAAEwAAAAAAAAAAAAAAAAAAAAAAW0NvbnRlbnRfVHlwZXNdLnht&#13;&#10;bFBLAQItABQABgAIAAAAIQA4/SH/1gAAAJQBAAALAAAAAAAAAAAAAAAAAC8BAABfcmVscy8ucmVs&#13;&#10;c1BLAQItABQABgAIAAAAIQB4MdKIXQIAAIYGAAAOAAAAAAAAAAAAAAAAAC4CAABkcnMvZTJvRG9j&#13;&#10;LnhtbFBLAQItABQABgAIAAAAIQB84W5d3wAAAAgBAAAPAAAAAAAAAAAAAAAAALcEAABkcnMvZG93&#13;&#10;bnJldi54bWxQSwUGAAAAAAQABADzAAAAwwUAAAAA&#13;&#10;">
                      <v:rect id="Rectangle 1938" o:spid="_x0000_s1089" style="position:absolute;left:-134056;top:79002;width:451709;height:183596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eLCGywAAAOIAAAAPAAAAZHJzL2Rvd25yZXYueG1sRI9LSwNB&#13;&#10;EITvgv9haCG3ZDYP1GwyCRIJ68WAiQaP7U7vA3d61p1Jsv57+xDwUnRR9Nddy3XvGnWmLtSeDYxH&#13;&#10;CSji3NuaSwPvh+3wEVSIyBYbz2TglwKsV7c3S0ytv/AbnfexVALhkKKBKsY21TrkFTkMI98SS1b4&#13;&#10;zmEU25XadngRuGv0JEnutcOa5UKFLW0qyr/3J2fgY3w4HbOw++LP4udh9hqzXVFmxgzu+ueFyNMC&#13;&#10;VKQ+/m9cES9WOsyn8rNUkhH06g8AAP//AwBQSwECLQAUAAYACAAAACEA2+H2y+4AAACFAQAAEwAA&#13;&#10;AAAAAAAAAAAAAAAAAAAAW0NvbnRlbnRfVHlwZXNdLnhtbFBLAQItABQABgAIAAAAIQBa9CxbvwAA&#13;&#10;ABUBAAALAAAAAAAAAAAAAAAAAB8BAABfcmVscy8ucmVsc1BLAQItABQABgAIAAAAIQCYeLCGywAA&#13;&#10;AOIAAAAPAAAAAAAAAAAAAAAAAAcCAABkcnMvZG93bnJldi54bWxQSwUGAAAAAAMAAwC3AAAA/wIA&#13;&#10;AAAA&#13;&#10;" filled="f" stroked="f">
                        <v:textbox inset="0,0,0,0">
                          <w:txbxContent>
                            <w:p w:rsidR="00A753CA" w:rsidRDefault="005D26D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0"/>
                                </w:rPr>
                                <w:t>Music</w:t>
                              </w:r>
                            </w:p>
                          </w:txbxContent>
                        </v:textbox>
                      </v:rect>
                      <v:rect id="Rectangle 1939" o:spid="_x0000_s1090" style="position:absolute;left:55291;top:-73406;width:73014;height:183596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NBUdygAAAOIAAAAPAAAAZHJzL2Rvd25yZXYueG1sRI9NawIx&#13;&#10;EIbvhf6HMIXealZbrK5GEaWsF4X6RY/TzewHbibrJur67xtB6GWY4eV9hmc8bU0lLtS40rKCbicC&#13;&#10;QZxaXXKuYLf9ehuAcB5ZY2WZFNzIwXTy/DTGWNsrf9Nl43MRIOxiVFB4X8dSurQgg65ja+KQZbYx&#13;&#10;6MPZ5FI3eA1wU8leFPWlwZLDhwJrmheUHjdno2Df3Z4PiVv/8k92+vxY+WSd5YlSry/tYhTGbATC&#13;&#10;U+v/Gw/EUgeH4fsQ7kphBTn5AwAA//8DAFBLAQItABQABgAIAAAAIQDb4fbL7gAAAIUBAAATAAAA&#13;&#10;AAAAAAAAAAAAAAAAAABbQ29udGVudF9UeXBlc10ueG1sUEsBAi0AFAAGAAgAAAAhAFr0LFu/AAAA&#13;&#10;FQEAAAsAAAAAAAAAAAAAAAAAHwEAAF9yZWxzLy5yZWxzUEsBAi0AFAAGAAgAAAAhAPc0FR3KAAAA&#13;&#10;4gAAAA8AAAAAAAAAAAAAAAAABwIAAGRycy9kb3ducmV2LnhtbFBLBQYAAAAAAwADALcAAAD+AgAA&#13;&#10;AAA=&#13;&#10;" filled="f" stroked="f">
                        <v:textbox inset="0,0,0,0">
                          <w:txbxContent>
                            <w:p w:rsidR="00A753CA" w:rsidRDefault="005D26D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CA" w:rsidRPr="00A81C36" w:rsidRDefault="005D26D2">
            <w:pPr>
              <w:ind w:right="55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Play and perform in solo and ensemble contexts, using their voices and playing musical instruments with increasing accuracy, fluency, control and expression. </w:t>
            </w:r>
          </w:p>
        </w:tc>
      </w:tr>
      <w:tr w:rsidR="00A753CA" w:rsidRPr="00A81C36">
        <w:trPr>
          <w:trHeight w:val="22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CA" w:rsidRPr="00A81C36" w:rsidRDefault="00A753CA">
            <w:pPr>
              <w:rPr>
                <w:rFonts w:asciiTheme="minorHAnsi" w:hAnsiTheme="minorHAnsi" w:cstheme="majorHAnsi"/>
              </w:rPr>
            </w:pP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CA" w:rsidRPr="00A81C36" w:rsidRDefault="005D26D2">
            <w:pPr>
              <w:spacing w:after="38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Listen with attention to detail and recall sounds with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increasing aural memory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</w:p>
          <w:p w:rsidR="00A753CA" w:rsidRPr="00A81C36" w:rsidRDefault="005D26D2">
            <w:pPr>
              <w:spacing w:after="39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>Sing and perform</w:t>
            </w:r>
            <w:r w:rsidR="005C5837"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‘Ain’t no Mountain High Enough’. </w:t>
            </w:r>
          </w:p>
          <w:p w:rsidR="00A753CA" w:rsidRPr="00A81C36" w:rsidRDefault="005D26D2">
            <w:pPr>
              <w:spacing w:after="42" w:line="239" w:lineRule="auto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Develop an understanding of the history of music, drawn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from different traditions and from great composers and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musicians.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</w:p>
          <w:p w:rsidR="00A753CA" w:rsidRPr="00A81C36" w:rsidRDefault="005D26D2">
            <w:pPr>
              <w:ind w:right="55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Study the music created by cavemen. 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CA" w:rsidRPr="00A81C36" w:rsidRDefault="005D26D2">
            <w:pPr>
              <w:spacing w:after="43" w:line="238" w:lineRule="auto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Listen with attention to detail and recall sounds with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increasing aural memory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</w:p>
          <w:p w:rsidR="00A753CA" w:rsidRPr="00A81C36" w:rsidRDefault="005D26D2">
            <w:pPr>
              <w:spacing w:after="44" w:line="238" w:lineRule="auto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Sing and perform ‘Cleopatra’, ‘Amazing Egyptians’ ‘The Gift of the Nile’ and ‘Make a Mummy’. </w:t>
            </w:r>
          </w:p>
          <w:p w:rsidR="00A753CA" w:rsidRPr="00A81C36" w:rsidRDefault="005D26D2">
            <w:pPr>
              <w:spacing w:after="43" w:line="238" w:lineRule="auto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Improvise and compose music for a range of purposes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using the inter-related dimensions of music.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</w:p>
          <w:p w:rsidR="00A753CA" w:rsidRPr="00A81C36" w:rsidRDefault="005D26D2">
            <w:pPr>
              <w:spacing w:after="19"/>
              <w:ind w:right="56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Use and understand staff and other musical notations.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</w:p>
          <w:p w:rsidR="00A753CA" w:rsidRPr="00A81C36" w:rsidRDefault="005D26D2">
            <w:pPr>
              <w:ind w:right="57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Play and perform ‘Pharaoh Story’. 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3CA" w:rsidRPr="00A81C36" w:rsidRDefault="005D26D2">
            <w:pPr>
              <w:spacing w:after="38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Listen with attention to detail and recall sounds with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increasing aural memory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</w:p>
          <w:p w:rsidR="00A753CA" w:rsidRPr="00A81C36" w:rsidRDefault="005D26D2">
            <w:pPr>
              <w:spacing w:after="40" w:line="241" w:lineRule="auto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Sing and perform ‘Lonely Jaguar’ and ‘It takes a hundred years’. </w:t>
            </w:r>
          </w:p>
          <w:p w:rsidR="00A753CA" w:rsidRPr="00A81C36" w:rsidRDefault="005D26D2">
            <w:pPr>
              <w:spacing w:after="43" w:line="238" w:lineRule="auto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Appreciate and understand a wide range of high-quality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live and recorded music.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</w:p>
          <w:p w:rsidR="00A753CA" w:rsidRPr="00A81C36" w:rsidRDefault="005D26D2">
            <w:pPr>
              <w:ind w:right="60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Study the musical sounds of the rainforest. </w:t>
            </w:r>
          </w:p>
        </w:tc>
      </w:tr>
      <w:tr w:rsidR="00A753CA" w:rsidRPr="00A81C36">
        <w:trPr>
          <w:trHeight w:val="1971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</w:tcPr>
          <w:p w:rsidR="00A753CA" w:rsidRPr="00A81C36" w:rsidRDefault="005D26D2">
            <w:pPr>
              <w:ind w:left="115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hAnsiTheme="minorHAnsi" w:cstheme="majorHAnsi"/>
                <w:noProof/>
              </w:rPr>
              <mc:AlternateContent>
                <mc:Choice Requires="wpg">
                  <w:drawing>
                    <wp:inline distT="0" distB="0" distL="0" distR="0">
                      <wp:extent cx="138042" cy="201202"/>
                      <wp:effectExtent l="0" t="0" r="0" b="0"/>
                      <wp:docPr id="11425" name="Group 114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042" cy="201202"/>
                                <a:chOff x="0" y="0"/>
                                <a:chExt cx="138042" cy="201202"/>
                              </a:xfrm>
                            </wpg:grpSpPr>
                            <wps:wsp>
                              <wps:cNvPr id="2083" name="Rectangle 2083"/>
                              <wps:cNvSpPr/>
                              <wps:spPr>
                                <a:xfrm rot="-5399999">
                                  <a:off x="-5124" y="12481"/>
                                  <a:ext cx="193846" cy="1835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53CA" w:rsidRDefault="005D26D2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20"/>
                                      </w:rPr>
                                      <w:t>PE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4" name="Rectangle 2084"/>
                              <wps:cNvSpPr/>
                              <wps:spPr>
                                <a:xfrm rot="-5399999">
                                  <a:off x="55291" y="-73406"/>
                                  <a:ext cx="73014" cy="1835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53CA" w:rsidRDefault="005D26D2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5" o:spid="_x0000_s1091" style="width:10.85pt;height:15.85pt;mso-position-horizontal-relative:char;mso-position-vertical-relative:line" coordsize="138042,201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entXgIAAIQGAAAOAAAAZHJzL2Uyb0RvYy54bWzElW1r2zAQx98P9h2E3id+bh0Tp4x1DYOx&#13;&#10;lnb7AIosP4AtCUmJnX36neSHbC0M1sGaF7J8kk93v/+dsr0ZuhadmNKN4DkO1j5GjFNRNLzK8fdv&#13;&#10;d6sUI20IL0grOMvxmWl8s3v/btvLjIWiFm3BFAInXGe9zHFtjMw8T9OadUSvhWQcFkuhOmLgVVVe&#13;&#10;oUgP3rvWC33/yuuFKqQSlGkN1ttxEe+c/7Jk1NyXpWYGtTmG2IwblRsPdvR2W5JVisi6oVMY5BVR&#13;&#10;dKThcOji6pYYgo6qeeGqa6gSWpRmTUXnibJsKHM5QDaB/yybvRJH6XKpsr6SCyZA+4zTq93Sr6cH&#13;&#10;hZoCtAviMMGIkw5kciej0QSIelllsHOv5JN8UJOhGt9s1kOpOvuEfNDg4J4XuGwwiIIxiFI/DjGi&#13;&#10;sAS5hn44wqc1KPTiK1p/+uN33nyoZ2NbQukllJG+kNL/RuqpJpI5AbTNfyIV+mk0g3qECiO8ahly&#13;&#10;VofG7V1A6UwDs5kSUgJqcJVEG/tzJTNBWyVBGGMEdOCZBiOcBd4mSuOrEV6QRsnmyq4vEEgmlTZ7&#13;&#10;JjpkJzlWEJZzTk5ftBm3zltsKC23Ixd3TduOq9YCLOdo7cwMh8GVRuKisaaDKM5AoRbqxz10fdmK&#13;&#10;PsdimmF7EcDhdhWj9jMH+rbn5omaJ4d5okz7UbjOHMP5cDSibFy8l9OmuEBWW4j/R18QYmyE3/SN&#13;&#10;LXQbAtTCX+ubJOEmcPqurqPYdwKSbBb4OvIDONQ2xxvo61rxQvzt9HXdDFedq+3pWrZ36a/vrh4u&#13;&#10;fx67nwAAAP//AwBQSwMEFAAGAAgAAAAhAGItUAveAAAACAEAAA8AAABkcnMvZG93bnJldi54bWxM&#13;&#10;j0trw0AMhO+F/odFhd6atRP6wPE6hPRxCoUkhZCbYiu2iVdrvBvb+fdVe2kvI8Sg0XzpYrSN6qnz&#13;&#10;tWMD8SQCRZy7oubSwNfu/eEFlA/IBTaOycCVPCyy25sUk8INvKF+G0olIewTNFCF0CZa+7wii37i&#13;&#10;WmLxTq6zGGTtSl10OEi4bfQ0ip60xZrlQ4UtrSrKz9uLNfAx4LCcxW/9+nxaXQ+7x8/9OiZj7u/G&#13;&#10;17nIcg4q0Bj+LuCHQfpDJsWO7sKFV40BoQm/Kt40fgZ1NDCTqbNU/wfIvgEAAP//AwBQSwECLQAU&#13;&#10;AAYACAAAACEAtoM4kv4AAADhAQAAEwAAAAAAAAAAAAAAAAAAAAAAW0NvbnRlbnRfVHlwZXNdLnht&#13;&#10;bFBLAQItABQABgAIAAAAIQA4/SH/1gAAAJQBAAALAAAAAAAAAAAAAAAAAC8BAABfcmVscy8ucmVs&#13;&#10;c1BLAQItABQABgAIAAAAIQCmbentXgIAAIQGAAAOAAAAAAAAAAAAAAAAAC4CAABkcnMvZTJvRG9j&#13;&#10;LnhtbFBLAQItABQABgAIAAAAIQBiLVAL3gAAAAgBAAAPAAAAAAAAAAAAAAAAALgEAABkcnMvZG93&#13;&#10;bnJldi54bWxQSwUGAAAAAAQABADzAAAAwwUAAAAA&#13;&#10;">
                      <v:rect id="Rectangle 2083" o:spid="_x0000_s1092" style="position:absolute;left:-5124;top:12481;width:193846;height:183596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9sCvygAAAOIAAAAPAAAAZHJzL2Rvd25yZXYueG1sRI9LawJB&#13;&#10;EITvAf/D0EJucVYTVFZHkYSwuSj4xGO70/vAnZ7Nzqjrv88EBC8FRVFfUdN5aypxpcaVlhX0exEI&#13;&#10;4tTqknMFu+332xiE88gaK8uk4E4O5rPOyxRjbW+8puvG5yJA2MWooPC+jqV0aUEGXc/WxCHLbGPQ&#13;&#10;B9vkUjd4C3BTyUEUDaXBksNCgTV9FpSeNxejYN/fXg6JW534mP2OPpY+WWV5otRrt/2aBFlMQHhq&#13;&#10;/bPxQPxoBYNo/A7/l8IdkLM/AAAA//8DAFBLAQItABQABgAIAAAAIQDb4fbL7gAAAIUBAAATAAAA&#13;&#10;AAAAAAAAAAAAAAAAAABbQ29udGVudF9UeXBlc10ueG1sUEsBAi0AFAAGAAgAAAAhAFr0LFu/AAAA&#13;&#10;FQEAAAsAAAAAAAAAAAAAAAAAHwEAAF9yZWxzLy5yZWxzUEsBAi0AFAAGAAgAAAAhAAz2wK/KAAAA&#13;&#10;4gAAAA8AAAAAAAAAAAAAAAAABwIAAGRycy9kb3ducmV2LnhtbFBLBQYAAAAAAwADALcAAAD+AgAA&#13;&#10;AAA=&#13;&#10;" filled="f" stroked="f">
                        <v:textbox inset="0,0,0,0">
                          <w:txbxContent>
                            <w:p w:rsidR="00A753CA" w:rsidRDefault="005D26D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0"/>
                                </w:rPr>
                                <w:t>PE</w:t>
                              </w:r>
                            </w:p>
                          </w:txbxContent>
                        </v:textbox>
                      </v:rect>
                      <v:rect id="Rectangle 2084" o:spid="_x0000_s1093" style="position:absolute;left:55291;top:-73406;width:73014;height:183596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H1jbygAAAOIAAAAPAAAAZHJzL2Rvd25yZXYueG1sRI9ba8JA&#13;&#10;FITfBf/DcgTfdKNIKzEbEYvEF4V6KX08zZ5caPZsml01/ffdQqEvA8Mw3zDJujeNuFPnassKZtMI&#13;&#10;BHFudc2lgst5N1mCcB5ZY2OZFHyTg3U6HCQYa/vgV7qffCkChF2MCirv21hKl1dk0E1tSxyywnYG&#13;&#10;fbBdKXWHjwA3jZxH0ZM0WHNYqLClbUX55+lmFFxn59tb5o4f/F58PS8OPjsWZabUeNS/rIJsViA8&#13;&#10;9f6/8YfYawXzaLmA30vhDsj0BwAA//8DAFBLAQItABQABgAIAAAAIQDb4fbL7gAAAIUBAAATAAAA&#13;&#10;AAAAAAAAAAAAAAAAAABbQ29udGVudF9UeXBlc10ueG1sUEsBAi0AFAAGAAgAAAAhAFr0LFu/AAAA&#13;&#10;FQEAAAsAAAAAAAAAAAAAAAAAHwEAAF9yZWxzLy5yZWxzUEsBAi0AFAAGAAgAAAAhAIMfWNvKAAAA&#13;&#10;4gAAAA8AAAAAAAAAAAAAAAAABwIAAGRycy9kb3ducmV2LnhtbFBLBQYAAAAAAwADALcAAAD+AgAA&#13;&#10;AAA=&#13;&#10;" filled="f" stroked="f">
                        <v:textbox inset="0,0,0,0">
                          <w:txbxContent>
                            <w:p w:rsidR="00A753CA" w:rsidRDefault="005D26D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CA" w:rsidRDefault="005D26D2">
            <w:pPr>
              <w:spacing w:after="19"/>
              <w:ind w:right="48"/>
              <w:jc w:val="center"/>
              <w:rPr>
                <w:rFonts w:asciiTheme="minorHAnsi" w:eastAsia="Comic Sans MS" w:hAnsiTheme="minorHAnsi" w:cstheme="majorHAnsi"/>
                <w:sz w:val="18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Use running, jumping, throwing and catching in isolation and in combination. </w:t>
            </w:r>
          </w:p>
          <w:p w:rsidR="00DD0056" w:rsidRPr="00A81C36" w:rsidRDefault="00DD0056">
            <w:pPr>
              <w:spacing w:after="19"/>
              <w:ind w:right="48"/>
              <w:jc w:val="center"/>
              <w:rPr>
                <w:rFonts w:asciiTheme="minorHAnsi" w:hAnsiTheme="minorHAnsi" w:cstheme="majorHAnsi"/>
              </w:rPr>
            </w:pPr>
            <w:r>
              <w:rPr>
                <w:rFonts w:asciiTheme="minorHAnsi" w:eastAsia="Comic Sans MS" w:hAnsiTheme="minorHAnsi" w:cstheme="majorHAnsi"/>
                <w:sz w:val="18"/>
              </w:rPr>
              <w:t>Daily Mile</w:t>
            </w:r>
          </w:p>
          <w:p w:rsidR="00A753CA" w:rsidRPr="00A81C36" w:rsidRDefault="005D26D2">
            <w:pPr>
              <w:spacing w:after="38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Play competitive games, modified where appropriate, such as badminton, basketball, cricket, football, hockey, netball, rounders and tennis, and apply basic principles suitable for attacking and defending </w:t>
            </w:r>
          </w:p>
          <w:p w:rsidR="00A753CA" w:rsidRPr="00A81C36" w:rsidRDefault="005D26D2">
            <w:pPr>
              <w:spacing w:after="21"/>
              <w:ind w:right="46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Develop flexibility, strength, technique, control and balance, for example through athletics and gymnastics. </w:t>
            </w:r>
          </w:p>
          <w:p w:rsidR="00A753CA" w:rsidRPr="00A81C36" w:rsidRDefault="005D26D2">
            <w:pPr>
              <w:spacing w:after="21"/>
              <w:ind w:right="48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Perform dances using a range of movement patterns. </w:t>
            </w:r>
          </w:p>
          <w:p w:rsidR="00A753CA" w:rsidRPr="00A81C36" w:rsidRDefault="005D26D2">
            <w:pPr>
              <w:spacing w:after="19"/>
              <w:ind w:right="51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Take part in outdoor and adventurous activity challenges both individually and within a team. </w:t>
            </w:r>
          </w:p>
          <w:p w:rsidR="00A753CA" w:rsidRPr="00A81C36" w:rsidRDefault="005D26D2">
            <w:pPr>
              <w:ind w:right="52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Compare their performances with previous ones and demonstrate improvement to achieve their personal best. </w:t>
            </w:r>
          </w:p>
        </w:tc>
      </w:tr>
      <w:tr w:rsidR="00A753CA" w:rsidRPr="00A81C36">
        <w:trPr>
          <w:trHeight w:val="1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CA" w:rsidRPr="00A81C36" w:rsidRDefault="00A753CA">
            <w:pPr>
              <w:rPr>
                <w:rFonts w:asciiTheme="minorHAnsi" w:hAnsiTheme="minorHAnsi" w:cstheme="majorHAnsi"/>
              </w:rPr>
            </w:pP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3CA" w:rsidRPr="00A81C36" w:rsidRDefault="00D76082">
            <w:pPr>
              <w:ind w:right="53"/>
              <w:jc w:val="center"/>
              <w:rPr>
                <w:rFonts w:asciiTheme="minorHAnsi" w:hAnsiTheme="minorHAnsi" w:cstheme="majorHAnsi"/>
              </w:rPr>
            </w:pPr>
            <w:r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Swimming</w:t>
            </w:r>
          </w:p>
          <w:p w:rsidR="00A753CA" w:rsidRPr="00A81C36" w:rsidRDefault="005D26D2">
            <w:pPr>
              <w:ind w:right="169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Danc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e: The Evolution of Man </w:t>
            </w:r>
          </w:p>
          <w:p w:rsidR="00A753CA" w:rsidRPr="00A81C36" w:rsidRDefault="005D26D2">
            <w:pPr>
              <w:ind w:right="167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Games: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Multi-skills Activities </w:t>
            </w:r>
            <w:r w:rsidR="00DD0056">
              <w:rPr>
                <w:rFonts w:asciiTheme="minorHAnsi" w:eastAsia="Comic Sans MS" w:hAnsiTheme="minorHAnsi" w:cstheme="majorHAnsi"/>
                <w:sz w:val="18"/>
              </w:rPr>
              <w:t>and Hockey</w:t>
            </w:r>
          </w:p>
          <w:p w:rsidR="00A753CA" w:rsidRDefault="005D26D2">
            <w:pPr>
              <w:ind w:right="167"/>
              <w:jc w:val="center"/>
              <w:rPr>
                <w:rFonts w:asciiTheme="minorHAnsi" w:eastAsia="Comic Sans MS" w:hAnsiTheme="minorHAnsi" w:cstheme="majorHAnsi"/>
                <w:sz w:val="18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Invasion Game</w:t>
            </w:r>
            <w:r w:rsidR="00D76082">
              <w:rPr>
                <w:rFonts w:asciiTheme="minorHAnsi" w:eastAsia="Comic Sans MS" w:hAnsiTheme="minorHAnsi" w:cstheme="majorHAnsi"/>
                <w:sz w:val="18"/>
              </w:rPr>
              <w:t xml:space="preserve">s: Football </w:t>
            </w:r>
          </w:p>
          <w:p w:rsidR="00B02DB1" w:rsidRPr="00A81C36" w:rsidRDefault="00B02DB1">
            <w:pPr>
              <w:ind w:right="167"/>
              <w:jc w:val="center"/>
              <w:rPr>
                <w:rFonts w:asciiTheme="minorHAnsi" w:hAnsiTheme="minorHAnsi" w:cstheme="majorHAnsi"/>
              </w:rPr>
            </w:pPr>
            <w:r>
              <w:rPr>
                <w:rFonts w:asciiTheme="minorHAnsi" w:eastAsia="Comic Sans MS" w:hAnsiTheme="minorHAnsi" w:cstheme="majorHAnsi"/>
                <w:sz w:val="18"/>
              </w:rPr>
              <w:t>Forest Schools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56" w:rsidRDefault="00DD0056" w:rsidP="00DD0056">
            <w:pPr>
              <w:ind w:right="168"/>
              <w:rPr>
                <w:rFonts w:asciiTheme="minorHAnsi" w:eastAsia="Comic Sans MS" w:hAnsiTheme="minorHAnsi" w:cstheme="majorHAnsi"/>
                <w:sz w:val="18"/>
                <w:u w:val="single" w:color="000000"/>
              </w:rPr>
            </w:pPr>
          </w:p>
          <w:p w:rsidR="00DD0056" w:rsidRDefault="00DD0056">
            <w:pPr>
              <w:ind w:right="168"/>
              <w:jc w:val="center"/>
              <w:rPr>
                <w:rFonts w:asciiTheme="minorHAnsi" w:eastAsia="Comic Sans MS" w:hAnsiTheme="minorHAnsi" w:cstheme="majorHAnsi"/>
                <w:sz w:val="18"/>
                <w:u w:val="single" w:color="000000"/>
              </w:rPr>
            </w:pPr>
            <w:r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Swimming</w:t>
            </w:r>
          </w:p>
          <w:p w:rsidR="00A753CA" w:rsidRPr="00A81C36" w:rsidRDefault="00DD0056">
            <w:pPr>
              <w:ind w:right="168"/>
              <w:jc w:val="center"/>
              <w:rPr>
                <w:rFonts w:asciiTheme="minorHAnsi" w:hAnsiTheme="minorHAnsi" w:cstheme="majorHAnsi"/>
              </w:rPr>
            </w:pPr>
            <w:r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 xml:space="preserve">½ term </w:t>
            </w:r>
            <w:r w:rsidR="005D26D2"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Gymnastics:</w:t>
            </w:r>
            <w:r w:rsidR="005D26D2"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  <w:r>
              <w:rPr>
                <w:rFonts w:asciiTheme="minorHAnsi" w:eastAsia="Comic Sans MS" w:hAnsiTheme="minorHAnsi" w:cstheme="majorHAnsi"/>
                <w:sz w:val="18"/>
              </w:rPr>
              <w:t xml:space="preserve"> Stretching / </w:t>
            </w:r>
            <w:r w:rsidR="005D26D2" w:rsidRPr="00A81C36">
              <w:rPr>
                <w:rFonts w:asciiTheme="minorHAnsi" w:eastAsia="Comic Sans MS" w:hAnsiTheme="minorHAnsi" w:cstheme="majorHAnsi"/>
                <w:sz w:val="18"/>
              </w:rPr>
              <w:t xml:space="preserve">Weight Transference </w:t>
            </w:r>
          </w:p>
          <w:p w:rsidR="005C5837" w:rsidRPr="00A81C36" w:rsidRDefault="005D26D2">
            <w:pPr>
              <w:ind w:left="1647" w:right="540" w:hanging="514"/>
              <w:jc w:val="both"/>
              <w:rPr>
                <w:rFonts w:asciiTheme="minorHAnsi" w:eastAsia="Comic Sans MS" w:hAnsiTheme="minorHAnsi" w:cstheme="majorHAnsi"/>
                <w:sz w:val="18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Dance: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Walk like an Egyptian</w:t>
            </w:r>
          </w:p>
          <w:p w:rsidR="00A753CA" w:rsidRPr="00A81C36" w:rsidRDefault="005D26D2">
            <w:pPr>
              <w:ind w:left="1647" w:right="540" w:hanging="514"/>
              <w:jc w:val="both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Games: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Hockey </w:t>
            </w:r>
          </w:p>
          <w:p w:rsidR="00A753CA" w:rsidRDefault="005D26D2">
            <w:pPr>
              <w:ind w:right="167"/>
              <w:jc w:val="center"/>
              <w:rPr>
                <w:rFonts w:asciiTheme="minorHAnsi" w:eastAsia="Comic Sans MS" w:hAnsiTheme="minorHAnsi" w:cstheme="majorHAnsi"/>
                <w:color w:val="000000" w:themeColor="text1"/>
                <w:sz w:val="18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Invasion Ball Skills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: </w:t>
            </w:r>
            <w:r w:rsidRPr="00DD0056">
              <w:rPr>
                <w:rFonts w:asciiTheme="minorHAnsi" w:eastAsia="Comic Sans MS" w:hAnsiTheme="minorHAnsi" w:cstheme="majorHAnsi"/>
                <w:color w:val="000000" w:themeColor="text1"/>
                <w:sz w:val="18"/>
              </w:rPr>
              <w:t>Football</w:t>
            </w:r>
            <w:r w:rsidR="00DD0056" w:rsidRPr="00DD0056">
              <w:rPr>
                <w:rFonts w:asciiTheme="minorHAnsi" w:eastAsia="Comic Sans MS" w:hAnsiTheme="minorHAnsi" w:cstheme="majorHAnsi"/>
                <w:color w:val="000000" w:themeColor="text1"/>
                <w:sz w:val="18"/>
              </w:rPr>
              <w:t>/ Rugby</w:t>
            </w:r>
          </w:p>
          <w:p w:rsidR="00B02DB1" w:rsidRPr="00A81C36" w:rsidRDefault="00B02DB1">
            <w:pPr>
              <w:ind w:right="167"/>
              <w:jc w:val="center"/>
              <w:rPr>
                <w:rFonts w:asciiTheme="minorHAnsi" w:hAnsiTheme="minorHAnsi" w:cstheme="majorHAnsi"/>
              </w:rPr>
            </w:pPr>
            <w:r>
              <w:rPr>
                <w:rFonts w:asciiTheme="minorHAnsi" w:eastAsia="Comic Sans MS" w:hAnsiTheme="minorHAnsi" w:cstheme="majorHAnsi"/>
                <w:color w:val="000000" w:themeColor="text1"/>
                <w:sz w:val="18"/>
              </w:rPr>
              <w:t>Forest Schools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3CA" w:rsidRPr="00A81C36" w:rsidRDefault="005D26D2">
            <w:pPr>
              <w:ind w:right="53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Gymnastics: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Rolling </w:t>
            </w:r>
          </w:p>
          <w:p w:rsidR="00A753CA" w:rsidRPr="00A81C36" w:rsidRDefault="005D26D2">
            <w:pPr>
              <w:ind w:right="164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Dance: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The Rainforest (Plants and Animals) </w:t>
            </w:r>
          </w:p>
          <w:p w:rsidR="00A753CA" w:rsidRPr="00A81C36" w:rsidRDefault="005D26D2">
            <w:pPr>
              <w:ind w:right="53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Net/Wall Games: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Tennis </w:t>
            </w:r>
          </w:p>
          <w:p w:rsidR="00A753CA" w:rsidRDefault="005D26D2">
            <w:pPr>
              <w:ind w:right="54"/>
              <w:jc w:val="center"/>
              <w:rPr>
                <w:rFonts w:asciiTheme="minorHAnsi" w:eastAsia="Comic Sans MS" w:hAnsiTheme="minorHAnsi" w:cstheme="majorHAnsi"/>
                <w:sz w:val="18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Striking and Fielding Games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: Cricket </w:t>
            </w:r>
          </w:p>
          <w:p w:rsidR="00B02DB1" w:rsidRPr="00A81C36" w:rsidRDefault="00B02DB1">
            <w:pPr>
              <w:ind w:right="54"/>
              <w:jc w:val="center"/>
              <w:rPr>
                <w:rFonts w:asciiTheme="minorHAnsi" w:hAnsiTheme="minorHAnsi" w:cstheme="majorHAnsi"/>
              </w:rPr>
            </w:pPr>
            <w:r>
              <w:rPr>
                <w:rFonts w:asciiTheme="minorHAnsi" w:eastAsia="Comic Sans MS" w:hAnsiTheme="minorHAnsi" w:cstheme="majorHAnsi"/>
                <w:sz w:val="18"/>
              </w:rPr>
              <w:t>Forest Schools</w:t>
            </w:r>
          </w:p>
        </w:tc>
      </w:tr>
      <w:tr w:rsidR="00A753CA" w:rsidRPr="00A81C36">
        <w:trPr>
          <w:trHeight w:val="1013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753CA" w:rsidRDefault="005D26D2">
            <w:pPr>
              <w:ind w:left="115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hAnsiTheme="minorHAnsi" w:cstheme="majorHAnsi"/>
                <w:noProof/>
              </w:rPr>
              <mc:AlternateContent>
                <mc:Choice Requires="wpg">
                  <w:drawing>
                    <wp:inline distT="0" distB="0" distL="0" distR="0">
                      <wp:extent cx="138042" cy="313977"/>
                      <wp:effectExtent l="0" t="0" r="0" b="0"/>
                      <wp:docPr id="11835" name="Group 118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042" cy="313977"/>
                                <a:chOff x="0" y="0"/>
                                <a:chExt cx="138042" cy="313977"/>
                              </a:xfrm>
                            </wpg:grpSpPr>
                            <wps:wsp>
                              <wps:cNvPr id="2218" name="Rectangle 2218"/>
                              <wps:cNvSpPr/>
                              <wps:spPr>
                                <a:xfrm rot="-5399999">
                                  <a:off x="-79212" y="51169"/>
                                  <a:ext cx="342021" cy="1835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53CA" w:rsidRDefault="005D26D2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20"/>
                                      </w:rPr>
                                      <w:t>MFL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19" name="Rectangle 2219"/>
                              <wps:cNvSpPr/>
                              <wps:spPr>
                                <a:xfrm rot="-5399999">
                                  <a:off x="55291" y="-73406"/>
                                  <a:ext cx="73014" cy="1835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53CA" w:rsidRDefault="005D26D2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835" o:spid="_x0000_s1094" style="width:10.85pt;height:24.7pt;mso-position-horizontal-relative:char;mso-position-vertical-relative:line" coordsize="138042,3139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pN0eWAIAAIUGAAAOAAAAZHJzL2Uyb0RvYy54bWzMVduO0zAQfUfiHyy/t7k1bRM1XSGWrZAQ&#13;&#10;u9qFD3Ad5yIltmW7TcrXM3YuRbsIiUUC+uBOZpyZM+eMnd1N3zbozJSuBc9wsPQxYpyKvOZlhr9+&#13;&#10;uVtsMdKG8Jw0grMMX5jGN/u3b3adTFkoKtHkTCFIwnXayQxXxsjU8zStWEv0UkjGIVgI1RIDj6r0&#13;&#10;ckU6yN42Xuj7a68TKpdKUKY1eG+HIN67/EXBqLkvCs0MajIM2IxblVuPdvX2O5KWisiqpiMM8goU&#13;&#10;Lak5FJ1T3RJD0EnVL1K1NVVCi8IsqWg9URQ1Za4H6Cbwn3VzUOIkXS9l2pVypgmofcbTq9PSz+cH&#13;&#10;heoctAu2UYwRJy3I5CqjwQUUdbJMYedBySf5oEZHOTzZrvtCtfYf+kG9I/cyk8t6gyg4g2jrr0KM&#13;&#10;KISiIEo2m4F8WoFCL96i1YdfvudNRT2LbYbSSRgjfWVK/xlTTxWRzAmgbf8jU2EYwFQPRD3ChBFe&#13;&#10;Ngw5r6PG7Z2J0qkGziaWkBIwg4s4SuzPjcxI2mKThAHwA/TEQbBOBnYm9qJV6IfBwJ4VKlnb+MwC&#13;&#10;SaXS5sBEi6yRYQW4XHZy/qTNsHXaYrE03K5c3NVNM0StB8ic4FrL9MfezUYc2WrWdRT5BWiohPp2&#13;&#10;D8e+aESXYTFa2N4EUNxGMWo+cqDfHrrJUJNxnAxlmvfCHc0BzruTEUXt8F6rjbhA1wHD3xA4+anA&#13;&#10;ThQLDIbhtwWO4zABBUHfxSZa+U5Akk4CbyI/WP0zfVf/i77uOMNd52Z7vJftZfrjs5uH69dj/x0A&#13;&#10;AP//AwBQSwMEFAAGAAgAAAAhACH7OlzfAAAACAEAAA8AAABkcnMvZG93bnJldi54bWxMj0trwzAQ&#13;&#10;hO+F/gexhd4a2Wn6ciyHkD5OodCkUHrb2BvbxFoZS7Gdf99NL+1lYBlmdr50MdpG9dT52rGBeBKB&#13;&#10;Is5dUXNp4HP7evMIygfkAhvHZOBEHhbZ5UWKSeEG/qB+E0olJewTNFCF0CZa+7wii37iWmLx9q6z&#13;&#10;GOTsSl10OEi5bfQ0iu61xZrlQ4UtrSrKD5ujNfA24LC8jV/69WG/On1v796/1jEZc301Ps9FlnNQ&#13;&#10;gcbwl4Azg+yHTIbt3JELrxoDQhN+Vbxp/ABqZ2D2NAOdpfo/QPYDAAD//wMAUEsBAi0AFAAGAAgA&#13;&#10;AAAhALaDOJL+AAAA4QEAABMAAAAAAAAAAAAAAAAAAAAAAFtDb250ZW50X1R5cGVzXS54bWxQSwEC&#13;&#10;LQAUAAYACAAAACEAOP0h/9YAAACUAQAACwAAAAAAAAAAAAAAAAAvAQAAX3JlbHMvLnJlbHNQSwEC&#13;&#10;LQAUAAYACAAAACEAaqTdHlgCAACFBgAADgAAAAAAAAAAAAAAAAAuAgAAZHJzL2Uyb0RvYy54bWxQ&#13;&#10;SwECLQAUAAYACAAAACEAIfs6XN8AAAAIAQAADwAAAAAAAAAAAAAAAACyBAAAZHJzL2Rvd25yZXYu&#13;&#10;eG1sUEsFBgAAAAAEAAQA8wAAAL4FAAAAAA==&#13;&#10;">
                      <v:rect id="Rectangle 2218" o:spid="_x0000_s1095" style="position:absolute;left:-79212;top:51169;width:342021;height:183596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nKm4ywAAAOIAAAAPAAAAZHJzL2Rvd25yZXYueG1sRI9NS8NA&#13;&#10;EIbvgv9hGcGb3SSIlrTbIorEi4V+KD1Os5MPzM7G7LaN/75zEHoZeBneZ+aZL0fXqRMNofVsIJ0k&#13;&#10;oIhLb1uuDey27w9TUCEiW+w8k4E/CrBc3N7MMbf+zGs6bWKtBMIhRwNNjH2udSgbchgmvieWXeUH&#13;&#10;h1HiUGs74FngrtNZkjxphy3LhQZ7em2o/NkcnYGvdHv8LsLqwPvq9/nxMxarqi6Mub8b32YyXmag&#13;&#10;Io3x2vhHfFgDWZbKz6IkOqAXFwAAAP//AwBQSwECLQAUAAYACAAAACEA2+H2y+4AAACFAQAAEwAA&#13;&#10;AAAAAAAAAAAAAAAAAAAAW0NvbnRlbnRfVHlwZXNdLnhtbFBLAQItABQABgAIAAAAIQBa9CxbvwAA&#13;&#10;ABUBAAALAAAAAAAAAAAAAAAAAB8BAABfcmVscy8ucmVsc1BLAQItABQABgAIAAAAIQBHnKm4ywAA&#13;&#10;AOIAAAAPAAAAAAAAAAAAAAAAAAcCAABkcnMvZG93bnJldi54bWxQSwUGAAAAAAMAAwC3AAAA/wIA&#13;&#10;AAAA&#13;&#10;" filled="f" stroked="f">
                        <v:textbox inset="0,0,0,0">
                          <w:txbxContent>
                            <w:p w:rsidR="00A753CA" w:rsidRDefault="005D26D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0"/>
                                </w:rPr>
                                <w:t>MFL</w:t>
                              </w:r>
                            </w:p>
                          </w:txbxContent>
                        </v:textbox>
                      </v:rect>
                      <v:rect id="Rectangle 2219" o:spid="_x0000_s1096" style="position:absolute;left:55291;top:-73406;width:73014;height:183596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0AwjygAAAOIAAAAPAAAAZHJzL2Rvd25yZXYueG1sRI9ba8JA&#13;&#10;FITfC/0Pyyn4VjcJUmt0FVFK+lLBK308zZ5cMHs2za6a/vtuQejLwDDMN8xs0ZtGXKlztWUF8TAC&#13;&#10;QZxbXXOp4LB/e34F4TyyxsYyKfghB4v548MMU21vvKXrzpciQNilqKDyvk2ldHlFBt3QtsQhK2xn&#13;&#10;0AfblVJ3eAtw08gkil6kwZrDQoUtrSrKz7uLUXCM95dT5jZf/Fl8j0cfPtsUZabU4KlfT4MspyA8&#13;&#10;9f6/cUe8awVJEk/g71K4A3L+CwAA//8DAFBLAQItABQABgAIAAAAIQDb4fbL7gAAAIUBAAATAAAA&#13;&#10;AAAAAAAAAAAAAAAAAABbQ29udGVudF9UeXBlc10ueG1sUEsBAi0AFAAGAAgAAAAhAFr0LFu/AAAA&#13;&#10;FQEAAAsAAAAAAAAAAAAAAAAAHwEAAF9yZWxzLy5yZWxzUEsBAi0AFAAGAAgAAAAhACjQDCPKAAAA&#13;&#10;4gAAAA8AAAAAAAAAAAAAAAAABwIAAGRycy9kb3ducmV2LnhtbFBLBQYAAAAAAwADALcAAAD+AgAA&#13;&#10;AAA=&#13;&#10;" filled="f" stroked="f">
                        <v:textbox inset="0,0,0,0">
                          <w:txbxContent>
                            <w:p w:rsidR="00A753CA" w:rsidRDefault="005D26D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DD0056" w:rsidRDefault="00DD0056">
            <w:pPr>
              <w:ind w:left="115"/>
              <w:rPr>
                <w:rFonts w:asciiTheme="minorHAnsi" w:hAnsiTheme="minorHAnsi" w:cstheme="majorHAnsi"/>
              </w:rPr>
            </w:pPr>
          </w:p>
          <w:p w:rsidR="00DD0056" w:rsidRPr="00A81C36" w:rsidRDefault="00DD0056">
            <w:pPr>
              <w:ind w:left="115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Spanish in Year 3 and 4 and French in Year 5 and 6</w:t>
            </w:r>
          </w:p>
        </w:tc>
        <w:tc>
          <w:tcPr>
            <w:tcW w:w="15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CA" w:rsidRPr="00A81C36" w:rsidRDefault="005D26D2">
            <w:pPr>
              <w:ind w:right="53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Listen attentively to spoken language and show understanding by joining in and responding </w:t>
            </w:r>
          </w:p>
          <w:p w:rsidR="00A753CA" w:rsidRPr="00A81C36" w:rsidRDefault="005D26D2">
            <w:pPr>
              <w:ind w:right="51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Present ideas and information orally to a range of audiences* </w:t>
            </w:r>
          </w:p>
          <w:p w:rsidR="00A753CA" w:rsidRPr="00A81C36" w:rsidRDefault="005D26D2">
            <w:pPr>
              <w:ind w:right="53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Appreciate stories, songs, poems and rhymes in the language </w:t>
            </w:r>
          </w:p>
          <w:p w:rsidR="00A753CA" w:rsidRPr="00A81C36" w:rsidRDefault="005D26D2">
            <w:pPr>
              <w:ind w:right="49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Understand basic grammar appropriate to the language being studied, including (where relevant): feminine, masculine and neuter forms. </w:t>
            </w:r>
          </w:p>
        </w:tc>
      </w:tr>
      <w:tr w:rsidR="00A753CA" w:rsidRPr="00A81C36">
        <w:trPr>
          <w:trHeight w:val="17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CA" w:rsidRPr="00A81C36" w:rsidRDefault="00A753CA">
            <w:pPr>
              <w:rPr>
                <w:rFonts w:asciiTheme="minorHAnsi" w:hAnsiTheme="minorHAnsi" w:cstheme="majorHAnsi"/>
              </w:rPr>
            </w:pP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CA" w:rsidRPr="00A81C36" w:rsidRDefault="005D26D2">
            <w:pPr>
              <w:ind w:right="55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Describing the Environment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</w:p>
          <w:p w:rsidR="00A753CA" w:rsidRPr="00A81C36" w:rsidRDefault="005D26D2">
            <w:pPr>
              <w:spacing w:after="1" w:line="239" w:lineRule="auto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Broaden their vocabulary and develop their ability to understand new words that are introduced into familiar written material. </w:t>
            </w:r>
          </w:p>
          <w:p w:rsidR="00A753CA" w:rsidRPr="00A81C36" w:rsidRDefault="005D26D2">
            <w:pPr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Explore the patterns and sounds of language through songs and rhymes and link the spelling, sound and meaning of words. 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CA" w:rsidRPr="00A81C36" w:rsidRDefault="005D26D2">
            <w:pPr>
              <w:ind w:right="56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Describing Egyptian People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</w:p>
          <w:p w:rsidR="00A753CA" w:rsidRPr="00A81C36" w:rsidRDefault="005D26D2">
            <w:pPr>
              <w:spacing w:after="1" w:line="239" w:lineRule="auto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Engage in conversations; ask and answer questions; express opinions and respond to those of others; seek clarification and help*. </w:t>
            </w:r>
          </w:p>
          <w:p w:rsidR="00A753CA" w:rsidRPr="00A81C36" w:rsidRDefault="005D26D2">
            <w:pPr>
              <w:spacing w:line="241" w:lineRule="auto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Speak in sentences, using familiar vocabulary, phrases and basic language structures. </w:t>
            </w:r>
          </w:p>
          <w:p w:rsidR="00A753CA" w:rsidRPr="00A81C36" w:rsidRDefault="005D26D2">
            <w:pPr>
              <w:ind w:right="51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Describe people, places, things and actions orally*. 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3CA" w:rsidRPr="00A81C36" w:rsidRDefault="005D26D2">
            <w:pPr>
              <w:ind w:right="55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  <w:u w:val="single" w:color="000000"/>
              </w:rPr>
              <w:t>Animals and the World</w:t>
            </w: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 </w:t>
            </w:r>
          </w:p>
          <w:p w:rsidR="00A753CA" w:rsidRPr="00A81C36" w:rsidRDefault="005D26D2">
            <w:pPr>
              <w:spacing w:line="239" w:lineRule="auto"/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Develop accurate pronunciation and intonation so that others understand when they are reading aloud or using familiar words and phrases*. </w:t>
            </w:r>
          </w:p>
          <w:p w:rsidR="00A753CA" w:rsidRPr="00A81C36" w:rsidRDefault="005D26D2">
            <w:pPr>
              <w:jc w:val="center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Read carefully and show understanding of words, phrases and simple writing. </w:t>
            </w:r>
          </w:p>
        </w:tc>
      </w:tr>
      <w:tr w:rsidR="00A753CA" w:rsidRPr="00A81C36">
        <w:trPr>
          <w:trHeight w:val="99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A753CA" w:rsidRPr="00A81C36" w:rsidRDefault="005D26D2">
            <w:pPr>
              <w:ind w:left="115"/>
              <w:rPr>
                <w:rFonts w:asciiTheme="minorHAnsi" w:hAnsiTheme="minorHAnsi" w:cstheme="majorHAnsi"/>
              </w:rPr>
            </w:pPr>
            <w:r w:rsidRPr="00A81C36">
              <w:rPr>
                <w:rFonts w:asciiTheme="minorHAnsi" w:hAnsiTheme="minorHAnsi" w:cstheme="majorHAnsi"/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38042" cy="422182"/>
                      <wp:effectExtent l="0" t="0" r="0" b="0"/>
                      <wp:docPr id="12313" name="Group 123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042" cy="422182"/>
                                <a:chOff x="0" y="0"/>
                                <a:chExt cx="138042" cy="422182"/>
                              </a:xfrm>
                            </wpg:grpSpPr>
                            <wps:wsp>
                              <wps:cNvPr id="2330" name="Rectangle 2330"/>
                              <wps:cNvSpPr/>
                              <wps:spPr>
                                <a:xfrm rot="-5399999">
                                  <a:off x="-151721" y="86864"/>
                                  <a:ext cx="487038" cy="1835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53CA" w:rsidRDefault="005D26D2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20"/>
                                      </w:rPr>
                                      <w:t>SMSC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31" name="Rectangle 2331"/>
                              <wps:cNvSpPr/>
                              <wps:spPr>
                                <a:xfrm rot="-5399999">
                                  <a:off x="55291" y="-73405"/>
                                  <a:ext cx="73014" cy="1835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53CA" w:rsidRDefault="005D26D2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313" o:spid="_x0000_s1097" style="width:10.85pt;height:33.25pt;mso-position-horizontal-relative:char;mso-position-vertical-relative:line" coordsize="138042,4221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liyYgIAAIYGAAAOAAAAZHJzL2Uyb0RvYy54bWzElduK2zAQhu8LfQeh+8SnOHFMnKV0u6FQ&#13;&#10;uku3fQBFlg9gS0JSYqdP35F8yLJbCt3CNheKPCOPZr5/JO9u+rZBZ6Z0LXiGg6WPEeNU5DUvM/zj&#13;&#10;+90iwUgbwnPSCM4yfGEa3+zfv9t1MmWhqESTM4UgCNdpJzNcGSNTz9O0Yi3RSyEZB2chVEsMPKrS&#13;&#10;yxXpIHrbeKHvr71OqFwqQZnWYL0dnHjv4hcFo+a+KDQzqMkw5GbcqNx4tKO335G0VERWNR3TIK/I&#13;&#10;oiU1h03nULfEEHRS9YtQbU2V0KIwSypaTxRFTZmrAaoJ/GfVHJQ4SVdLmXalnDEB2mecXh2Wfj0/&#13;&#10;KFTnoF0YBRFGnLQgk9sZDSZA1MkyhZUHJR/lgxoN5fBkq+4L1dp/qAf1Du5lhst6gygYgyjxVyFG&#13;&#10;FFyrMAyScIBPK1DoxVu0+vTH97xpU8/mNqfSSWgjfSWl/43UY0UkcwJoW/9IKowiaKUB1DfoMMLL&#13;&#10;hiFndWjc2hmUTjUwmyghJaAHF3G0tT/XMiO0RRAHmzDACPgk62S9GvBM+FbJxo/gMFl8QRLF27X1&#13;&#10;zxhIKpU2ByZaZCcZVpCYC0/OX7QZlk5LbDINtyMXd3XTDF5rAZpTvnZm+mPvmiOO7W7WdBT5BThU&#13;&#10;Qv28h3NfNKLLsBhn2F4FsLn1YtR85sDfnrppoqbJcZoo03wU7mwO6Xw4GVHULt/rbmNeIOyQw1so&#13;&#10;DEL8RuFgwgDd8NcKx3G4HfRdbKKV75CSdBJ4E/nB6om+zv1m+rpuuhL/f/q68wyXnevt8WK2t+nT&#13;&#10;Z9cP18/H/hcAAAD//wMAUEsDBBQABgAIAAAAIQAlCoMT3wAAAAgBAAAPAAAAZHJzL2Rvd25yZXYu&#13;&#10;eG1sTI9PS8NAEMXvgt9hGcGb3aTSKGk2pdQ/pyLYCuJtmkyT0OxsyG6T9Ns7etHLg+Hx3rxftpps&#13;&#10;qwbqfePYQDyLQBEXrmy4MvCxf7l7BOUDcomtYzJwIQ+r/Poqw7R0I7/TsAuVkhL2KRqoQ+hSrX1R&#13;&#10;k0U/cx2xeEfXWwxy9pUuexyl3LZ6HkWJttiwfKixo01NxWl3tgZeRxzX9/HzsD0dN5ev/eLtcxuT&#13;&#10;Mbc309NSZL0EFWgKfwn4YZD9kMuwgztz6VVrQGjCr4o3jx9AHQwkyQJ0nun/APk3AAAA//8DAFBL&#13;&#10;AQItABQABgAIAAAAIQC2gziS/gAAAOEBAAATAAAAAAAAAAAAAAAAAAAAAABbQ29udGVudF9UeXBl&#13;&#10;c10ueG1sUEsBAi0AFAAGAAgAAAAhADj9If/WAAAAlAEAAAsAAAAAAAAAAAAAAAAALwEAAF9yZWxz&#13;&#10;Ly5yZWxzUEsBAi0AFAAGAAgAAAAhAAtmWLJiAgAAhgYAAA4AAAAAAAAAAAAAAAAALgIAAGRycy9l&#13;&#10;Mm9Eb2MueG1sUEsBAi0AFAAGAAgAAAAhACUKgxPfAAAACAEAAA8AAAAAAAAAAAAAAAAAvAQAAGRy&#13;&#10;cy9kb3ducmV2LnhtbFBLBQYAAAAABAAEAPMAAADIBQAAAAA=&#13;&#10;">
                      <v:rect id="Rectangle 2330" o:spid="_x0000_s1098" style="position:absolute;left:-151721;top:86864;width:487038;height:183596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vvZDywAAAOIAAAAPAAAAZHJzL2Rvd25yZXYueG1sRI9Na8JA&#13;&#10;EIbvhf6HZQq91Y1arERXKS0lvVTQqPQ4zU4+aHY2za6a/vvOQehl4GV4n5dnuR5cq87Uh8azgfEo&#13;&#10;AUVceNtwZWCfvz3MQYWIbLH1TAZ+KcB6dXuzxNT6C2/pvIuVEgiHFA3UMXap1qGoyWEY+Y5YfqXv&#13;&#10;HUaJfaVtjxeBu1ZPkmSmHTYsCzV29FJT8b07OQOHcX46ZmHzxZ/lz9PjR8w2ZZUZc383vC7kPC9A&#13;&#10;RRrif+OKeLcGJtOpSIiS6IBe/QEAAP//AwBQSwECLQAUAAYACAAAACEA2+H2y+4AAACFAQAAEwAA&#13;&#10;AAAAAAAAAAAAAAAAAAAAW0NvbnRlbnRfVHlwZXNdLnhtbFBLAQItABQABgAIAAAAIQBa9CxbvwAA&#13;&#10;ABUBAAALAAAAAAAAAAAAAAAAAB8BAABfcmVscy8ucmVsc1BLAQItABQABgAIAAAAIQCEvvZDywAA&#13;&#10;AOIAAAAPAAAAAAAAAAAAAAAAAAcCAABkcnMvZG93bnJldi54bWxQSwUGAAAAAAMAAwC3AAAA/wIA&#13;&#10;AAAA&#13;&#10;" filled="f" stroked="f">
                        <v:textbox inset="0,0,0,0">
                          <w:txbxContent>
                            <w:p w:rsidR="00A753CA" w:rsidRDefault="005D26D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0"/>
                                </w:rPr>
                                <w:t>SMSC</w:t>
                              </w:r>
                            </w:p>
                          </w:txbxContent>
                        </v:textbox>
                      </v:rect>
                      <v:rect id="Rectangle 2331" o:spid="_x0000_s1099" style="position:absolute;left:55291;top:-73405;width:73014;height:183595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8lPYygAAAOIAAAAPAAAAZHJzL2Rvd25yZXYueG1sRI9Pa8JA&#13;&#10;FMTvQr/D8gq96SZatERXEUtJLwpVKx5fsy9/aPZtml01fntXEHoZGIb5DTNbdKYWZ2pdZVlBPIhA&#13;&#10;EGdWV1wo2O8++m8gnEfWWFsmBVdysJg/9WaYaHvhLzpvfSEChF2CCkrvm0RKl5Vk0A1sQxyy3LYG&#13;&#10;fbBtIXWLlwA3tRxG0VgarDgslNjQqqTsd3syCr7j3emQus0PH/O/yevap5u8SJV6ee7ep0GWUxCe&#13;&#10;Ov/feCA+tYLhaBTD/VK4A3J+AwAA//8DAFBLAQItABQABgAIAAAAIQDb4fbL7gAAAIUBAAATAAAA&#13;&#10;AAAAAAAAAAAAAAAAAABbQ29udGVudF9UeXBlc10ueG1sUEsBAi0AFAAGAAgAAAAhAFr0LFu/AAAA&#13;&#10;FQEAAAsAAAAAAAAAAAAAAAAAHwEAAF9yZWxzLy5yZWxzUEsBAi0AFAAGAAgAAAAhAOvyU9jKAAAA&#13;&#10;4gAAAA8AAAAAAAAAAAAAAAAABwIAAGRycy9kb3ducmV2LnhtbFBLBQYAAAAAAwADALcAAAD+AgAA&#13;&#10;AAA=&#13;&#10;" filled="f" stroked="f">
                        <v:textbox inset="0,0,0,0">
                          <w:txbxContent>
                            <w:p w:rsidR="00A753CA" w:rsidRDefault="005D26D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DD0056">
              <w:rPr>
                <w:rFonts w:asciiTheme="minorHAnsi" w:hAnsiTheme="minorHAnsi" w:cstheme="majorHAnsi"/>
              </w:rPr>
              <w:t xml:space="preserve"> PSHE 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3CA" w:rsidRDefault="005D26D2">
            <w:pPr>
              <w:ind w:right="54"/>
              <w:jc w:val="center"/>
              <w:rPr>
                <w:rFonts w:asciiTheme="minorHAnsi" w:eastAsia="Comic Sans MS" w:hAnsiTheme="minorHAnsi" w:cstheme="majorHAnsi"/>
                <w:sz w:val="18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New Beginnings </w:t>
            </w:r>
          </w:p>
          <w:p w:rsidR="00DD0056" w:rsidRDefault="00DD0056">
            <w:pPr>
              <w:ind w:right="54"/>
              <w:jc w:val="center"/>
              <w:rPr>
                <w:rFonts w:asciiTheme="minorHAnsi" w:eastAsia="Comic Sans MS" w:hAnsiTheme="minorHAnsi" w:cstheme="majorHAnsi"/>
                <w:sz w:val="18"/>
              </w:rPr>
            </w:pPr>
            <w:r>
              <w:rPr>
                <w:rFonts w:asciiTheme="minorHAnsi" w:eastAsia="Comic Sans MS" w:hAnsiTheme="minorHAnsi" w:cstheme="majorHAnsi"/>
                <w:sz w:val="18"/>
              </w:rPr>
              <w:t>UNICEF  - Children’s Rights</w:t>
            </w:r>
          </w:p>
          <w:p w:rsidR="00DD0056" w:rsidRDefault="00DD0056">
            <w:pPr>
              <w:ind w:right="54"/>
              <w:jc w:val="center"/>
              <w:rPr>
                <w:rFonts w:asciiTheme="minorHAnsi" w:eastAsia="Comic Sans MS" w:hAnsiTheme="minorHAnsi" w:cstheme="majorHAnsi"/>
                <w:sz w:val="18"/>
              </w:rPr>
            </w:pPr>
            <w:r>
              <w:rPr>
                <w:rFonts w:asciiTheme="minorHAnsi" w:eastAsia="Comic Sans MS" w:hAnsiTheme="minorHAnsi" w:cstheme="majorHAnsi"/>
                <w:sz w:val="18"/>
              </w:rPr>
              <w:t>Thrive activities – Understanding Feelings and Emotions -  Using  film  - Inside Out</w:t>
            </w:r>
          </w:p>
          <w:p w:rsidR="00B02DB1" w:rsidRPr="00A81C36" w:rsidRDefault="00B02DB1">
            <w:pPr>
              <w:ind w:right="54"/>
              <w:jc w:val="center"/>
              <w:rPr>
                <w:rFonts w:asciiTheme="minorHAnsi" w:hAnsiTheme="minorHAnsi" w:cstheme="majorHAnsi"/>
              </w:rPr>
            </w:pPr>
            <w:r>
              <w:rPr>
                <w:rFonts w:asciiTheme="minorHAnsi" w:eastAsia="Comic Sans MS" w:hAnsiTheme="minorHAnsi" w:cstheme="majorHAnsi"/>
                <w:sz w:val="18"/>
              </w:rPr>
              <w:t>Forest Schools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3CA" w:rsidRDefault="005D26D2">
            <w:pPr>
              <w:ind w:right="57"/>
              <w:jc w:val="center"/>
              <w:rPr>
                <w:rFonts w:asciiTheme="minorHAnsi" w:eastAsia="Comic Sans MS" w:hAnsiTheme="minorHAnsi" w:cstheme="majorHAnsi"/>
                <w:sz w:val="18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 xml:space="preserve">Going for Goals </w:t>
            </w:r>
          </w:p>
          <w:p w:rsidR="00DD0056" w:rsidRDefault="00DD0056">
            <w:pPr>
              <w:ind w:right="57"/>
              <w:jc w:val="center"/>
              <w:rPr>
                <w:rFonts w:asciiTheme="minorHAnsi" w:eastAsia="Comic Sans MS" w:hAnsiTheme="minorHAnsi" w:cstheme="majorHAnsi"/>
                <w:sz w:val="18"/>
              </w:rPr>
            </w:pPr>
            <w:r>
              <w:rPr>
                <w:rFonts w:asciiTheme="minorHAnsi" w:eastAsia="Comic Sans MS" w:hAnsiTheme="minorHAnsi" w:cstheme="majorHAnsi"/>
                <w:sz w:val="18"/>
              </w:rPr>
              <w:t>Young Leaders Award</w:t>
            </w:r>
          </w:p>
          <w:p w:rsidR="00DD0056" w:rsidRDefault="00DD0056">
            <w:pPr>
              <w:ind w:right="57"/>
              <w:jc w:val="center"/>
              <w:rPr>
                <w:rFonts w:asciiTheme="minorHAnsi" w:eastAsia="Comic Sans MS" w:hAnsiTheme="minorHAnsi" w:cstheme="majorHAnsi"/>
                <w:sz w:val="18"/>
              </w:rPr>
            </w:pPr>
            <w:r>
              <w:rPr>
                <w:rFonts w:asciiTheme="minorHAnsi" w:eastAsia="Comic Sans MS" w:hAnsiTheme="minorHAnsi" w:cstheme="majorHAnsi"/>
                <w:sz w:val="18"/>
              </w:rPr>
              <w:t>Lifesavers – Financial Literacy</w:t>
            </w:r>
          </w:p>
          <w:p w:rsidR="00DD0056" w:rsidRPr="00A81C36" w:rsidRDefault="00B02DB1">
            <w:pPr>
              <w:ind w:right="57"/>
              <w:jc w:val="center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Forest Schools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56" w:rsidRDefault="00DD0056">
            <w:pPr>
              <w:ind w:left="1318" w:right="894" w:hanging="197"/>
              <w:jc w:val="both"/>
              <w:rPr>
                <w:rFonts w:asciiTheme="minorHAnsi" w:eastAsia="Comic Sans MS" w:hAnsiTheme="minorHAnsi" w:cstheme="majorHAnsi"/>
                <w:sz w:val="18"/>
              </w:rPr>
            </w:pPr>
            <w:r>
              <w:rPr>
                <w:rFonts w:asciiTheme="minorHAnsi" w:eastAsia="Comic Sans MS" w:hAnsiTheme="minorHAnsi" w:cstheme="majorHAnsi"/>
                <w:sz w:val="18"/>
              </w:rPr>
              <w:t>Young Leaders Award</w:t>
            </w:r>
          </w:p>
          <w:p w:rsidR="00DD0056" w:rsidRDefault="005C5837">
            <w:pPr>
              <w:ind w:left="1318" w:right="894" w:hanging="197"/>
              <w:jc w:val="both"/>
              <w:rPr>
                <w:rFonts w:asciiTheme="minorHAnsi" w:eastAsia="Comic Sans MS" w:hAnsiTheme="minorHAnsi" w:cstheme="majorHAnsi"/>
                <w:sz w:val="18"/>
              </w:rPr>
            </w:pPr>
            <w:r w:rsidRPr="00A81C36">
              <w:rPr>
                <w:rFonts w:asciiTheme="minorHAnsi" w:eastAsia="Comic Sans MS" w:hAnsiTheme="minorHAnsi" w:cstheme="majorHAnsi"/>
                <w:sz w:val="18"/>
              </w:rPr>
              <w:t>Change</w:t>
            </w:r>
          </w:p>
          <w:p w:rsidR="00A753CA" w:rsidRDefault="00DD0056">
            <w:pPr>
              <w:ind w:left="1318" w:right="894" w:hanging="197"/>
              <w:jc w:val="both"/>
              <w:rPr>
                <w:rFonts w:asciiTheme="minorHAnsi" w:eastAsia="Comic Sans MS" w:hAnsiTheme="minorHAnsi" w:cstheme="majorHAnsi"/>
                <w:sz w:val="18"/>
              </w:rPr>
            </w:pPr>
            <w:r>
              <w:rPr>
                <w:rFonts w:asciiTheme="minorHAnsi" w:eastAsia="Comic Sans MS" w:hAnsiTheme="minorHAnsi" w:cstheme="majorHAnsi"/>
                <w:sz w:val="18"/>
              </w:rPr>
              <w:t>Christian Aid Global Partners</w:t>
            </w:r>
          </w:p>
          <w:p w:rsidR="00B02DB1" w:rsidRDefault="00B02DB1">
            <w:pPr>
              <w:ind w:left="1318" w:right="894" w:hanging="197"/>
              <w:jc w:val="both"/>
              <w:rPr>
                <w:rFonts w:asciiTheme="minorHAnsi" w:eastAsia="Comic Sans MS" w:hAnsiTheme="minorHAnsi" w:cstheme="majorHAnsi"/>
                <w:sz w:val="18"/>
              </w:rPr>
            </w:pPr>
            <w:r>
              <w:rPr>
                <w:rFonts w:asciiTheme="minorHAnsi" w:eastAsia="Comic Sans MS" w:hAnsiTheme="minorHAnsi" w:cstheme="majorHAnsi"/>
                <w:sz w:val="18"/>
              </w:rPr>
              <w:t>Forest Schools</w:t>
            </w:r>
            <w:bookmarkStart w:id="0" w:name="_GoBack"/>
            <w:bookmarkEnd w:id="0"/>
          </w:p>
          <w:p w:rsidR="00DD0056" w:rsidRPr="00A81C36" w:rsidRDefault="00DD0056">
            <w:pPr>
              <w:ind w:left="1318" w:right="894" w:hanging="197"/>
              <w:jc w:val="both"/>
              <w:rPr>
                <w:rFonts w:asciiTheme="minorHAnsi" w:hAnsiTheme="minorHAnsi" w:cstheme="majorHAnsi"/>
              </w:rPr>
            </w:pPr>
          </w:p>
        </w:tc>
      </w:tr>
    </w:tbl>
    <w:p w:rsidR="00A753CA" w:rsidRPr="00A81C36" w:rsidRDefault="005D26D2">
      <w:pPr>
        <w:spacing w:after="0"/>
        <w:ind w:left="-1157"/>
        <w:jc w:val="both"/>
        <w:rPr>
          <w:rFonts w:asciiTheme="minorHAnsi" w:eastAsia="Times New Roman" w:hAnsiTheme="minorHAnsi" w:cstheme="majorHAnsi"/>
          <w:sz w:val="24"/>
          <w:szCs w:val="24"/>
        </w:rPr>
      </w:pPr>
      <w:r w:rsidRPr="00A81C36">
        <w:rPr>
          <w:rFonts w:asciiTheme="minorHAnsi" w:eastAsia="Times New Roman" w:hAnsiTheme="minorHAnsi" w:cstheme="majorHAnsi"/>
          <w:sz w:val="20"/>
        </w:rPr>
        <w:t xml:space="preserve"> </w:t>
      </w:r>
      <w:r w:rsidR="000F368A" w:rsidRPr="00A81C36">
        <w:rPr>
          <w:rFonts w:asciiTheme="minorHAnsi" w:eastAsia="Times New Roman" w:hAnsiTheme="minorHAnsi" w:cstheme="majorHAnsi"/>
          <w:sz w:val="24"/>
          <w:szCs w:val="24"/>
        </w:rPr>
        <w:t>Further suggestions for above topics</w:t>
      </w:r>
    </w:p>
    <w:tbl>
      <w:tblPr>
        <w:tblStyle w:val="TableGrid0"/>
        <w:tblW w:w="16036" w:type="dxa"/>
        <w:tblInd w:w="-1157" w:type="dxa"/>
        <w:tblLook w:val="04A0" w:firstRow="1" w:lastRow="0" w:firstColumn="1" w:lastColumn="0" w:noHBand="0" w:noVBand="1"/>
      </w:tblPr>
      <w:tblGrid>
        <w:gridCol w:w="6114"/>
        <w:gridCol w:w="4961"/>
        <w:gridCol w:w="4961"/>
      </w:tblGrid>
      <w:tr w:rsidR="000F368A" w:rsidRPr="00A81C36" w:rsidTr="00DD0056">
        <w:tc>
          <w:tcPr>
            <w:tcW w:w="6114" w:type="dxa"/>
            <w:shd w:val="clear" w:color="auto" w:fill="833C0B" w:themeFill="accent2" w:themeFillShade="80"/>
          </w:tcPr>
          <w:p w:rsidR="000F368A" w:rsidRPr="00A81C36" w:rsidRDefault="000F368A" w:rsidP="000F368A">
            <w:pPr>
              <w:jc w:val="center"/>
              <w:rPr>
                <w:rFonts w:asciiTheme="minorHAnsi" w:hAnsiTheme="minorHAnsi" w:cstheme="majorHAnsi"/>
                <w:sz w:val="24"/>
                <w:szCs w:val="24"/>
              </w:rPr>
            </w:pPr>
            <w:r w:rsidRPr="00A81C36">
              <w:rPr>
                <w:rFonts w:asciiTheme="minorHAnsi" w:hAnsiTheme="minorHAnsi" w:cstheme="majorHAnsi"/>
                <w:sz w:val="24"/>
                <w:szCs w:val="24"/>
              </w:rPr>
              <w:t>The Frozen Planet</w:t>
            </w:r>
          </w:p>
        </w:tc>
        <w:tc>
          <w:tcPr>
            <w:tcW w:w="4961" w:type="dxa"/>
            <w:shd w:val="clear" w:color="auto" w:fill="7030A0"/>
          </w:tcPr>
          <w:p w:rsidR="000F368A" w:rsidRPr="00A81C36" w:rsidRDefault="000F368A" w:rsidP="000F368A">
            <w:pPr>
              <w:jc w:val="center"/>
              <w:rPr>
                <w:rFonts w:asciiTheme="minorHAnsi" w:hAnsiTheme="minorHAnsi" w:cstheme="majorHAnsi"/>
                <w:sz w:val="24"/>
                <w:szCs w:val="24"/>
              </w:rPr>
            </w:pPr>
            <w:r w:rsidRPr="00A81C36">
              <w:rPr>
                <w:rFonts w:asciiTheme="minorHAnsi" w:hAnsiTheme="minorHAnsi" w:cstheme="majorHAnsi"/>
                <w:sz w:val="24"/>
                <w:szCs w:val="24"/>
              </w:rPr>
              <w:t>The Egyptians</w:t>
            </w:r>
          </w:p>
        </w:tc>
        <w:tc>
          <w:tcPr>
            <w:tcW w:w="4961" w:type="dxa"/>
            <w:shd w:val="clear" w:color="auto" w:fill="833C0B" w:themeFill="accent2" w:themeFillShade="80"/>
          </w:tcPr>
          <w:p w:rsidR="000F368A" w:rsidRPr="00A81C36" w:rsidRDefault="000F368A" w:rsidP="000F368A">
            <w:pPr>
              <w:jc w:val="center"/>
              <w:rPr>
                <w:rFonts w:asciiTheme="minorHAnsi" w:hAnsiTheme="minorHAnsi" w:cstheme="majorHAnsi"/>
                <w:sz w:val="24"/>
                <w:szCs w:val="24"/>
              </w:rPr>
            </w:pPr>
            <w:r w:rsidRPr="00A81C36">
              <w:rPr>
                <w:rFonts w:asciiTheme="minorHAnsi" w:hAnsiTheme="minorHAnsi" w:cstheme="majorHAnsi"/>
                <w:sz w:val="24"/>
                <w:szCs w:val="24"/>
              </w:rPr>
              <w:t>Rainforests</w:t>
            </w:r>
          </w:p>
        </w:tc>
      </w:tr>
      <w:tr w:rsidR="000F368A" w:rsidRPr="00A81C36" w:rsidTr="00DD0056">
        <w:tc>
          <w:tcPr>
            <w:tcW w:w="6114" w:type="dxa"/>
          </w:tcPr>
          <w:p w:rsidR="000F368A" w:rsidRPr="00A81C36" w:rsidRDefault="000F368A">
            <w:pPr>
              <w:jc w:val="both"/>
              <w:rPr>
                <w:rFonts w:asciiTheme="minorHAnsi" w:hAnsiTheme="minorHAnsi" w:cstheme="majorHAnsi"/>
                <w:sz w:val="24"/>
                <w:szCs w:val="24"/>
              </w:rPr>
            </w:pPr>
            <w:r w:rsidRPr="00A81C36">
              <w:rPr>
                <w:rFonts w:asciiTheme="minorHAnsi" w:hAnsiTheme="minorHAnsi" w:cstheme="majorHAnsi"/>
                <w:sz w:val="24"/>
                <w:szCs w:val="24"/>
              </w:rPr>
              <w:t>Suggested Texts;</w:t>
            </w:r>
          </w:p>
          <w:p w:rsidR="000F368A" w:rsidRPr="00A81C36" w:rsidRDefault="000F368A">
            <w:pPr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  <w:r w:rsidRPr="00A81C36">
              <w:rPr>
                <w:rFonts w:asciiTheme="minorHAnsi" w:hAnsiTheme="minorHAnsi" w:cstheme="majorHAnsi"/>
                <w:sz w:val="20"/>
                <w:szCs w:val="20"/>
              </w:rPr>
              <w:t>Scott of the Antarctic – Polar Institute</w:t>
            </w:r>
          </w:p>
          <w:p w:rsidR="000F368A" w:rsidRPr="00A81C36" w:rsidRDefault="000F368A">
            <w:pPr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  <w:r w:rsidRPr="00A81C36">
              <w:rPr>
                <w:rFonts w:asciiTheme="minorHAnsi" w:hAnsiTheme="minorHAnsi" w:cstheme="majorHAnsi"/>
                <w:sz w:val="20"/>
                <w:szCs w:val="20"/>
              </w:rPr>
              <w:t>Wilderness – Roddy Doyle</w:t>
            </w:r>
          </w:p>
          <w:p w:rsidR="000F368A" w:rsidRPr="00A81C36" w:rsidRDefault="000F368A">
            <w:pPr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  <w:r w:rsidRPr="00A81C36">
              <w:rPr>
                <w:rFonts w:asciiTheme="minorHAnsi" w:hAnsiTheme="minorHAnsi" w:cstheme="majorHAnsi"/>
                <w:sz w:val="20"/>
                <w:szCs w:val="20"/>
              </w:rPr>
              <w:t>To Build a Fire – Jack London</w:t>
            </w:r>
          </w:p>
          <w:p w:rsidR="000F368A" w:rsidRPr="00A81C36" w:rsidRDefault="000F368A">
            <w:pPr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  <w:r w:rsidRPr="00A81C36">
              <w:rPr>
                <w:rFonts w:asciiTheme="minorHAnsi" w:hAnsiTheme="minorHAnsi" w:cstheme="majorHAnsi"/>
                <w:sz w:val="20"/>
                <w:szCs w:val="20"/>
              </w:rPr>
              <w:t>The Snow Queen – Hans Christian Anderson</w:t>
            </w:r>
          </w:p>
          <w:p w:rsidR="000F368A" w:rsidRPr="00A81C36" w:rsidRDefault="000F368A">
            <w:pPr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  <w:r w:rsidRPr="00A81C36">
              <w:rPr>
                <w:rFonts w:asciiTheme="minorHAnsi" w:hAnsiTheme="minorHAnsi" w:cstheme="majorHAnsi"/>
                <w:sz w:val="20"/>
                <w:szCs w:val="20"/>
              </w:rPr>
              <w:t>The Golden Compass – Philip Pullman</w:t>
            </w:r>
          </w:p>
          <w:p w:rsidR="000F368A" w:rsidRPr="00A81C36" w:rsidRDefault="000F368A">
            <w:pPr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  <w:r w:rsidRPr="00A81C36">
              <w:rPr>
                <w:rFonts w:asciiTheme="minorHAnsi" w:hAnsiTheme="minorHAnsi" w:cstheme="majorHAnsi"/>
                <w:sz w:val="20"/>
                <w:szCs w:val="20"/>
              </w:rPr>
              <w:t>Ice Palace – Robert Swndells</w:t>
            </w:r>
          </w:p>
          <w:p w:rsidR="000F368A" w:rsidRPr="00A81C36" w:rsidRDefault="000F368A">
            <w:pPr>
              <w:jc w:val="both"/>
              <w:rPr>
                <w:rFonts w:asciiTheme="minorHAnsi" w:hAnsiTheme="minorHAnsi" w:cstheme="majorHAnsi"/>
                <w:sz w:val="24"/>
                <w:szCs w:val="24"/>
              </w:rPr>
            </w:pPr>
            <w:r w:rsidRPr="00A81C36">
              <w:rPr>
                <w:rFonts w:asciiTheme="minorHAnsi" w:hAnsiTheme="minorHAnsi" w:cstheme="majorHAnsi"/>
                <w:sz w:val="24"/>
                <w:szCs w:val="24"/>
              </w:rPr>
              <w:t>Poems;</w:t>
            </w:r>
          </w:p>
          <w:p w:rsidR="000F368A" w:rsidRPr="00A81C36" w:rsidRDefault="000F368A">
            <w:pPr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  <w:r w:rsidRPr="00A81C36">
              <w:rPr>
                <w:rFonts w:asciiTheme="minorHAnsi" w:hAnsiTheme="minorHAnsi" w:cstheme="majorHAnsi"/>
                <w:sz w:val="20"/>
                <w:szCs w:val="20"/>
              </w:rPr>
              <w:t>The Frozen Man – Kit Wright</w:t>
            </w:r>
          </w:p>
          <w:p w:rsidR="000F368A" w:rsidRPr="00A81C36" w:rsidRDefault="000F368A">
            <w:pPr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  <w:r w:rsidRPr="00A81C36">
              <w:rPr>
                <w:rFonts w:asciiTheme="minorHAnsi" w:hAnsiTheme="minorHAnsi" w:cstheme="majorHAnsi"/>
                <w:sz w:val="20"/>
                <w:szCs w:val="20"/>
              </w:rPr>
              <w:t>The Magic Box – Kit Wright</w:t>
            </w:r>
          </w:p>
        </w:tc>
        <w:tc>
          <w:tcPr>
            <w:tcW w:w="4961" w:type="dxa"/>
          </w:tcPr>
          <w:p w:rsidR="000F368A" w:rsidRPr="00A81C36" w:rsidRDefault="006A5CF3">
            <w:pPr>
              <w:jc w:val="both"/>
              <w:rPr>
                <w:rFonts w:asciiTheme="minorHAnsi" w:hAnsiTheme="minorHAnsi" w:cstheme="majorHAnsi"/>
                <w:sz w:val="24"/>
                <w:szCs w:val="24"/>
              </w:rPr>
            </w:pPr>
            <w:r w:rsidRPr="00A81C36">
              <w:rPr>
                <w:rFonts w:asciiTheme="minorHAnsi" w:hAnsiTheme="minorHAnsi" w:cstheme="majorHAnsi"/>
                <w:sz w:val="24"/>
                <w:szCs w:val="24"/>
              </w:rPr>
              <w:t>Suggested Texts;</w:t>
            </w:r>
          </w:p>
          <w:p w:rsidR="006A5CF3" w:rsidRPr="00A81C36" w:rsidRDefault="00A81C36">
            <w:pPr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  <w:r w:rsidRPr="00A81C36">
              <w:rPr>
                <w:rFonts w:asciiTheme="minorHAnsi" w:hAnsiTheme="minorHAnsi" w:cstheme="majorHAnsi"/>
                <w:sz w:val="20"/>
                <w:szCs w:val="20"/>
              </w:rPr>
              <w:t>Time- travelling cat.</w:t>
            </w:r>
          </w:p>
        </w:tc>
        <w:tc>
          <w:tcPr>
            <w:tcW w:w="4961" w:type="dxa"/>
          </w:tcPr>
          <w:p w:rsidR="000F368A" w:rsidRPr="00A81C36" w:rsidRDefault="006A5CF3">
            <w:pPr>
              <w:jc w:val="both"/>
              <w:rPr>
                <w:rFonts w:asciiTheme="minorHAnsi" w:hAnsiTheme="minorHAnsi" w:cstheme="majorHAnsi"/>
                <w:sz w:val="24"/>
                <w:szCs w:val="24"/>
              </w:rPr>
            </w:pPr>
            <w:r w:rsidRPr="00A81C36">
              <w:rPr>
                <w:rFonts w:asciiTheme="minorHAnsi" w:hAnsiTheme="minorHAnsi" w:cstheme="majorHAnsi"/>
                <w:sz w:val="24"/>
                <w:szCs w:val="24"/>
              </w:rPr>
              <w:t>Suggested Texts;</w:t>
            </w:r>
          </w:p>
          <w:p w:rsidR="006A5CF3" w:rsidRPr="00A81C36" w:rsidRDefault="006A5CF3">
            <w:pPr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  <w:r w:rsidRPr="00A81C36">
              <w:rPr>
                <w:rFonts w:asciiTheme="minorHAnsi" w:hAnsiTheme="minorHAnsi" w:cstheme="majorHAnsi"/>
                <w:sz w:val="20"/>
                <w:szCs w:val="20"/>
              </w:rPr>
              <w:t>Kensuke’s Kingdom – Michael Morpurgo</w:t>
            </w:r>
          </w:p>
          <w:p w:rsidR="006A5CF3" w:rsidRPr="00A81C36" w:rsidRDefault="006A5CF3">
            <w:pPr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  <w:r w:rsidRPr="00A81C36">
              <w:rPr>
                <w:rFonts w:asciiTheme="minorHAnsi" w:hAnsiTheme="minorHAnsi" w:cstheme="majorHAnsi"/>
                <w:sz w:val="20"/>
                <w:szCs w:val="20"/>
              </w:rPr>
              <w:t>The Vanishing Rainforest – Richard Platt</w:t>
            </w:r>
          </w:p>
          <w:p w:rsidR="006A5CF3" w:rsidRPr="00A81C36" w:rsidRDefault="006A5CF3">
            <w:pPr>
              <w:jc w:val="both"/>
              <w:rPr>
                <w:rFonts w:asciiTheme="minorHAnsi" w:hAnsiTheme="minorHAnsi" w:cstheme="majorHAnsi"/>
                <w:sz w:val="24"/>
                <w:szCs w:val="24"/>
              </w:rPr>
            </w:pPr>
            <w:r w:rsidRPr="00A81C36">
              <w:rPr>
                <w:rFonts w:asciiTheme="minorHAnsi" w:hAnsiTheme="minorHAnsi" w:cstheme="majorHAnsi"/>
                <w:sz w:val="24"/>
                <w:szCs w:val="24"/>
              </w:rPr>
              <w:t>Poems;</w:t>
            </w:r>
          </w:p>
          <w:p w:rsidR="006A5CF3" w:rsidRPr="00A81C36" w:rsidRDefault="006A5CF3">
            <w:pPr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  <w:r w:rsidRPr="00A81C36">
              <w:rPr>
                <w:rFonts w:asciiTheme="minorHAnsi" w:hAnsiTheme="minorHAnsi" w:cstheme="majorHAnsi"/>
                <w:sz w:val="20"/>
                <w:szCs w:val="20"/>
              </w:rPr>
              <w:t>Tiger Tiger – William Blake</w:t>
            </w:r>
          </w:p>
          <w:p w:rsidR="006A5CF3" w:rsidRPr="00A81C36" w:rsidRDefault="006A5CF3">
            <w:pPr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  <w:r w:rsidRPr="00A81C36">
              <w:rPr>
                <w:rFonts w:asciiTheme="minorHAnsi" w:hAnsiTheme="minorHAnsi" w:cstheme="majorHAnsi"/>
                <w:sz w:val="20"/>
                <w:szCs w:val="20"/>
              </w:rPr>
              <w:t>Jabberwocky – Lewis Carroll</w:t>
            </w:r>
          </w:p>
        </w:tc>
      </w:tr>
      <w:tr w:rsidR="000F368A" w:rsidRPr="00A81C36" w:rsidTr="00DD0056">
        <w:tc>
          <w:tcPr>
            <w:tcW w:w="6114" w:type="dxa"/>
          </w:tcPr>
          <w:p w:rsidR="000F368A" w:rsidRPr="00A81C36" w:rsidRDefault="000F368A">
            <w:pPr>
              <w:jc w:val="both"/>
              <w:rPr>
                <w:rFonts w:asciiTheme="minorHAnsi" w:hAnsiTheme="minorHAnsi" w:cstheme="majorHAnsi"/>
                <w:sz w:val="24"/>
                <w:szCs w:val="24"/>
              </w:rPr>
            </w:pPr>
            <w:r w:rsidRPr="00A81C36">
              <w:rPr>
                <w:rFonts w:asciiTheme="minorHAnsi" w:hAnsiTheme="minorHAnsi" w:cstheme="majorHAnsi"/>
                <w:sz w:val="24"/>
                <w:szCs w:val="24"/>
              </w:rPr>
              <w:t>Visual Literacy;</w:t>
            </w:r>
          </w:p>
          <w:p w:rsidR="000F368A" w:rsidRPr="00A81C36" w:rsidRDefault="000F368A">
            <w:pPr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  <w:r w:rsidRPr="00A81C36">
              <w:rPr>
                <w:rFonts w:asciiTheme="minorHAnsi" w:hAnsiTheme="minorHAnsi" w:cstheme="majorHAnsi"/>
                <w:sz w:val="20"/>
                <w:szCs w:val="20"/>
              </w:rPr>
              <w:t>The Frozen Planet- BBC</w:t>
            </w:r>
          </w:p>
          <w:p w:rsidR="000F368A" w:rsidRDefault="000F368A">
            <w:pPr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  <w:r w:rsidRPr="00A81C36">
              <w:rPr>
                <w:rFonts w:asciiTheme="minorHAnsi" w:hAnsiTheme="minorHAnsi" w:cstheme="majorHAnsi"/>
                <w:sz w:val="20"/>
                <w:szCs w:val="20"/>
              </w:rPr>
              <w:t>Life in the Freezer – David Attenbrough</w:t>
            </w:r>
          </w:p>
          <w:p w:rsidR="00D74B96" w:rsidRPr="00A81C36" w:rsidRDefault="00D74B96">
            <w:pPr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sz w:val="20"/>
                <w:szCs w:val="20"/>
              </w:rPr>
              <w:t>Polar Express</w:t>
            </w:r>
          </w:p>
        </w:tc>
        <w:tc>
          <w:tcPr>
            <w:tcW w:w="4961" w:type="dxa"/>
          </w:tcPr>
          <w:p w:rsidR="000F368A" w:rsidRPr="00A81C36" w:rsidRDefault="006A5CF3">
            <w:pPr>
              <w:jc w:val="both"/>
              <w:rPr>
                <w:rFonts w:asciiTheme="minorHAnsi" w:hAnsiTheme="minorHAnsi" w:cstheme="majorHAnsi"/>
                <w:sz w:val="24"/>
                <w:szCs w:val="24"/>
              </w:rPr>
            </w:pPr>
            <w:r w:rsidRPr="00A81C36">
              <w:rPr>
                <w:rFonts w:asciiTheme="minorHAnsi" w:hAnsiTheme="minorHAnsi" w:cstheme="majorHAnsi"/>
                <w:sz w:val="24"/>
                <w:szCs w:val="24"/>
              </w:rPr>
              <w:t>Visual Literacy;</w:t>
            </w:r>
          </w:p>
        </w:tc>
        <w:tc>
          <w:tcPr>
            <w:tcW w:w="4961" w:type="dxa"/>
          </w:tcPr>
          <w:p w:rsidR="000F368A" w:rsidRPr="00A81C36" w:rsidRDefault="006A5CF3">
            <w:pPr>
              <w:jc w:val="both"/>
              <w:rPr>
                <w:rFonts w:asciiTheme="minorHAnsi" w:hAnsiTheme="minorHAnsi" w:cstheme="majorHAnsi"/>
                <w:sz w:val="24"/>
                <w:szCs w:val="24"/>
              </w:rPr>
            </w:pPr>
            <w:r w:rsidRPr="00A81C36">
              <w:rPr>
                <w:rFonts w:asciiTheme="minorHAnsi" w:hAnsiTheme="minorHAnsi" w:cstheme="majorHAnsi"/>
                <w:sz w:val="24"/>
                <w:szCs w:val="24"/>
              </w:rPr>
              <w:t>Visual Literacy;</w:t>
            </w:r>
          </w:p>
          <w:p w:rsidR="006A5CF3" w:rsidRPr="00A81C36" w:rsidRDefault="006A5CF3">
            <w:pPr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  <w:r w:rsidRPr="00A81C36">
              <w:rPr>
                <w:rFonts w:asciiTheme="minorHAnsi" w:hAnsiTheme="minorHAnsi" w:cstheme="majorHAnsi"/>
                <w:sz w:val="20"/>
                <w:szCs w:val="20"/>
              </w:rPr>
              <w:t>Orangutan Diaries – BBC</w:t>
            </w:r>
          </w:p>
          <w:p w:rsidR="006A5CF3" w:rsidRPr="00A81C36" w:rsidRDefault="006A5CF3">
            <w:pPr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  <w:r w:rsidRPr="00A81C36">
              <w:rPr>
                <w:rFonts w:asciiTheme="minorHAnsi" w:hAnsiTheme="minorHAnsi" w:cstheme="majorHAnsi"/>
                <w:sz w:val="20"/>
                <w:szCs w:val="20"/>
              </w:rPr>
              <w:t>Life on Earth – Rainforest BBC</w:t>
            </w:r>
          </w:p>
        </w:tc>
      </w:tr>
      <w:tr w:rsidR="000F368A" w:rsidRPr="00A81C36" w:rsidTr="00DD0056">
        <w:tc>
          <w:tcPr>
            <w:tcW w:w="6114" w:type="dxa"/>
          </w:tcPr>
          <w:p w:rsidR="000F368A" w:rsidRPr="00A81C36" w:rsidRDefault="006A5CF3">
            <w:pPr>
              <w:jc w:val="both"/>
              <w:rPr>
                <w:rFonts w:asciiTheme="minorHAnsi" w:hAnsiTheme="minorHAnsi" w:cstheme="majorHAnsi"/>
                <w:sz w:val="24"/>
                <w:szCs w:val="24"/>
              </w:rPr>
            </w:pPr>
            <w:r w:rsidRPr="00A81C36">
              <w:rPr>
                <w:rFonts w:asciiTheme="minorHAnsi" w:hAnsiTheme="minorHAnsi" w:cstheme="majorHAnsi"/>
                <w:sz w:val="24"/>
                <w:szCs w:val="24"/>
              </w:rPr>
              <w:t>Maths across the curriculum;</w:t>
            </w:r>
          </w:p>
          <w:p w:rsidR="006A5CF3" w:rsidRPr="00A81C36" w:rsidRDefault="006A5CF3">
            <w:pPr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  <w:r w:rsidRPr="00A81C36">
              <w:rPr>
                <w:rFonts w:asciiTheme="minorHAnsi" w:hAnsiTheme="minorHAnsi" w:cstheme="majorHAnsi"/>
                <w:sz w:val="20"/>
                <w:szCs w:val="20"/>
              </w:rPr>
              <w:t>Temperature differences, negative numbers</w:t>
            </w:r>
          </w:p>
          <w:p w:rsidR="006A5CF3" w:rsidRPr="00A81C36" w:rsidRDefault="006A5CF3">
            <w:pPr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  <w:r w:rsidRPr="00A81C36">
              <w:rPr>
                <w:rFonts w:asciiTheme="minorHAnsi" w:hAnsiTheme="minorHAnsi" w:cstheme="majorHAnsi"/>
                <w:sz w:val="20"/>
                <w:szCs w:val="20"/>
              </w:rPr>
              <w:t>Interpretation of geographical data</w:t>
            </w:r>
          </w:p>
          <w:p w:rsidR="006A5CF3" w:rsidRPr="00A81C36" w:rsidRDefault="006A5CF3">
            <w:pPr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0F368A" w:rsidRPr="00A81C36" w:rsidRDefault="006A5CF3">
            <w:pPr>
              <w:jc w:val="both"/>
              <w:rPr>
                <w:rFonts w:asciiTheme="minorHAnsi" w:hAnsiTheme="minorHAnsi" w:cstheme="majorHAnsi"/>
                <w:sz w:val="24"/>
                <w:szCs w:val="24"/>
              </w:rPr>
            </w:pPr>
            <w:r w:rsidRPr="00A81C36">
              <w:rPr>
                <w:rFonts w:asciiTheme="minorHAnsi" w:hAnsiTheme="minorHAnsi" w:cstheme="majorHAnsi"/>
                <w:sz w:val="24"/>
                <w:szCs w:val="24"/>
              </w:rPr>
              <w:t>Maths across the curriculum</w:t>
            </w:r>
          </w:p>
        </w:tc>
        <w:tc>
          <w:tcPr>
            <w:tcW w:w="4961" w:type="dxa"/>
          </w:tcPr>
          <w:p w:rsidR="000F368A" w:rsidRPr="00A81C36" w:rsidRDefault="006A5CF3">
            <w:pPr>
              <w:jc w:val="both"/>
              <w:rPr>
                <w:rFonts w:asciiTheme="minorHAnsi" w:hAnsiTheme="minorHAnsi" w:cstheme="majorHAnsi"/>
                <w:sz w:val="24"/>
                <w:szCs w:val="24"/>
              </w:rPr>
            </w:pPr>
            <w:r w:rsidRPr="00A81C36">
              <w:rPr>
                <w:rFonts w:asciiTheme="minorHAnsi" w:hAnsiTheme="minorHAnsi" w:cstheme="majorHAnsi"/>
                <w:sz w:val="24"/>
                <w:szCs w:val="24"/>
              </w:rPr>
              <w:t>Maths across the curriculum;</w:t>
            </w:r>
          </w:p>
          <w:p w:rsidR="006A5CF3" w:rsidRPr="00A81C36" w:rsidRDefault="006A5CF3">
            <w:pPr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  <w:r w:rsidRPr="00A81C36">
              <w:rPr>
                <w:rFonts w:asciiTheme="minorHAnsi" w:hAnsiTheme="minorHAnsi" w:cstheme="majorHAnsi"/>
                <w:sz w:val="20"/>
                <w:szCs w:val="20"/>
              </w:rPr>
              <w:t xml:space="preserve">Numbers in nature </w:t>
            </w:r>
            <w:r w:rsidR="003E746B" w:rsidRPr="00A81C36">
              <w:rPr>
                <w:rFonts w:asciiTheme="minorHAnsi" w:hAnsiTheme="minorHAnsi" w:cstheme="majorHAnsi"/>
                <w:sz w:val="20"/>
                <w:szCs w:val="20"/>
              </w:rPr>
              <w:t>–</w:t>
            </w:r>
            <w:r w:rsidRPr="00A81C36">
              <w:rPr>
                <w:rFonts w:asciiTheme="minorHAnsi" w:hAnsiTheme="minorHAnsi" w:cstheme="majorHAnsi"/>
                <w:sz w:val="20"/>
                <w:szCs w:val="20"/>
              </w:rPr>
              <w:t xml:space="preserve"> Fibonacci</w:t>
            </w:r>
          </w:p>
          <w:p w:rsidR="003E746B" w:rsidRPr="00A81C36" w:rsidRDefault="003E746B">
            <w:pPr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  <w:r w:rsidRPr="00A81C36">
              <w:rPr>
                <w:rFonts w:asciiTheme="minorHAnsi" w:hAnsiTheme="minorHAnsi" w:cstheme="majorHAnsi"/>
                <w:sz w:val="20"/>
                <w:szCs w:val="20"/>
              </w:rPr>
              <w:t>Measuring materials for bird box and calculate the cost</w:t>
            </w:r>
          </w:p>
          <w:p w:rsidR="003E746B" w:rsidRPr="00A81C36" w:rsidRDefault="003E746B">
            <w:pPr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</w:tr>
    </w:tbl>
    <w:p w:rsidR="000F368A" w:rsidRPr="00A81C36" w:rsidRDefault="000F368A">
      <w:pPr>
        <w:spacing w:after="0"/>
        <w:ind w:left="-1157"/>
        <w:jc w:val="both"/>
        <w:rPr>
          <w:rFonts w:asciiTheme="minorHAnsi" w:hAnsiTheme="minorHAnsi" w:cstheme="majorHAnsi"/>
          <w:sz w:val="24"/>
          <w:szCs w:val="24"/>
        </w:rPr>
      </w:pPr>
    </w:p>
    <w:sectPr w:rsidR="000F368A" w:rsidRPr="00A81C3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41" w:h="11906" w:orient="landscape"/>
      <w:pgMar w:top="1140" w:right="1440" w:bottom="671" w:left="1440" w:header="479" w:footer="1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509" w:rsidRDefault="00022509">
      <w:pPr>
        <w:spacing w:after="0" w:line="240" w:lineRule="auto"/>
      </w:pPr>
      <w:r>
        <w:separator/>
      </w:r>
    </w:p>
  </w:endnote>
  <w:endnote w:type="continuationSeparator" w:id="0">
    <w:p w:rsidR="00022509" w:rsidRDefault="0002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3CA" w:rsidRDefault="005D26D2">
    <w:pPr>
      <w:spacing w:after="0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A753CA" w:rsidRDefault="005D26D2">
    <w:pPr>
      <w:spacing w:after="0"/>
      <w:ind w:left="-1157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3CA" w:rsidRDefault="005D26D2">
    <w:pPr>
      <w:spacing w:after="0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02D1" w:rsidRPr="007802D1">
      <w:rPr>
        <w:rFonts w:ascii="Times New Roman" w:eastAsia="Times New Roman" w:hAnsi="Times New Roman" w:cs="Times New Roman"/>
        <w:noProof/>
        <w:sz w:val="20"/>
      </w:rPr>
      <w:t>6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A753CA" w:rsidRDefault="005D26D2">
    <w:pPr>
      <w:spacing w:after="0"/>
      <w:ind w:left="-1157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3CA" w:rsidRDefault="005D26D2">
    <w:pPr>
      <w:spacing w:after="0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A753CA" w:rsidRDefault="005D26D2">
    <w:pPr>
      <w:spacing w:after="0"/>
      <w:ind w:left="-1157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509" w:rsidRDefault="00022509">
      <w:pPr>
        <w:spacing w:after="0" w:line="240" w:lineRule="auto"/>
      </w:pPr>
      <w:r>
        <w:separator/>
      </w:r>
    </w:p>
  </w:footnote>
  <w:footnote w:type="continuationSeparator" w:id="0">
    <w:p w:rsidR="00022509" w:rsidRDefault="00022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3CA" w:rsidRDefault="005D26D2">
    <w:pPr>
      <w:spacing w:after="0"/>
      <w:ind w:left="1"/>
      <w:jc w:val="center"/>
    </w:pPr>
    <w:r>
      <w:rPr>
        <w:rFonts w:ascii="Comic Sans MS" w:eastAsia="Comic Sans MS" w:hAnsi="Comic Sans MS" w:cs="Comic Sans MS"/>
        <w:b/>
        <w:color w:val="FF0000"/>
        <w:sz w:val="28"/>
        <w:u w:val="single" w:color="FF0000"/>
      </w:rPr>
      <w:t>Curriculum Plans for Year 3/4 - Cycle A</w:t>
    </w:r>
    <w:r>
      <w:rPr>
        <w:rFonts w:ascii="Comic Sans MS" w:eastAsia="Comic Sans MS" w:hAnsi="Comic Sans MS" w:cs="Comic Sans MS"/>
        <w:b/>
        <w:color w:val="FF0000"/>
        <w:sz w:val="28"/>
      </w:rPr>
      <w:t xml:space="preserve"> </w:t>
    </w:r>
  </w:p>
  <w:p w:rsidR="00A753CA" w:rsidRDefault="005D26D2">
    <w:pPr>
      <w:spacing w:after="0"/>
      <w:jc w:val="center"/>
    </w:pPr>
    <w:r>
      <w:rPr>
        <w:rFonts w:ascii="Comic Sans MS" w:eastAsia="Comic Sans MS" w:hAnsi="Comic Sans MS" w:cs="Comic Sans MS"/>
        <w:color w:val="808080"/>
        <w:sz w:val="16"/>
      </w:rPr>
      <w:t xml:space="preserve">Updated Version 12.11.14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46B" w:rsidRDefault="005D26D2">
    <w:pPr>
      <w:spacing w:after="0"/>
      <w:ind w:left="1"/>
      <w:jc w:val="center"/>
      <w:rPr>
        <w:rFonts w:ascii="Comic Sans MS" w:eastAsia="Comic Sans MS" w:hAnsi="Comic Sans MS" w:cs="Comic Sans MS"/>
        <w:color w:val="808080"/>
        <w:sz w:val="16"/>
      </w:rPr>
    </w:pPr>
    <w:r w:rsidRPr="003E746B">
      <w:rPr>
        <w:rFonts w:ascii="Comic Sans MS" w:eastAsia="Comic Sans MS" w:hAnsi="Comic Sans MS" w:cs="Comic Sans MS"/>
        <w:b/>
        <w:color w:val="C00000"/>
        <w:sz w:val="28"/>
        <w:u w:val="single" w:color="FF0000"/>
      </w:rPr>
      <w:t>Curriculum Plans for Year 3/4 - Cycle A</w:t>
    </w:r>
    <w:r w:rsidR="00D6283C">
      <w:rPr>
        <w:rFonts w:ascii="Comic Sans MS" w:eastAsia="Comic Sans MS" w:hAnsi="Comic Sans MS" w:cs="Comic Sans MS"/>
        <w:b/>
        <w:color w:val="C00000"/>
        <w:sz w:val="28"/>
        <w:u w:val="single" w:color="FF0000"/>
      </w:rPr>
      <w:t xml:space="preserve"> 2018-19</w:t>
    </w:r>
  </w:p>
  <w:p w:rsidR="00A753CA" w:rsidRDefault="00A753CA">
    <w:pPr>
      <w:spacing w:after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3CA" w:rsidRDefault="005D26D2">
    <w:pPr>
      <w:spacing w:after="0"/>
      <w:ind w:left="1"/>
      <w:jc w:val="center"/>
    </w:pPr>
    <w:r>
      <w:rPr>
        <w:rFonts w:ascii="Comic Sans MS" w:eastAsia="Comic Sans MS" w:hAnsi="Comic Sans MS" w:cs="Comic Sans MS"/>
        <w:b/>
        <w:color w:val="FF0000"/>
        <w:sz w:val="28"/>
        <w:u w:val="single" w:color="FF0000"/>
      </w:rPr>
      <w:t>Curriculum Plans for Year 3/4 - Cycle A</w:t>
    </w:r>
    <w:r>
      <w:rPr>
        <w:rFonts w:ascii="Comic Sans MS" w:eastAsia="Comic Sans MS" w:hAnsi="Comic Sans MS" w:cs="Comic Sans MS"/>
        <w:b/>
        <w:color w:val="FF0000"/>
        <w:sz w:val="28"/>
      </w:rPr>
      <w:t xml:space="preserve"> </w:t>
    </w:r>
  </w:p>
  <w:p w:rsidR="00A753CA" w:rsidRDefault="005D26D2">
    <w:pPr>
      <w:spacing w:after="0"/>
      <w:jc w:val="center"/>
    </w:pPr>
    <w:r>
      <w:rPr>
        <w:rFonts w:ascii="Comic Sans MS" w:eastAsia="Comic Sans MS" w:hAnsi="Comic Sans MS" w:cs="Comic Sans MS"/>
        <w:color w:val="808080"/>
        <w:sz w:val="16"/>
      </w:rPr>
      <w:t xml:space="preserve">Updated Version 12.11.14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A707B"/>
    <w:multiLevelType w:val="hybridMultilevel"/>
    <w:tmpl w:val="BC50DD6E"/>
    <w:lvl w:ilvl="0" w:tplc="561E2916">
      <w:start w:val="1"/>
      <w:numFmt w:val="bullet"/>
      <w:lvlText w:val="•"/>
      <w:lvlJc w:val="left"/>
      <w:pPr>
        <w:ind w:left="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10037D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52652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8CE7D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E0D3A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E68CB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8DA356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F241D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0C39F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C7322D"/>
    <w:multiLevelType w:val="hybridMultilevel"/>
    <w:tmpl w:val="481E1EDE"/>
    <w:lvl w:ilvl="0" w:tplc="7A64D48E">
      <w:start w:val="1"/>
      <w:numFmt w:val="bullet"/>
      <w:lvlText w:val="•"/>
      <w:lvlJc w:val="left"/>
      <w:pPr>
        <w:ind w:left="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9687EC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BE2C04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D883A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E4489FE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6EAEA4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DE94D2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4768C80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16CFE0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F66B58"/>
    <w:multiLevelType w:val="hybridMultilevel"/>
    <w:tmpl w:val="980A303A"/>
    <w:lvl w:ilvl="0" w:tplc="A808D864">
      <w:start w:val="1"/>
      <w:numFmt w:val="bullet"/>
      <w:lvlText w:val="•"/>
      <w:lvlJc w:val="left"/>
      <w:pPr>
        <w:ind w:left="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D00BC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AC455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7095C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36D0D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84FB1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048CA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A49D5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A12229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794FC5"/>
    <w:multiLevelType w:val="hybridMultilevel"/>
    <w:tmpl w:val="FAC88496"/>
    <w:lvl w:ilvl="0" w:tplc="E60E4284">
      <w:start w:val="1"/>
      <w:numFmt w:val="bullet"/>
      <w:lvlText w:val="•"/>
      <w:lvlJc w:val="left"/>
      <w:pPr>
        <w:ind w:left="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30948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52B50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04242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724DC9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42128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26592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3A0A76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F0FEF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E071B8"/>
    <w:multiLevelType w:val="hybridMultilevel"/>
    <w:tmpl w:val="CB7608C8"/>
    <w:lvl w:ilvl="0" w:tplc="30209BD0">
      <w:start w:val="1"/>
      <w:numFmt w:val="bullet"/>
      <w:lvlText w:val="•"/>
      <w:lvlJc w:val="left"/>
      <w:pPr>
        <w:ind w:left="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8FCD41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8C7B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E34807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C87FD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DDEFB9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B00D69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C8A5C5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F8558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7C78C9"/>
    <w:multiLevelType w:val="hybridMultilevel"/>
    <w:tmpl w:val="2828DAE0"/>
    <w:lvl w:ilvl="0" w:tplc="417C9B2A">
      <w:start w:val="1"/>
      <w:numFmt w:val="bullet"/>
      <w:lvlText w:val="•"/>
      <w:lvlJc w:val="left"/>
      <w:pPr>
        <w:ind w:left="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7CDC6A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DC5D92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ACD120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3260DBC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7147254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16B558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F6A6D98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6E3C56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3CA"/>
    <w:rsid w:val="00022509"/>
    <w:rsid w:val="000A3317"/>
    <w:rsid w:val="000F368A"/>
    <w:rsid w:val="00253961"/>
    <w:rsid w:val="003E746B"/>
    <w:rsid w:val="00490F1B"/>
    <w:rsid w:val="00495E23"/>
    <w:rsid w:val="005C5837"/>
    <w:rsid w:val="005C7635"/>
    <w:rsid w:val="005D26D2"/>
    <w:rsid w:val="005F24D5"/>
    <w:rsid w:val="00661A06"/>
    <w:rsid w:val="00670ACD"/>
    <w:rsid w:val="00697CB2"/>
    <w:rsid w:val="006A5CF3"/>
    <w:rsid w:val="007740E9"/>
    <w:rsid w:val="007802D1"/>
    <w:rsid w:val="008B49D0"/>
    <w:rsid w:val="00A753CA"/>
    <w:rsid w:val="00A81C36"/>
    <w:rsid w:val="00AD6BCF"/>
    <w:rsid w:val="00B02DB1"/>
    <w:rsid w:val="00C00859"/>
    <w:rsid w:val="00C237B0"/>
    <w:rsid w:val="00D60B35"/>
    <w:rsid w:val="00D6283C"/>
    <w:rsid w:val="00D62877"/>
    <w:rsid w:val="00D74B96"/>
    <w:rsid w:val="00D76082"/>
    <w:rsid w:val="00DD0056"/>
    <w:rsid w:val="00F9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E5C2A"/>
  <w15:docId w15:val="{BE031737-CA1A-4366-9691-34910EFC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0F3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onsensemedia.org/educators/lesson/powerful-passwords-k-2" TargetMode="External"/><Relationship Id="rId13" Type="http://schemas.openxmlformats.org/officeDocument/2006/relationships/hyperlink" Target="http://www.commonsensemedia.org/educators/lesson/show-respect-online-2-3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commonsensemedia.org/educators/lesson/powerful-passwords-k-2" TargetMode="External"/><Relationship Id="rId12" Type="http://schemas.openxmlformats.org/officeDocument/2006/relationships/hyperlink" Target="http://www.commonsensemedia.org/educators/lesson/my-online-community-k-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ommonsensemedia.org/educators/lesson/show-respect-online-2-3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monsensemedia.org/educators/lesson/my-online-community-k-2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ommonsensemedia.org/educators/lesson/show-respect-online-2-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mmonsensemedia.org/educators/lesson/writing-good-emails-k-2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mmonsensemedia.org/educators/lesson/writing-good-emails-k-2" TargetMode="External"/><Relationship Id="rId14" Type="http://schemas.openxmlformats.org/officeDocument/2006/relationships/hyperlink" Target="http://www.commonsensemedia.org/educators/lesson/show-respect-online-2-3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2698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THEMES</vt:lpstr>
    </vt:vector>
  </TitlesOfParts>
  <Company/>
  <LinksUpToDate>false</LinksUpToDate>
  <CharactersWithSpaces>18042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THEMES</dc:title>
  <dc:subject/>
  <dc:creator>IAIN &amp; KIM</dc:creator>
  <cp:keywords/>
  <cp:lastModifiedBy>stuart athey</cp:lastModifiedBy>
  <cp:revision>4</cp:revision>
  <dcterms:created xsi:type="dcterms:W3CDTF">2018-10-30T06:44:00Z</dcterms:created>
  <dcterms:modified xsi:type="dcterms:W3CDTF">2018-10-30T06:56:00Z</dcterms:modified>
</cp:coreProperties>
</file>